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489C" w14:textId="77777777" w:rsidR="002B5220" w:rsidRDefault="00F2040D" w:rsidP="00F2040D">
      <w:pPr>
        <w:jc w:val="center"/>
        <w:rPr>
          <w:rFonts w:ascii="Helvetica" w:hAnsi="Helvetica"/>
          <w:b/>
        </w:rPr>
      </w:pPr>
      <w:r>
        <w:rPr>
          <w:rFonts w:ascii="Helvetica" w:hAnsi="Helvetica"/>
          <w:b/>
        </w:rPr>
        <w:t>Observations About Sin From Genesis 4</w:t>
      </w:r>
    </w:p>
    <w:p w14:paraId="66837517" w14:textId="77777777" w:rsidR="00F2040D" w:rsidRDefault="00F2040D" w:rsidP="00F2040D">
      <w:pPr>
        <w:jc w:val="center"/>
        <w:rPr>
          <w:rFonts w:ascii="Helvetica" w:hAnsi="Helvetica"/>
          <w:b/>
        </w:rPr>
      </w:pPr>
    </w:p>
    <w:p w14:paraId="5C2FED43" w14:textId="77777777" w:rsidR="00F2040D" w:rsidRDefault="00F2040D" w:rsidP="00F2040D">
      <w:pPr>
        <w:rPr>
          <w:rFonts w:ascii="Helvetica" w:hAnsi="Helvetica"/>
        </w:rPr>
      </w:pPr>
      <w:r>
        <w:rPr>
          <w:rFonts w:ascii="Helvetica" w:hAnsi="Helvetica"/>
        </w:rPr>
        <w:t>Introduction:</w:t>
      </w:r>
    </w:p>
    <w:p w14:paraId="35AE117C" w14:textId="77777777" w:rsidR="00F2040D" w:rsidRDefault="00F2040D" w:rsidP="00F2040D">
      <w:pPr>
        <w:rPr>
          <w:rFonts w:ascii="Helvetica" w:hAnsi="Helvetica"/>
        </w:rPr>
      </w:pPr>
    </w:p>
    <w:p w14:paraId="71E19C55" w14:textId="77777777" w:rsidR="00F2040D" w:rsidRDefault="00F2040D" w:rsidP="00F2040D">
      <w:pPr>
        <w:rPr>
          <w:rFonts w:ascii="Helvetica" w:hAnsi="Helvetica"/>
        </w:rPr>
      </w:pPr>
      <w:r>
        <w:rPr>
          <w:rFonts w:ascii="Helvetica" w:hAnsi="Helvetica"/>
        </w:rPr>
        <w:t>1.  My good friend Tommy Peeler teaches at Florida College and preaches at the Brandon church in Tampa.</w:t>
      </w:r>
    </w:p>
    <w:p w14:paraId="7737645C" w14:textId="77777777" w:rsidR="00F2040D" w:rsidRDefault="00F2040D" w:rsidP="00F2040D">
      <w:pPr>
        <w:rPr>
          <w:rFonts w:ascii="Helvetica" w:hAnsi="Helvetica"/>
        </w:rPr>
      </w:pPr>
      <w:r>
        <w:rPr>
          <w:rFonts w:ascii="Helvetica" w:hAnsi="Helvetica"/>
        </w:rPr>
        <w:t>2.  I have known him since he was a high school student.  We met at the first gospel meeting I ever held.  It was in Dickson, TN. in 1978 or 1979.</w:t>
      </w:r>
    </w:p>
    <w:p w14:paraId="23120473" w14:textId="77777777" w:rsidR="00F2040D" w:rsidRDefault="00F2040D" w:rsidP="00F2040D">
      <w:pPr>
        <w:rPr>
          <w:rFonts w:ascii="Helvetica" w:hAnsi="Helvetica"/>
        </w:rPr>
      </w:pPr>
      <w:r>
        <w:rPr>
          <w:rFonts w:ascii="Helvetica" w:hAnsi="Helvetica"/>
        </w:rPr>
        <w:t>3.  I have always been impressed with Tommy.  He is a great mind and a serious bible student.</w:t>
      </w:r>
    </w:p>
    <w:p w14:paraId="05418054" w14:textId="77777777" w:rsidR="00F2040D" w:rsidRDefault="00F2040D" w:rsidP="00F2040D">
      <w:pPr>
        <w:rPr>
          <w:rFonts w:ascii="Helvetica" w:hAnsi="Helvetica"/>
        </w:rPr>
      </w:pPr>
      <w:r>
        <w:rPr>
          <w:rFonts w:ascii="Helvetica" w:hAnsi="Helvetica"/>
        </w:rPr>
        <w:t>4.  The lesson that I am presenting tonight stems from a list of thoughts he made on Gen. 4.  I have added some things to the list and the elaborations are mine, but appropriate credit goes to him</w:t>
      </w:r>
      <w:r w:rsidR="003F0DC9">
        <w:rPr>
          <w:rFonts w:ascii="Helvetica" w:hAnsi="Helvetica"/>
        </w:rPr>
        <w:t>.</w:t>
      </w:r>
    </w:p>
    <w:p w14:paraId="3CE4D41B" w14:textId="77777777" w:rsidR="003F0DC9" w:rsidRDefault="003F0DC9" w:rsidP="00F2040D">
      <w:pPr>
        <w:rPr>
          <w:rFonts w:ascii="Helvetica" w:hAnsi="Helvetica"/>
        </w:rPr>
      </w:pPr>
      <w:r>
        <w:rPr>
          <w:rFonts w:ascii="Helvetica" w:hAnsi="Helvetica"/>
        </w:rPr>
        <w:t>5.  As you are aware Gen. 4 rehearses the history of the family of Adam and Eve after their sin in Gen. 3.  It includes the account of Cain and Abel.  It traces the lineage of Cain and concludes with the birth of Seth, the third son of Adam and Eve.</w:t>
      </w:r>
    </w:p>
    <w:p w14:paraId="31A9F57D" w14:textId="77777777" w:rsidR="003F0DC9" w:rsidRDefault="003F0DC9" w:rsidP="00F2040D">
      <w:pPr>
        <w:rPr>
          <w:rFonts w:ascii="Helvetica" w:hAnsi="Helvetica"/>
        </w:rPr>
      </w:pPr>
      <w:r>
        <w:rPr>
          <w:rFonts w:ascii="Helvetica" w:hAnsi="Helvetica"/>
        </w:rPr>
        <w:t>6.  The last sentence of the chapter gives us insight into the point that Moses is trying to make as he records the history of Cain.  It says, “Then (that is, after Seth) men began to call upon the name of the Lord.”</w:t>
      </w:r>
    </w:p>
    <w:p w14:paraId="603B828B" w14:textId="77777777" w:rsidR="003F0DC9" w:rsidRDefault="003F0DC9" w:rsidP="00F2040D">
      <w:pPr>
        <w:rPr>
          <w:rFonts w:ascii="Helvetica" w:hAnsi="Helvetica"/>
        </w:rPr>
      </w:pPr>
      <w:r>
        <w:rPr>
          <w:rFonts w:ascii="Helvetica" w:hAnsi="Helvetica"/>
        </w:rPr>
        <w:t>7.  Before this, sin’s deteriorating effect</w:t>
      </w:r>
      <w:r w:rsidR="007D5664">
        <w:rPr>
          <w:rFonts w:ascii="Helvetica" w:hAnsi="Helvetica"/>
        </w:rPr>
        <w:t xml:space="preserve"> went on unchecked in the descendants of Cain.  So, Gen. 4 is a significant passage as far as our understanding of sin is concerned.</w:t>
      </w:r>
    </w:p>
    <w:p w14:paraId="660BE8EF" w14:textId="77777777" w:rsidR="007D5664" w:rsidRDefault="007D5664" w:rsidP="00F2040D">
      <w:pPr>
        <w:rPr>
          <w:rFonts w:ascii="Helvetica" w:hAnsi="Helvetica"/>
        </w:rPr>
      </w:pPr>
      <w:r>
        <w:rPr>
          <w:rFonts w:ascii="Helvetica" w:hAnsi="Helvetica"/>
        </w:rPr>
        <w:t>8.  In the next few minutes I want to read and make some observations with you about sin as it is revealed in Gen. 4.</w:t>
      </w:r>
    </w:p>
    <w:p w14:paraId="71F3FBE0" w14:textId="77777777" w:rsidR="007D5664" w:rsidRDefault="007D5664" w:rsidP="00F2040D">
      <w:pPr>
        <w:rPr>
          <w:rFonts w:ascii="Helvetica" w:hAnsi="Helvetica"/>
        </w:rPr>
      </w:pPr>
    </w:p>
    <w:p w14:paraId="3812C586" w14:textId="77777777" w:rsidR="007D5664" w:rsidRDefault="007D5664" w:rsidP="00F2040D">
      <w:pPr>
        <w:rPr>
          <w:rFonts w:ascii="Helvetica" w:hAnsi="Helvetica"/>
        </w:rPr>
      </w:pPr>
      <w:r>
        <w:rPr>
          <w:rFonts w:ascii="Helvetica" w:hAnsi="Helvetica"/>
        </w:rPr>
        <w:t>Discussion:</w:t>
      </w:r>
    </w:p>
    <w:p w14:paraId="433076FA" w14:textId="77777777" w:rsidR="007D5664" w:rsidRDefault="007D5664" w:rsidP="00F2040D">
      <w:pPr>
        <w:rPr>
          <w:rFonts w:ascii="Helvetica" w:hAnsi="Helvetica"/>
        </w:rPr>
      </w:pPr>
    </w:p>
    <w:p w14:paraId="355131BB" w14:textId="77777777" w:rsidR="007D5664" w:rsidRDefault="00B71BF4" w:rsidP="00F2040D">
      <w:pPr>
        <w:rPr>
          <w:rFonts w:ascii="Helvetica" w:hAnsi="Helvetica"/>
        </w:rPr>
      </w:pPr>
      <w:r>
        <w:rPr>
          <w:rFonts w:ascii="Helvetica" w:hAnsi="Helvetica"/>
        </w:rPr>
        <w:t>1</w:t>
      </w:r>
      <w:r w:rsidR="007D5664">
        <w:rPr>
          <w:rFonts w:ascii="Helvetica" w:hAnsi="Helvetica"/>
        </w:rPr>
        <w:t>.  Sin may occur in the context of worship (1-5).</w:t>
      </w:r>
    </w:p>
    <w:p w14:paraId="06EDB5C5" w14:textId="77777777" w:rsidR="007D5664" w:rsidRDefault="007D5664" w:rsidP="00F2040D">
      <w:pPr>
        <w:rPr>
          <w:rFonts w:ascii="Helvetica" w:hAnsi="Helvetica"/>
        </w:rPr>
      </w:pPr>
    </w:p>
    <w:p w14:paraId="6862EA15" w14:textId="77777777" w:rsidR="007D5664" w:rsidRDefault="007D5664" w:rsidP="00F2040D">
      <w:pPr>
        <w:rPr>
          <w:rFonts w:ascii="Helvetica" w:hAnsi="Helvetica"/>
        </w:rPr>
      </w:pPr>
      <w:r>
        <w:rPr>
          <w:rFonts w:ascii="Helvetica" w:hAnsi="Helvetica"/>
        </w:rPr>
        <w:t xml:space="preserve">     A.  Such was the case with Cain.</w:t>
      </w:r>
    </w:p>
    <w:p w14:paraId="35BB0537" w14:textId="77777777" w:rsidR="00B71BF4" w:rsidRDefault="007D5664" w:rsidP="00F2040D">
      <w:pPr>
        <w:rPr>
          <w:rFonts w:ascii="Helvetica" w:hAnsi="Helvetica"/>
        </w:rPr>
      </w:pPr>
      <w:r>
        <w:rPr>
          <w:rFonts w:ascii="Helvetica" w:hAnsi="Helvetica"/>
        </w:rPr>
        <w:t xml:space="preserve">     B.  </w:t>
      </w:r>
      <w:r w:rsidR="00B71BF4">
        <w:rPr>
          <w:rFonts w:ascii="Helvetica" w:hAnsi="Helvetica"/>
        </w:rPr>
        <w:t xml:space="preserve">When we make worship more about ourselves and less about the Lord we have a </w:t>
      </w:r>
    </w:p>
    <w:p w14:paraId="62C3E3CC" w14:textId="77777777" w:rsidR="007D5664" w:rsidRDefault="00B71BF4" w:rsidP="00F2040D">
      <w:pPr>
        <w:rPr>
          <w:rFonts w:ascii="Helvetica" w:hAnsi="Helvetica"/>
        </w:rPr>
      </w:pPr>
      <w:r>
        <w:rPr>
          <w:rFonts w:ascii="Helvetica" w:hAnsi="Helvetica"/>
        </w:rPr>
        <w:t xml:space="preserve">           serious problem.  Worship, by definition, is God focused.</w:t>
      </w:r>
    </w:p>
    <w:p w14:paraId="1006FAA1" w14:textId="77777777" w:rsidR="00B71BF4" w:rsidRDefault="00B71BF4" w:rsidP="00F2040D">
      <w:pPr>
        <w:rPr>
          <w:rFonts w:ascii="Helvetica" w:hAnsi="Helvetica"/>
        </w:rPr>
      </w:pPr>
    </w:p>
    <w:p w14:paraId="76C9AD14" w14:textId="77777777" w:rsidR="00B71BF4" w:rsidRDefault="00B71BF4" w:rsidP="00F2040D">
      <w:pPr>
        <w:rPr>
          <w:rFonts w:ascii="Helvetica" w:hAnsi="Helvetica"/>
        </w:rPr>
      </w:pPr>
      <w:r>
        <w:rPr>
          <w:rFonts w:ascii="Helvetica" w:hAnsi="Helvetica"/>
        </w:rPr>
        <w:t>2.  Sin often results in anger and a fallen countenance (5).</w:t>
      </w:r>
    </w:p>
    <w:p w14:paraId="3201DA1E" w14:textId="77777777" w:rsidR="00B71BF4" w:rsidRDefault="00B71BF4" w:rsidP="00F2040D">
      <w:pPr>
        <w:rPr>
          <w:rFonts w:ascii="Helvetica" w:hAnsi="Helvetica"/>
        </w:rPr>
      </w:pPr>
    </w:p>
    <w:p w14:paraId="0C198280" w14:textId="77777777" w:rsidR="00B71BF4" w:rsidRDefault="00B71BF4" w:rsidP="00F2040D">
      <w:pPr>
        <w:rPr>
          <w:rFonts w:ascii="Helvetica" w:hAnsi="Helvetica"/>
        </w:rPr>
      </w:pPr>
      <w:r>
        <w:rPr>
          <w:rFonts w:ascii="Helvetica" w:hAnsi="Helvetica"/>
        </w:rPr>
        <w:t xml:space="preserve">     A.  Cain did not receive what he was looking for and so he was angry.</w:t>
      </w:r>
    </w:p>
    <w:p w14:paraId="49B0148F" w14:textId="77777777" w:rsidR="00B71BF4" w:rsidRDefault="00B71BF4" w:rsidP="00F2040D">
      <w:pPr>
        <w:rPr>
          <w:rFonts w:ascii="Helvetica" w:hAnsi="Helvetica"/>
        </w:rPr>
      </w:pPr>
      <w:r>
        <w:rPr>
          <w:rFonts w:ascii="Helvetica" w:hAnsi="Helvetica"/>
        </w:rPr>
        <w:t xml:space="preserve">     B.  Do you find yourself angry when you do not get what you want from your worship?  </w:t>
      </w:r>
    </w:p>
    <w:p w14:paraId="0311844D" w14:textId="77777777" w:rsidR="00B71BF4" w:rsidRDefault="00B71BF4" w:rsidP="00F2040D">
      <w:pPr>
        <w:rPr>
          <w:rFonts w:ascii="Helvetica" w:hAnsi="Helvetica"/>
        </w:rPr>
      </w:pPr>
      <w:r>
        <w:rPr>
          <w:rFonts w:ascii="Helvetica" w:hAnsi="Helvetica"/>
        </w:rPr>
        <w:t xml:space="preserve">           1.  Is that because you are looking for the wrong thing?</w:t>
      </w:r>
    </w:p>
    <w:p w14:paraId="520D22FD" w14:textId="77777777" w:rsidR="004A0665" w:rsidRDefault="00B71BF4" w:rsidP="00F2040D">
      <w:pPr>
        <w:rPr>
          <w:rFonts w:ascii="Helvetica" w:hAnsi="Helvetica"/>
        </w:rPr>
      </w:pPr>
      <w:r>
        <w:rPr>
          <w:rFonts w:ascii="Helvetica" w:hAnsi="Helvetica"/>
        </w:rPr>
        <w:t xml:space="preserve">           2.  </w:t>
      </w:r>
      <w:r w:rsidR="004A0665">
        <w:rPr>
          <w:rFonts w:ascii="Helvetica" w:hAnsi="Helvetica"/>
        </w:rPr>
        <w:t xml:space="preserve">What if you changed your perspective from what you can get to giving what the Lord </w:t>
      </w:r>
    </w:p>
    <w:p w14:paraId="5D041369" w14:textId="77777777" w:rsidR="00B71BF4" w:rsidRDefault="004A0665" w:rsidP="00F2040D">
      <w:pPr>
        <w:rPr>
          <w:rFonts w:ascii="Helvetica" w:hAnsi="Helvetica"/>
        </w:rPr>
      </w:pPr>
      <w:r>
        <w:rPr>
          <w:rFonts w:ascii="Helvetica" w:hAnsi="Helvetica"/>
        </w:rPr>
        <w:t xml:space="preserve">                requires?</w:t>
      </w:r>
    </w:p>
    <w:p w14:paraId="00698947" w14:textId="77777777" w:rsidR="00B71BF4" w:rsidRDefault="00B71BF4" w:rsidP="00F2040D">
      <w:pPr>
        <w:rPr>
          <w:rFonts w:ascii="Helvetica" w:hAnsi="Helvetica"/>
        </w:rPr>
      </w:pPr>
    </w:p>
    <w:p w14:paraId="6BC40C02" w14:textId="77777777" w:rsidR="00B71BF4" w:rsidRDefault="00B71BF4" w:rsidP="00F2040D">
      <w:pPr>
        <w:rPr>
          <w:rFonts w:ascii="Helvetica" w:hAnsi="Helvetica"/>
        </w:rPr>
      </w:pPr>
      <w:r>
        <w:rPr>
          <w:rFonts w:ascii="Helvetica" w:hAnsi="Helvetica"/>
        </w:rPr>
        <w:t>3.  Sin often sets us at odds with those closest to us (8).</w:t>
      </w:r>
    </w:p>
    <w:p w14:paraId="5B0D90CD" w14:textId="77777777" w:rsidR="00B71BF4" w:rsidRDefault="00B71BF4" w:rsidP="00F2040D">
      <w:pPr>
        <w:rPr>
          <w:rFonts w:ascii="Helvetica" w:hAnsi="Helvetica"/>
        </w:rPr>
      </w:pPr>
    </w:p>
    <w:p w14:paraId="3278FC3D" w14:textId="77777777" w:rsidR="00B71BF4" w:rsidRDefault="00B71BF4" w:rsidP="00F2040D">
      <w:pPr>
        <w:rPr>
          <w:rFonts w:ascii="Helvetica" w:hAnsi="Helvetica"/>
        </w:rPr>
      </w:pPr>
      <w:r>
        <w:rPr>
          <w:rFonts w:ascii="Helvetica" w:hAnsi="Helvetica"/>
        </w:rPr>
        <w:t xml:space="preserve">     A.  </w:t>
      </w:r>
      <w:r w:rsidR="004A0665">
        <w:rPr>
          <w:rFonts w:ascii="Helvetica" w:hAnsi="Helvetica"/>
        </w:rPr>
        <w:t>Cain was at odds with Abel because Abel was doing right and Cain was not.</w:t>
      </w:r>
    </w:p>
    <w:p w14:paraId="66717BFC" w14:textId="77777777" w:rsidR="004A0665" w:rsidRDefault="004A0665" w:rsidP="00F2040D">
      <w:pPr>
        <w:rPr>
          <w:rFonts w:ascii="Helvetica" w:hAnsi="Helvetica"/>
        </w:rPr>
      </w:pPr>
      <w:r>
        <w:rPr>
          <w:rFonts w:ascii="Helvetica" w:hAnsi="Helvetica"/>
        </w:rPr>
        <w:t xml:space="preserve">     B.  Are you at odds with those closest to you?</w:t>
      </w:r>
    </w:p>
    <w:p w14:paraId="2AAE6BDB" w14:textId="77777777" w:rsidR="004A0665" w:rsidRDefault="004A0665" w:rsidP="00F2040D">
      <w:pPr>
        <w:rPr>
          <w:rFonts w:ascii="Helvetica" w:hAnsi="Helvetica"/>
        </w:rPr>
      </w:pPr>
    </w:p>
    <w:p w14:paraId="006C8D53" w14:textId="77777777" w:rsidR="004A0665" w:rsidRDefault="004A0665" w:rsidP="00F2040D">
      <w:pPr>
        <w:rPr>
          <w:rFonts w:ascii="Helvetica" w:hAnsi="Helvetica"/>
        </w:rPr>
      </w:pPr>
      <w:r>
        <w:rPr>
          <w:rFonts w:ascii="Helvetica" w:hAnsi="Helvetica"/>
        </w:rPr>
        <w:lastRenderedPageBreak/>
        <w:t>4.  God tries to talk us out of sin (6-7).</w:t>
      </w:r>
    </w:p>
    <w:p w14:paraId="5F7657AE" w14:textId="77777777" w:rsidR="004A0665" w:rsidRDefault="004A0665" w:rsidP="00F2040D">
      <w:pPr>
        <w:rPr>
          <w:rFonts w:ascii="Helvetica" w:hAnsi="Helvetica"/>
        </w:rPr>
      </w:pPr>
    </w:p>
    <w:p w14:paraId="5A0EA6B2" w14:textId="77777777" w:rsidR="004A0665" w:rsidRDefault="004A0665" w:rsidP="00F2040D">
      <w:pPr>
        <w:rPr>
          <w:rFonts w:ascii="Helvetica" w:hAnsi="Helvetica"/>
        </w:rPr>
      </w:pPr>
      <w:r>
        <w:rPr>
          <w:rFonts w:ascii="Helvetica" w:hAnsi="Helvetica"/>
        </w:rPr>
        <w:t xml:space="preserve">      A.  Isn’t this what the bible is all about?</w:t>
      </w:r>
    </w:p>
    <w:p w14:paraId="7F1DE2F6" w14:textId="77777777" w:rsidR="004A0665" w:rsidRDefault="004A0665" w:rsidP="00F2040D">
      <w:pPr>
        <w:rPr>
          <w:rFonts w:ascii="Helvetica" w:hAnsi="Helvetica"/>
        </w:rPr>
      </w:pPr>
      <w:r>
        <w:rPr>
          <w:rFonts w:ascii="Helvetica" w:hAnsi="Helvetica"/>
        </w:rPr>
        <w:t xml:space="preserve">      B.  Cain was resistant to God’s attempt.</w:t>
      </w:r>
    </w:p>
    <w:p w14:paraId="3898F193" w14:textId="77777777" w:rsidR="004A0665" w:rsidRDefault="004A0665" w:rsidP="00F2040D">
      <w:pPr>
        <w:rPr>
          <w:rFonts w:ascii="Helvetica" w:hAnsi="Helvetica"/>
        </w:rPr>
      </w:pPr>
      <w:r>
        <w:rPr>
          <w:rFonts w:ascii="Helvetica" w:hAnsi="Helvetica"/>
        </w:rPr>
        <w:t xml:space="preserve">      C.  Are you resistant to God when He tries to talk you out of sin?</w:t>
      </w:r>
    </w:p>
    <w:p w14:paraId="5E787821" w14:textId="77777777" w:rsidR="004A0665" w:rsidRDefault="004A0665" w:rsidP="00F2040D">
      <w:pPr>
        <w:rPr>
          <w:rFonts w:ascii="Helvetica" w:hAnsi="Helvetica"/>
        </w:rPr>
      </w:pPr>
    </w:p>
    <w:p w14:paraId="4EA58120" w14:textId="77777777" w:rsidR="004A0665" w:rsidRDefault="004A0665" w:rsidP="00F2040D">
      <w:pPr>
        <w:rPr>
          <w:rFonts w:ascii="Helvetica" w:hAnsi="Helvetica"/>
        </w:rPr>
      </w:pPr>
      <w:r>
        <w:rPr>
          <w:rFonts w:ascii="Helvetica" w:hAnsi="Helvetica"/>
        </w:rPr>
        <w:t>5.  Sin, crouches at the door, like a wild beast, to devour (7).</w:t>
      </w:r>
    </w:p>
    <w:p w14:paraId="3E577B1F" w14:textId="77777777" w:rsidR="004A0665" w:rsidRDefault="004A0665" w:rsidP="00F2040D">
      <w:pPr>
        <w:rPr>
          <w:rFonts w:ascii="Helvetica" w:hAnsi="Helvetica"/>
        </w:rPr>
      </w:pPr>
    </w:p>
    <w:p w14:paraId="3D1B2D94" w14:textId="77777777" w:rsidR="004A0665" w:rsidRDefault="004A0665" w:rsidP="00F2040D">
      <w:pPr>
        <w:rPr>
          <w:rFonts w:ascii="Helvetica" w:hAnsi="Helvetica"/>
        </w:rPr>
      </w:pPr>
      <w:r>
        <w:rPr>
          <w:rFonts w:ascii="Helvetica" w:hAnsi="Helvetica"/>
        </w:rPr>
        <w:t xml:space="preserve">     A.  Do we see it as God sees it?</w:t>
      </w:r>
    </w:p>
    <w:p w14:paraId="56B04E05" w14:textId="77777777" w:rsidR="004A0665" w:rsidRDefault="004A0665" w:rsidP="00F2040D">
      <w:pPr>
        <w:rPr>
          <w:rFonts w:ascii="Helvetica" w:hAnsi="Helvetica"/>
        </w:rPr>
      </w:pPr>
      <w:r>
        <w:rPr>
          <w:rFonts w:ascii="Helvetica" w:hAnsi="Helvetica"/>
        </w:rPr>
        <w:t xml:space="preserve">     B.  Or in the way that Satan paints it?  Attractive.  Pleasing.  Cf. Heb. 11:25.</w:t>
      </w:r>
    </w:p>
    <w:p w14:paraId="44AE0C0E" w14:textId="77777777" w:rsidR="004A0665" w:rsidRDefault="004A0665" w:rsidP="00F2040D">
      <w:pPr>
        <w:rPr>
          <w:rFonts w:ascii="Helvetica" w:hAnsi="Helvetica"/>
        </w:rPr>
      </w:pPr>
    </w:p>
    <w:p w14:paraId="641140B0" w14:textId="77777777" w:rsidR="004A0665" w:rsidRDefault="004A0665" w:rsidP="00F2040D">
      <w:pPr>
        <w:rPr>
          <w:rFonts w:ascii="Helvetica" w:hAnsi="Helvetica"/>
        </w:rPr>
      </w:pPr>
      <w:r>
        <w:rPr>
          <w:rFonts w:ascii="Helvetica" w:hAnsi="Helvetica"/>
        </w:rPr>
        <w:t>6.  The sinner seeks to divert attention from taking responsibility (9-10).</w:t>
      </w:r>
    </w:p>
    <w:p w14:paraId="04EB8458" w14:textId="77777777" w:rsidR="004A0665" w:rsidRDefault="004A0665" w:rsidP="00F2040D">
      <w:pPr>
        <w:rPr>
          <w:rFonts w:ascii="Helvetica" w:hAnsi="Helvetica"/>
        </w:rPr>
      </w:pPr>
    </w:p>
    <w:p w14:paraId="5A40E6BB" w14:textId="77777777" w:rsidR="004A0665" w:rsidRDefault="004A0665" w:rsidP="00F2040D">
      <w:pPr>
        <w:rPr>
          <w:rFonts w:ascii="Helvetica" w:hAnsi="Helvetica"/>
        </w:rPr>
      </w:pPr>
      <w:r>
        <w:rPr>
          <w:rFonts w:ascii="Helvetica" w:hAnsi="Helvetica"/>
        </w:rPr>
        <w:t xml:space="preserve">     A.  </w:t>
      </w:r>
      <w:r w:rsidR="00515220">
        <w:rPr>
          <w:rFonts w:ascii="Helvetica" w:hAnsi="Helvetica"/>
        </w:rPr>
        <w:t>Cain knew what had happened to Abel.  He lied about it.</w:t>
      </w:r>
    </w:p>
    <w:p w14:paraId="06E067B5" w14:textId="77777777" w:rsidR="00515220" w:rsidRDefault="00515220" w:rsidP="00F2040D">
      <w:pPr>
        <w:rPr>
          <w:rFonts w:ascii="Helvetica" w:hAnsi="Helvetica"/>
        </w:rPr>
      </w:pPr>
      <w:r>
        <w:rPr>
          <w:rFonts w:ascii="Helvetica" w:hAnsi="Helvetica"/>
        </w:rPr>
        <w:t xml:space="preserve">     B.  It is useless to try to avoid the truth with God.  Might as well confess and take </w:t>
      </w:r>
    </w:p>
    <w:p w14:paraId="69F74113" w14:textId="77777777" w:rsidR="00515220" w:rsidRDefault="00515220" w:rsidP="00F2040D">
      <w:pPr>
        <w:rPr>
          <w:rFonts w:ascii="Helvetica" w:hAnsi="Helvetica"/>
        </w:rPr>
      </w:pPr>
      <w:r>
        <w:rPr>
          <w:rFonts w:ascii="Helvetica" w:hAnsi="Helvetica"/>
        </w:rPr>
        <w:t xml:space="preserve">          responsibility.</w:t>
      </w:r>
    </w:p>
    <w:p w14:paraId="4D886A31" w14:textId="77777777" w:rsidR="00515220" w:rsidRDefault="00515220" w:rsidP="00F2040D">
      <w:pPr>
        <w:rPr>
          <w:rFonts w:ascii="Helvetica" w:hAnsi="Helvetica"/>
        </w:rPr>
      </w:pPr>
    </w:p>
    <w:p w14:paraId="055EB00C" w14:textId="77777777" w:rsidR="00515220" w:rsidRDefault="00515220" w:rsidP="00F2040D">
      <w:pPr>
        <w:rPr>
          <w:rFonts w:ascii="Helvetica" w:hAnsi="Helvetica"/>
        </w:rPr>
      </w:pPr>
      <w:r>
        <w:rPr>
          <w:rFonts w:ascii="Helvetica" w:hAnsi="Helvetica"/>
        </w:rPr>
        <w:t>7.  Sin is disastrous both to the sinner and the innocent (8, 12-13).</w:t>
      </w:r>
    </w:p>
    <w:p w14:paraId="1C947276" w14:textId="77777777" w:rsidR="00515220" w:rsidRDefault="00515220" w:rsidP="00F2040D">
      <w:pPr>
        <w:rPr>
          <w:rFonts w:ascii="Helvetica" w:hAnsi="Helvetica"/>
        </w:rPr>
      </w:pPr>
    </w:p>
    <w:p w14:paraId="05F7D1E4" w14:textId="77777777" w:rsidR="00515220" w:rsidRDefault="00515220" w:rsidP="00F2040D">
      <w:pPr>
        <w:rPr>
          <w:rFonts w:ascii="Helvetica" w:hAnsi="Helvetica"/>
        </w:rPr>
      </w:pPr>
      <w:r>
        <w:rPr>
          <w:rFonts w:ascii="Helvetica" w:hAnsi="Helvetica"/>
        </w:rPr>
        <w:t xml:space="preserve">     A.  Some say, “It only affects me.”  That is not true.  Sin has far reaching effects.</w:t>
      </w:r>
    </w:p>
    <w:p w14:paraId="0F3BD413" w14:textId="77777777" w:rsidR="00515220" w:rsidRDefault="00515220" w:rsidP="00F2040D">
      <w:pPr>
        <w:rPr>
          <w:rFonts w:ascii="Helvetica" w:hAnsi="Helvetica"/>
        </w:rPr>
      </w:pPr>
      <w:r>
        <w:rPr>
          <w:rFonts w:ascii="Helvetica" w:hAnsi="Helvetica"/>
        </w:rPr>
        <w:t xml:space="preserve">     B.  In this case Abel, even though he was innocent, suffered as a result of Abel’s sin.</w:t>
      </w:r>
    </w:p>
    <w:p w14:paraId="054391E1" w14:textId="77777777" w:rsidR="00150AED" w:rsidRDefault="00515220" w:rsidP="00F2040D">
      <w:pPr>
        <w:rPr>
          <w:rFonts w:ascii="Helvetica" w:hAnsi="Helvetica"/>
        </w:rPr>
      </w:pPr>
      <w:r>
        <w:rPr>
          <w:rFonts w:ascii="Helvetica" w:hAnsi="Helvetica"/>
        </w:rPr>
        <w:t xml:space="preserve">           </w:t>
      </w:r>
      <w:r w:rsidR="00150AED">
        <w:rPr>
          <w:rFonts w:ascii="Helvetica" w:hAnsi="Helvetica"/>
        </w:rPr>
        <w:t xml:space="preserve">You may object saying it is unfair for the innocent to suffer as a result of the guilty </w:t>
      </w:r>
    </w:p>
    <w:p w14:paraId="0C402854" w14:textId="77777777" w:rsidR="00150AED" w:rsidRDefault="00150AED" w:rsidP="00F2040D">
      <w:pPr>
        <w:rPr>
          <w:rFonts w:ascii="Helvetica" w:hAnsi="Helvetica"/>
        </w:rPr>
      </w:pPr>
      <w:r>
        <w:rPr>
          <w:rFonts w:ascii="Helvetica" w:hAnsi="Helvetica"/>
        </w:rPr>
        <w:t xml:space="preserve">            person's sin.</w:t>
      </w:r>
      <w:r w:rsidR="00515220">
        <w:rPr>
          <w:rFonts w:ascii="Helvetica" w:hAnsi="Helvetica"/>
        </w:rPr>
        <w:t xml:space="preserve">  Yes it is unfair, but it is the fact nonetheless.  If </w:t>
      </w:r>
      <w:r>
        <w:rPr>
          <w:rFonts w:ascii="Helvetica" w:hAnsi="Helvetica"/>
        </w:rPr>
        <w:t xml:space="preserve">you don’t want others to </w:t>
      </w:r>
    </w:p>
    <w:p w14:paraId="1457CBDA" w14:textId="77777777" w:rsidR="00515220" w:rsidRDefault="00150AED" w:rsidP="00F2040D">
      <w:pPr>
        <w:rPr>
          <w:rFonts w:ascii="Helvetica" w:hAnsi="Helvetica"/>
        </w:rPr>
      </w:pPr>
      <w:r>
        <w:rPr>
          <w:rFonts w:ascii="Helvetica" w:hAnsi="Helvetica"/>
        </w:rPr>
        <w:t xml:space="preserve">            </w:t>
      </w:r>
      <w:bookmarkStart w:id="0" w:name="_GoBack"/>
      <w:bookmarkEnd w:id="0"/>
      <w:r>
        <w:rPr>
          <w:rFonts w:ascii="Helvetica" w:hAnsi="Helvetica"/>
        </w:rPr>
        <w:t>suffer</w:t>
      </w:r>
      <w:r w:rsidR="00515220">
        <w:rPr>
          <w:rFonts w:ascii="Helvetica" w:hAnsi="Helvetica"/>
        </w:rPr>
        <w:t xml:space="preserve"> unfairly then don’t bring its disastrous effects on them.  Avoid sin.</w:t>
      </w:r>
    </w:p>
    <w:p w14:paraId="0734198E" w14:textId="77777777" w:rsidR="00515220" w:rsidRDefault="00515220" w:rsidP="00F2040D">
      <w:pPr>
        <w:rPr>
          <w:rFonts w:ascii="Helvetica" w:hAnsi="Helvetica"/>
        </w:rPr>
      </w:pPr>
    </w:p>
    <w:p w14:paraId="74C50844" w14:textId="77777777" w:rsidR="00515220" w:rsidRDefault="00515220" w:rsidP="00F2040D">
      <w:pPr>
        <w:rPr>
          <w:rFonts w:ascii="Helvetica" w:hAnsi="Helvetica"/>
        </w:rPr>
      </w:pPr>
      <w:r>
        <w:rPr>
          <w:rFonts w:ascii="Helvetica" w:hAnsi="Helvetica"/>
        </w:rPr>
        <w:t>8.  Sin mars relationships (12-15).</w:t>
      </w:r>
    </w:p>
    <w:p w14:paraId="45DB14EF" w14:textId="77777777" w:rsidR="00515220" w:rsidRDefault="00515220" w:rsidP="00F2040D">
      <w:pPr>
        <w:rPr>
          <w:rFonts w:ascii="Helvetica" w:hAnsi="Helvetica"/>
        </w:rPr>
      </w:pPr>
    </w:p>
    <w:p w14:paraId="00BEF4F6" w14:textId="77777777" w:rsidR="00515220" w:rsidRDefault="00515220" w:rsidP="00F2040D">
      <w:pPr>
        <w:rPr>
          <w:rFonts w:ascii="Helvetica" w:hAnsi="Helvetica"/>
        </w:rPr>
      </w:pPr>
      <w:r>
        <w:rPr>
          <w:rFonts w:ascii="Helvetica" w:hAnsi="Helvetica"/>
        </w:rPr>
        <w:t xml:space="preserve">     A.  With the ground.</w:t>
      </w:r>
    </w:p>
    <w:p w14:paraId="38C83691" w14:textId="77777777" w:rsidR="00515220" w:rsidRDefault="00515220" w:rsidP="00F2040D">
      <w:pPr>
        <w:rPr>
          <w:rFonts w:ascii="Helvetica" w:hAnsi="Helvetica"/>
        </w:rPr>
      </w:pPr>
      <w:r>
        <w:rPr>
          <w:rFonts w:ascii="Helvetica" w:hAnsi="Helvetica"/>
        </w:rPr>
        <w:t xml:space="preserve">     B.  With other people.</w:t>
      </w:r>
    </w:p>
    <w:p w14:paraId="73E2312A" w14:textId="77777777" w:rsidR="00515220" w:rsidRDefault="00515220" w:rsidP="00F2040D">
      <w:pPr>
        <w:rPr>
          <w:rFonts w:ascii="Helvetica" w:hAnsi="Helvetica"/>
        </w:rPr>
      </w:pPr>
      <w:r>
        <w:rPr>
          <w:rFonts w:ascii="Helvetica" w:hAnsi="Helvetica"/>
        </w:rPr>
        <w:t xml:space="preserve">     C.  With God.</w:t>
      </w:r>
    </w:p>
    <w:p w14:paraId="4785116B" w14:textId="77777777" w:rsidR="00515220" w:rsidRDefault="00515220" w:rsidP="00F2040D">
      <w:pPr>
        <w:rPr>
          <w:rFonts w:ascii="Helvetica" w:hAnsi="Helvetica"/>
        </w:rPr>
      </w:pPr>
    </w:p>
    <w:p w14:paraId="56FA04C5" w14:textId="77777777" w:rsidR="00515220" w:rsidRDefault="00515220" w:rsidP="00F2040D">
      <w:pPr>
        <w:rPr>
          <w:rFonts w:ascii="Helvetica" w:hAnsi="Helvetica"/>
        </w:rPr>
      </w:pPr>
      <w:r>
        <w:rPr>
          <w:rFonts w:ascii="Helvetica" w:hAnsi="Helvetica"/>
        </w:rPr>
        <w:t xml:space="preserve">9.  </w:t>
      </w:r>
      <w:r w:rsidR="000254AC">
        <w:rPr>
          <w:rFonts w:ascii="Helvetica" w:hAnsi="Helvetica"/>
        </w:rPr>
        <w:t>The sinner thinks his punishment is too great (13).</w:t>
      </w:r>
    </w:p>
    <w:p w14:paraId="5095DDAB" w14:textId="77777777" w:rsidR="000254AC" w:rsidRDefault="000254AC" w:rsidP="00F2040D">
      <w:pPr>
        <w:rPr>
          <w:rFonts w:ascii="Helvetica" w:hAnsi="Helvetica"/>
        </w:rPr>
      </w:pPr>
    </w:p>
    <w:p w14:paraId="2065DCBD" w14:textId="77777777" w:rsidR="000254AC" w:rsidRDefault="000254AC" w:rsidP="00F2040D">
      <w:pPr>
        <w:rPr>
          <w:rFonts w:ascii="Helvetica" w:hAnsi="Helvetica"/>
        </w:rPr>
      </w:pPr>
      <w:r>
        <w:rPr>
          <w:rFonts w:ascii="Helvetica" w:hAnsi="Helvetica"/>
        </w:rPr>
        <w:t xml:space="preserve">     A.  Maybe this is because we do not understand how damaging sin is.  We underestimate </w:t>
      </w:r>
    </w:p>
    <w:p w14:paraId="7ED1FC8C" w14:textId="77777777" w:rsidR="000254AC" w:rsidRDefault="000254AC" w:rsidP="00F2040D">
      <w:pPr>
        <w:rPr>
          <w:rFonts w:ascii="Helvetica" w:hAnsi="Helvetica"/>
        </w:rPr>
      </w:pPr>
      <w:r>
        <w:rPr>
          <w:rFonts w:ascii="Helvetica" w:hAnsi="Helvetica"/>
        </w:rPr>
        <w:t xml:space="preserve">           the damage and think the cost is too much.</w:t>
      </w:r>
    </w:p>
    <w:p w14:paraId="58D28869" w14:textId="77777777" w:rsidR="000254AC" w:rsidRDefault="000254AC" w:rsidP="00F2040D">
      <w:pPr>
        <w:rPr>
          <w:rFonts w:ascii="Helvetica" w:hAnsi="Helvetica"/>
        </w:rPr>
      </w:pPr>
      <w:r>
        <w:rPr>
          <w:rFonts w:ascii="Helvetica" w:hAnsi="Helvetica"/>
        </w:rPr>
        <w:t xml:space="preserve">     B.  Do you think Christ’s crucifixion is too great a punishment for sin?  Do you find God </w:t>
      </w:r>
    </w:p>
    <w:p w14:paraId="1FC8003C" w14:textId="77777777" w:rsidR="000254AC" w:rsidRDefault="000254AC" w:rsidP="00F2040D">
      <w:pPr>
        <w:rPr>
          <w:rFonts w:ascii="Helvetica" w:hAnsi="Helvetica"/>
        </w:rPr>
      </w:pPr>
      <w:r>
        <w:rPr>
          <w:rFonts w:ascii="Helvetica" w:hAnsi="Helvetica"/>
        </w:rPr>
        <w:t xml:space="preserve">          repulsive for requiring such a severe payment?</w:t>
      </w:r>
    </w:p>
    <w:p w14:paraId="56BDBA56" w14:textId="77777777" w:rsidR="000254AC" w:rsidRDefault="000254AC" w:rsidP="00F2040D">
      <w:pPr>
        <w:rPr>
          <w:rFonts w:ascii="Helvetica" w:hAnsi="Helvetica"/>
        </w:rPr>
      </w:pPr>
      <w:r>
        <w:rPr>
          <w:rFonts w:ascii="Helvetica" w:hAnsi="Helvetica"/>
        </w:rPr>
        <w:t xml:space="preserve">     C.  Sinners think their sin is “not all that bad.”</w:t>
      </w:r>
    </w:p>
    <w:p w14:paraId="47A26C74" w14:textId="77777777" w:rsidR="000254AC" w:rsidRDefault="000254AC" w:rsidP="00F2040D">
      <w:pPr>
        <w:rPr>
          <w:rFonts w:ascii="Helvetica" w:hAnsi="Helvetica"/>
        </w:rPr>
      </w:pPr>
    </w:p>
    <w:p w14:paraId="3D27779B" w14:textId="77777777" w:rsidR="000254AC" w:rsidRDefault="000254AC" w:rsidP="00F2040D">
      <w:pPr>
        <w:rPr>
          <w:rFonts w:ascii="Helvetica" w:hAnsi="Helvetica"/>
        </w:rPr>
      </w:pPr>
      <w:r>
        <w:rPr>
          <w:rFonts w:ascii="Helvetica" w:hAnsi="Helvetica"/>
        </w:rPr>
        <w:t>10.  The Lord protects sinners (14-15).</w:t>
      </w:r>
    </w:p>
    <w:p w14:paraId="2E244A81" w14:textId="77777777" w:rsidR="000254AC" w:rsidRDefault="000254AC" w:rsidP="00F2040D">
      <w:pPr>
        <w:rPr>
          <w:rFonts w:ascii="Helvetica" w:hAnsi="Helvetica"/>
        </w:rPr>
      </w:pPr>
    </w:p>
    <w:p w14:paraId="414AFE7F" w14:textId="77777777" w:rsidR="000254AC" w:rsidRDefault="000254AC" w:rsidP="00F2040D">
      <w:pPr>
        <w:rPr>
          <w:rFonts w:ascii="Helvetica" w:hAnsi="Helvetica"/>
        </w:rPr>
      </w:pPr>
      <w:r>
        <w:rPr>
          <w:rFonts w:ascii="Helvetica" w:hAnsi="Helvetica"/>
        </w:rPr>
        <w:t xml:space="preserve">       A.  Ironic isn’t it that He cares so much?</w:t>
      </w:r>
    </w:p>
    <w:p w14:paraId="75121A7C" w14:textId="77777777" w:rsidR="000254AC" w:rsidRDefault="000254AC" w:rsidP="00F2040D">
      <w:pPr>
        <w:rPr>
          <w:rFonts w:ascii="Helvetica" w:hAnsi="Helvetica"/>
        </w:rPr>
      </w:pPr>
      <w:r>
        <w:rPr>
          <w:rFonts w:ascii="Helvetica" w:hAnsi="Helvetica"/>
        </w:rPr>
        <w:t xml:space="preserve">       B.  Sinners should care as much about themselves as He cares for them.</w:t>
      </w:r>
    </w:p>
    <w:p w14:paraId="528F0AC5" w14:textId="77777777" w:rsidR="000254AC" w:rsidRDefault="000254AC" w:rsidP="00F2040D">
      <w:pPr>
        <w:rPr>
          <w:rFonts w:ascii="Helvetica" w:hAnsi="Helvetica"/>
        </w:rPr>
      </w:pPr>
    </w:p>
    <w:p w14:paraId="549D0DFE" w14:textId="77777777" w:rsidR="000254AC" w:rsidRDefault="000254AC" w:rsidP="00F2040D">
      <w:pPr>
        <w:rPr>
          <w:rFonts w:ascii="Helvetica" w:hAnsi="Helvetica"/>
        </w:rPr>
      </w:pPr>
      <w:r>
        <w:rPr>
          <w:rFonts w:ascii="Helvetica" w:hAnsi="Helvetica"/>
        </w:rPr>
        <w:t>11.  Sinners seek to distance themselves from the presence of the Lord (16).</w:t>
      </w:r>
    </w:p>
    <w:p w14:paraId="282EAEBA" w14:textId="77777777" w:rsidR="000254AC" w:rsidRDefault="000254AC" w:rsidP="00F2040D">
      <w:pPr>
        <w:rPr>
          <w:rFonts w:ascii="Helvetica" w:hAnsi="Helvetica"/>
        </w:rPr>
      </w:pPr>
    </w:p>
    <w:p w14:paraId="21F1ED2A" w14:textId="77777777" w:rsidR="000254AC" w:rsidRDefault="000254AC" w:rsidP="00F2040D">
      <w:pPr>
        <w:rPr>
          <w:rFonts w:ascii="Helvetica" w:hAnsi="Helvetica"/>
        </w:rPr>
      </w:pPr>
      <w:r>
        <w:rPr>
          <w:rFonts w:ascii="Helvetica" w:hAnsi="Helvetica"/>
        </w:rPr>
        <w:t xml:space="preserve">       A.  Cain moved out!  He left.</w:t>
      </w:r>
    </w:p>
    <w:p w14:paraId="592424B2" w14:textId="77777777" w:rsidR="000254AC" w:rsidRDefault="000254AC" w:rsidP="00F2040D">
      <w:pPr>
        <w:rPr>
          <w:rFonts w:ascii="Helvetica" w:hAnsi="Helvetica"/>
        </w:rPr>
      </w:pPr>
      <w:r>
        <w:rPr>
          <w:rFonts w:ascii="Helvetica" w:hAnsi="Helvetica"/>
        </w:rPr>
        <w:t xml:space="preserve">       B.  Sin separates.</w:t>
      </w:r>
    </w:p>
    <w:p w14:paraId="5AA0A298" w14:textId="77777777" w:rsidR="000254AC" w:rsidRDefault="000254AC" w:rsidP="00F2040D">
      <w:pPr>
        <w:rPr>
          <w:rFonts w:ascii="Helvetica" w:hAnsi="Helvetica"/>
        </w:rPr>
      </w:pPr>
    </w:p>
    <w:p w14:paraId="5F8A8A91" w14:textId="77777777" w:rsidR="000254AC" w:rsidRDefault="000254AC" w:rsidP="00F2040D">
      <w:pPr>
        <w:rPr>
          <w:rFonts w:ascii="Helvetica" w:hAnsi="Helvetica"/>
        </w:rPr>
      </w:pPr>
      <w:r>
        <w:rPr>
          <w:rFonts w:ascii="Helvetica" w:hAnsi="Helvetica"/>
        </w:rPr>
        <w:t>12.  Sinners can build cities, perpetuate their families, become prominent in business, develop culturally and industrially (17-</w:t>
      </w:r>
      <w:r w:rsidR="007D3F40">
        <w:rPr>
          <w:rFonts w:ascii="Helvetica" w:hAnsi="Helvetica"/>
        </w:rPr>
        <w:t>22).</w:t>
      </w:r>
    </w:p>
    <w:p w14:paraId="60F2C559" w14:textId="77777777" w:rsidR="007D3F40" w:rsidRDefault="007D3F40" w:rsidP="00F2040D">
      <w:pPr>
        <w:rPr>
          <w:rFonts w:ascii="Helvetica" w:hAnsi="Helvetica"/>
        </w:rPr>
      </w:pPr>
    </w:p>
    <w:p w14:paraId="5C89DE04" w14:textId="77777777" w:rsidR="007D3F40" w:rsidRDefault="007D3F40" w:rsidP="00F2040D">
      <w:pPr>
        <w:rPr>
          <w:rFonts w:ascii="Helvetica" w:hAnsi="Helvetica"/>
        </w:rPr>
      </w:pPr>
      <w:r>
        <w:rPr>
          <w:rFonts w:ascii="Helvetica" w:hAnsi="Helvetica"/>
        </w:rPr>
        <w:t xml:space="preserve">       A.  Cain’s family accomplished many things in the world.  This was their focus.</w:t>
      </w:r>
    </w:p>
    <w:p w14:paraId="301734DE" w14:textId="77777777" w:rsidR="007D3F40" w:rsidRDefault="007D3F40" w:rsidP="00F2040D">
      <w:pPr>
        <w:rPr>
          <w:rFonts w:ascii="Helvetica" w:hAnsi="Helvetica"/>
        </w:rPr>
      </w:pPr>
      <w:r>
        <w:rPr>
          <w:rFonts w:ascii="Helvetica" w:hAnsi="Helvetica"/>
        </w:rPr>
        <w:t xml:space="preserve">       B.  They distanced themselves from the presence of God and found another focus.</w:t>
      </w:r>
    </w:p>
    <w:p w14:paraId="0553F454" w14:textId="77777777" w:rsidR="007D3F40" w:rsidRDefault="007D3F40" w:rsidP="00F2040D">
      <w:pPr>
        <w:rPr>
          <w:rFonts w:ascii="Helvetica" w:hAnsi="Helvetica"/>
        </w:rPr>
      </w:pPr>
      <w:r>
        <w:rPr>
          <w:rFonts w:ascii="Helvetica" w:hAnsi="Helvetica"/>
        </w:rPr>
        <w:t xml:space="preserve">       C.  Isn’t that the way it is?</w:t>
      </w:r>
    </w:p>
    <w:p w14:paraId="00D0FF87" w14:textId="77777777" w:rsidR="007D3F40" w:rsidRDefault="007D3F40" w:rsidP="00F2040D">
      <w:pPr>
        <w:rPr>
          <w:rFonts w:ascii="Helvetica" w:hAnsi="Helvetica"/>
        </w:rPr>
      </w:pPr>
    </w:p>
    <w:p w14:paraId="6CE79CAE" w14:textId="77777777" w:rsidR="007D3F40" w:rsidRDefault="007D3F40" w:rsidP="00F2040D">
      <w:pPr>
        <w:rPr>
          <w:rFonts w:ascii="Helvetica" w:hAnsi="Helvetica"/>
        </w:rPr>
      </w:pPr>
      <w:r>
        <w:rPr>
          <w:rFonts w:ascii="Helvetica" w:hAnsi="Helvetica"/>
        </w:rPr>
        <w:t>13.  Sin tends to escalate (23-24).</w:t>
      </w:r>
    </w:p>
    <w:p w14:paraId="0C72B9B9" w14:textId="77777777" w:rsidR="007D3F40" w:rsidRDefault="007D3F40" w:rsidP="00F2040D">
      <w:pPr>
        <w:rPr>
          <w:rFonts w:ascii="Helvetica" w:hAnsi="Helvetica"/>
        </w:rPr>
      </w:pPr>
    </w:p>
    <w:p w14:paraId="284BACA0" w14:textId="77777777" w:rsidR="007D3F40" w:rsidRDefault="007D3F40" w:rsidP="00F2040D">
      <w:pPr>
        <w:rPr>
          <w:rFonts w:ascii="Helvetica" w:hAnsi="Helvetica"/>
        </w:rPr>
      </w:pPr>
      <w:r>
        <w:rPr>
          <w:rFonts w:ascii="Helvetica" w:hAnsi="Helvetica"/>
        </w:rPr>
        <w:t xml:space="preserve">       A.  Eve had been talked into sin.  Cain could not be talked out of it.</w:t>
      </w:r>
    </w:p>
    <w:p w14:paraId="7A2A355C" w14:textId="77777777" w:rsidR="007D3F40" w:rsidRDefault="007D3F40" w:rsidP="00F2040D">
      <w:pPr>
        <w:rPr>
          <w:rFonts w:ascii="Helvetica" w:hAnsi="Helvetica"/>
        </w:rPr>
      </w:pPr>
      <w:r>
        <w:rPr>
          <w:rFonts w:ascii="Helvetica" w:hAnsi="Helvetica"/>
        </w:rPr>
        <w:t xml:space="preserve">       B.  Adam and Eve shifted the blame for their sin.  Cain blatantly lied (9).</w:t>
      </w:r>
    </w:p>
    <w:p w14:paraId="404E1650" w14:textId="77777777" w:rsidR="007D3F40" w:rsidRDefault="007D3F40" w:rsidP="00F2040D">
      <w:pPr>
        <w:rPr>
          <w:rFonts w:ascii="Helvetica" w:hAnsi="Helvetica"/>
        </w:rPr>
      </w:pPr>
      <w:r>
        <w:rPr>
          <w:rFonts w:ascii="Helvetica" w:hAnsi="Helvetica"/>
        </w:rPr>
        <w:t xml:space="preserve">       C.  Abel went from bringing an offering to God to anger, to murder, lying, going out of the </w:t>
      </w:r>
    </w:p>
    <w:p w14:paraId="0EBAD9B3" w14:textId="77777777" w:rsidR="007D3F40" w:rsidRDefault="007D3F40" w:rsidP="00F2040D">
      <w:pPr>
        <w:rPr>
          <w:rFonts w:ascii="Helvetica" w:hAnsi="Helvetica"/>
        </w:rPr>
      </w:pPr>
      <w:r>
        <w:rPr>
          <w:rFonts w:ascii="Helvetica" w:hAnsi="Helvetica"/>
        </w:rPr>
        <w:t xml:space="preserve">             presence of the Lord, and refocusing on the things of the world.</w:t>
      </w:r>
    </w:p>
    <w:p w14:paraId="313E6B50" w14:textId="77777777" w:rsidR="007D3F40" w:rsidRDefault="007D3F40" w:rsidP="00F2040D">
      <w:pPr>
        <w:rPr>
          <w:rFonts w:ascii="Helvetica" w:hAnsi="Helvetica"/>
        </w:rPr>
      </w:pPr>
      <w:r>
        <w:rPr>
          <w:rFonts w:ascii="Helvetica" w:hAnsi="Helvetica"/>
        </w:rPr>
        <w:t xml:space="preserve">       D.  The escalation is evident in his descendants.  </w:t>
      </w:r>
    </w:p>
    <w:p w14:paraId="42A7BA3F" w14:textId="77777777" w:rsidR="007D3F40" w:rsidRDefault="007D3F40" w:rsidP="00F2040D">
      <w:pPr>
        <w:rPr>
          <w:rFonts w:ascii="Helvetica" w:hAnsi="Helvetica"/>
        </w:rPr>
      </w:pPr>
      <w:r>
        <w:rPr>
          <w:rFonts w:ascii="Helvetica" w:hAnsi="Helvetica"/>
        </w:rPr>
        <w:t xml:space="preserve">             1.  Lamech marks the apex of the escalation.</w:t>
      </w:r>
    </w:p>
    <w:p w14:paraId="37A0E917" w14:textId="77777777" w:rsidR="007D3F40" w:rsidRDefault="007D3F40" w:rsidP="00F2040D">
      <w:pPr>
        <w:rPr>
          <w:rFonts w:ascii="Helvetica" w:hAnsi="Helvetica"/>
        </w:rPr>
      </w:pPr>
      <w:r>
        <w:rPr>
          <w:rFonts w:ascii="Helvetica" w:hAnsi="Helvetica"/>
        </w:rPr>
        <w:t xml:space="preserve">             2.  Seth and his family mark a different direction.  “Then men began to call upon the </w:t>
      </w:r>
    </w:p>
    <w:p w14:paraId="331AE7E8" w14:textId="77777777" w:rsidR="007D3F40" w:rsidRDefault="007D3F40" w:rsidP="00F2040D">
      <w:pPr>
        <w:rPr>
          <w:rFonts w:ascii="Helvetica" w:hAnsi="Helvetica"/>
        </w:rPr>
      </w:pPr>
      <w:r>
        <w:rPr>
          <w:rFonts w:ascii="Helvetica" w:hAnsi="Helvetica"/>
        </w:rPr>
        <w:t xml:space="preserve">                  name of the Lord.”</w:t>
      </w:r>
    </w:p>
    <w:p w14:paraId="2A3F6CE0" w14:textId="77777777" w:rsidR="007D3F40" w:rsidRDefault="007D3F40" w:rsidP="00F2040D">
      <w:pPr>
        <w:rPr>
          <w:rFonts w:ascii="Helvetica" w:hAnsi="Helvetica"/>
        </w:rPr>
      </w:pPr>
      <w:r>
        <w:rPr>
          <w:rFonts w:ascii="Helvetica" w:hAnsi="Helvetica"/>
        </w:rPr>
        <w:t xml:space="preserve">        </w:t>
      </w:r>
    </w:p>
    <w:p w14:paraId="5E408CB0" w14:textId="77777777" w:rsidR="007D3F40" w:rsidRDefault="007D3F40" w:rsidP="00F2040D">
      <w:pPr>
        <w:rPr>
          <w:rFonts w:ascii="Helvetica" w:hAnsi="Helvetica"/>
        </w:rPr>
      </w:pPr>
      <w:r>
        <w:rPr>
          <w:rFonts w:ascii="Helvetica" w:hAnsi="Helvetica"/>
        </w:rPr>
        <w:t xml:space="preserve">14.  Gen. 4 what happens when men take the direction of sin against God.  </w:t>
      </w:r>
    </w:p>
    <w:p w14:paraId="6D62286E" w14:textId="77777777" w:rsidR="007D3F40" w:rsidRDefault="007D3F40" w:rsidP="00F2040D">
      <w:pPr>
        <w:rPr>
          <w:rFonts w:ascii="Helvetica" w:hAnsi="Helvetica"/>
        </w:rPr>
      </w:pPr>
    </w:p>
    <w:p w14:paraId="69B604C3" w14:textId="77777777" w:rsidR="007D3F40" w:rsidRDefault="007D3F40" w:rsidP="00F2040D">
      <w:pPr>
        <w:rPr>
          <w:rFonts w:ascii="Helvetica" w:hAnsi="Helvetica"/>
        </w:rPr>
      </w:pPr>
      <w:r>
        <w:rPr>
          <w:rFonts w:ascii="Helvetica" w:hAnsi="Helvetica"/>
        </w:rPr>
        <w:t xml:space="preserve">        A.  It all began with worship.</w:t>
      </w:r>
    </w:p>
    <w:p w14:paraId="06E18FF9" w14:textId="77777777" w:rsidR="007D3F40" w:rsidRDefault="007D3F40" w:rsidP="00F2040D">
      <w:pPr>
        <w:rPr>
          <w:rFonts w:ascii="Helvetica" w:hAnsi="Helvetica"/>
        </w:rPr>
      </w:pPr>
      <w:r>
        <w:rPr>
          <w:rFonts w:ascii="Helvetica" w:hAnsi="Helvetica"/>
        </w:rPr>
        <w:t xml:space="preserve">        B.  </w:t>
      </w:r>
      <w:r w:rsidR="00B35947">
        <w:rPr>
          <w:rFonts w:ascii="Helvetica" w:hAnsi="Helvetica"/>
        </w:rPr>
        <w:t>It ends in death (Gen. 5).</w:t>
      </w:r>
    </w:p>
    <w:p w14:paraId="165D02D9" w14:textId="77777777" w:rsidR="007D3F40" w:rsidRDefault="007D3F40" w:rsidP="00F2040D">
      <w:pPr>
        <w:rPr>
          <w:rFonts w:ascii="Helvetica" w:hAnsi="Helvetica"/>
        </w:rPr>
      </w:pPr>
    </w:p>
    <w:p w14:paraId="09430BF0" w14:textId="77777777" w:rsidR="007D3F40" w:rsidRDefault="007D3F40" w:rsidP="00F2040D">
      <w:pPr>
        <w:rPr>
          <w:rFonts w:ascii="Helvetica" w:hAnsi="Helvetica"/>
        </w:rPr>
      </w:pPr>
      <w:r>
        <w:rPr>
          <w:rFonts w:ascii="Helvetica" w:hAnsi="Helvetica"/>
        </w:rPr>
        <w:t>Conclusion:</w:t>
      </w:r>
    </w:p>
    <w:p w14:paraId="6C2DA624" w14:textId="77777777" w:rsidR="007D3F40" w:rsidRDefault="007D3F40" w:rsidP="00F2040D">
      <w:pPr>
        <w:rPr>
          <w:rFonts w:ascii="Helvetica" w:hAnsi="Helvetica"/>
        </w:rPr>
      </w:pPr>
    </w:p>
    <w:p w14:paraId="2E4B9682" w14:textId="77777777" w:rsidR="007D3F40" w:rsidRDefault="007D3F40" w:rsidP="00F2040D">
      <w:pPr>
        <w:rPr>
          <w:rFonts w:ascii="Helvetica" w:hAnsi="Helvetica"/>
        </w:rPr>
      </w:pPr>
      <w:r>
        <w:rPr>
          <w:rFonts w:ascii="Helvetica" w:hAnsi="Helvetica"/>
        </w:rPr>
        <w:t xml:space="preserve">1.  </w:t>
      </w:r>
      <w:r w:rsidR="00B35947">
        <w:rPr>
          <w:rFonts w:ascii="Helvetica" w:hAnsi="Helvetica"/>
        </w:rPr>
        <w:t>What observations do you make about sin in your life?</w:t>
      </w:r>
    </w:p>
    <w:p w14:paraId="24D9D491" w14:textId="77777777" w:rsidR="00B35947" w:rsidRDefault="00B35947" w:rsidP="00F2040D">
      <w:pPr>
        <w:rPr>
          <w:rFonts w:ascii="Helvetica" w:hAnsi="Helvetica"/>
        </w:rPr>
      </w:pPr>
      <w:r>
        <w:rPr>
          <w:rFonts w:ascii="Helvetica" w:hAnsi="Helvetica"/>
        </w:rPr>
        <w:t>2.  In what direction are you headed?</w:t>
      </w:r>
    </w:p>
    <w:p w14:paraId="53BC8243" w14:textId="77777777" w:rsidR="00B35947" w:rsidRDefault="00B35947" w:rsidP="00F2040D">
      <w:pPr>
        <w:rPr>
          <w:rFonts w:ascii="Helvetica" w:hAnsi="Helvetica"/>
        </w:rPr>
      </w:pPr>
      <w:r>
        <w:rPr>
          <w:rFonts w:ascii="Helvetica" w:hAnsi="Helvetica"/>
        </w:rPr>
        <w:t>3.  Perhaps it is time for a life change?</w:t>
      </w:r>
    </w:p>
    <w:p w14:paraId="01DE180A" w14:textId="77777777" w:rsidR="00B71BF4" w:rsidRDefault="00B71BF4" w:rsidP="00F2040D">
      <w:pPr>
        <w:rPr>
          <w:rFonts w:ascii="Helvetica" w:hAnsi="Helvetica"/>
        </w:rPr>
      </w:pPr>
    </w:p>
    <w:p w14:paraId="404CE6FD" w14:textId="77777777" w:rsidR="007D5664" w:rsidRPr="00F2040D" w:rsidRDefault="00B71BF4" w:rsidP="00F2040D">
      <w:pPr>
        <w:rPr>
          <w:rFonts w:ascii="Helvetica" w:hAnsi="Helvetica"/>
        </w:rPr>
      </w:pPr>
      <w:r>
        <w:rPr>
          <w:rFonts w:ascii="Helvetica" w:hAnsi="Helvetica"/>
        </w:rPr>
        <w:t xml:space="preserve">           </w:t>
      </w:r>
    </w:p>
    <w:sectPr w:rsidR="007D5664" w:rsidRPr="00F2040D" w:rsidSect="00F204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0D"/>
    <w:rsid w:val="000254AC"/>
    <w:rsid w:val="00150AED"/>
    <w:rsid w:val="002B5220"/>
    <w:rsid w:val="003F0DC9"/>
    <w:rsid w:val="004A0665"/>
    <w:rsid w:val="00515220"/>
    <w:rsid w:val="00612140"/>
    <w:rsid w:val="007D3F40"/>
    <w:rsid w:val="007D5664"/>
    <w:rsid w:val="00B35947"/>
    <w:rsid w:val="00B71BF4"/>
    <w:rsid w:val="00F2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02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835</Words>
  <Characters>4761</Characters>
  <Application>Microsoft Macintosh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2016-09-10T15:37:00Z</dcterms:created>
  <dcterms:modified xsi:type="dcterms:W3CDTF">2016-09-10T17:14:00Z</dcterms:modified>
</cp:coreProperties>
</file>