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1A5128" w14:textId="135B2EA6" w:rsidR="00A01BD0" w:rsidRDefault="00A01BD0" w:rsidP="00A01BD0">
      <w:pPr>
        <w:rPr>
          <w:rFonts w:ascii="Helvetica" w:hAnsi="Helvetica"/>
        </w:rPr>
      </w:pPr>
      <w:r>
        <w:rPr>
          <w:rFonts w:ascii="Helvetica" w:hAnsi="Helvetica"/>
        </w:rPr>
        <w:t>The Church On Purpose 4</w:t>
      </w:r>
    </w:p>
    <w:p w14:paraId="09A829E0" w14:textId="77777777" w:rsidR="00A01BD0" w:rsidRPr="00A01BD0" w:rsidRDefault="00A01BD0" w:rsidP="00A01BD0">
      <w:pPr>
        <w:rPr>
          <w:rFonts w:ascii="Helvetica" w:hAnsi="Helvetica"/>
        </w:rPr>
      </w:pPr>
      <w:bookmarkStart w:id="0" w:name="_GoBack"/>
      <w:bookmarkEnd w:id="0"/>
    </w:p>
    <w:p w14:paraId="16F2F72C" w14:textId="1E7B74BC" w:rsidR="006557D4" w:rsidRDefault="00AB04CA" w:rsidP="00617EE1">
      <w:pPr>
        <w:jc w:val="center"/>
        <w:rPr>
          <w:rFonts w:ascii="Helvetica" w:hAnsi="Helvetica"/>
          <w:b/>
        </w:rPr>
      </w:pPr>
      <w:r>
        <w:rPr>
          <w:rFonts w:ascii="Helvetica" w:hAnsi="Helvetica"/>
          <w:b/>
        </w:rPr>
        <w:t>My Family On Purpose:  Winning My Children for the Lord</w:t>
      </w:r>
    </w:p>
    <w:p w14:paraId="02011AFF" w14:textId="392A1F78" w:rsidR="00617EE1" w:rsidRDefault="00F927D0" w:rsidP="00617EE1">
      <w:pPr>
        <w:jc w:val="center"/>
        <w:rPr>
          <w:rFonts w:ascii="Helvetica" w:hAnsi="Helvetica"/>
        </w:rPr>
      </w:pPr>
      <w:r>
        <w:rPr>
          <w:rFonts w:ascii="Helvetica" w:hAnsi="Helvetica"/>
        </w:rPr>
        <w:t>Deut. 4:9; 6:1-10; 2 Tim. 1:5</w:t>
      </w:r>
      <w:r w:rsidR="00FA28E3">
        <w:rPr>
          <w:rFonts w:ascii="Helvetica" w:hAnsi="Helvetica"/>
        </w:rPr>
        <w:t>; Eph. 6:4</w:t>
      </w:r>
    </w:p>
    <w:p w14:paraId="7F754B1A" w14:textId="77777777" w:rsidR="00F927D0" w:rsidRDefault="00F927D0" w:rsidP="00617EE1">
      <w:pPr>
        <w:jc w:val="center"/>
        <w:rPr>
          <w:rFonts w:ascii="Helvetica" w:hAnsi="Helvetica"/>
        </w:rPr>
      </w:pPr>
    </w:p>
    <w:p w14:paraId="51CF1391" w14:textId="77777777" w:rsidR="00F927D0" w:rsidRDefault="00F927D0" w:rsidP="00F927D0">
      <w:pPr>
        <w:rPr>
          <w:rFonts w:ascii="Helvetica" w:hAnsi="Helvetica"/>
        </w:rPr>
      </w:pPr>
      <w:r>
        <w:rPr>
          <w:rFonts w:ascii="Helvetica" w:hAnsi="Helvetica"/>
        </w:rPr>
        <w:t>Introduction:</w:t>
      </w:r>
    </w:p>
    <w:p w14:paraId="102E7A78" w14:textId="77777777" w:rsidR="00F927D0" w:rsidRDefault="00F927D0" w:rsidP="00F927D0">
      <w:pPr>
        <w:rPr>
          <w:rFonts w:ascii="Helvetica" w:hAnsi="Helvetica"/>
        </w:rPr>
      </w:pPr>
    </w:p>
    <w:p w14:paraId="621D0A6F" w14:textId="609DCDC8" w:rsidR="00F927D0" w:rsidRDefault="00F927D0" w:rsidP="00F927D0">
      <w:pPr>
        <w:rPr>
          <w:rFonts w:ascii="Helvetica" w:hAnsi="Helvetica"/>
        </w:rPr>
      </w:pPr>
      <w:r>
        <w:rPr>
          <w:rFonts w:ascii="Helvetica" w:hAnsi="Helvetica"/>
        </w:rPr>
        <w:t>1.  Our most important responsibility as parents and grandparents is to communicate the faith to our children and our grandchildren.</w:t>
      </w:r>
      <w:r w:rsidR="00E51760">
        <w:rPr>
          <w:rFonts w:ascii="Helvetica" w:hAnsi="Helvetica"/>
        </w:rPr>
        <w:t xml:space="preserve">  How will we make disciples of the nations if we are ineffective in making disciples of our own children?</w:t>
      </w:r>
    </w:p>
    <w:p w14:paraId="0F26310C" w14:textId="77777777" w:rsidR="00F927D0" w:rsidRDefault="00AF7D05" w:rsidP="00F927D0">
      <w:pPr>
        <w:rPr>
          <w:rFonts w:ascii="Helvetica" w:hAnsi="Helvetica"/>
        </w:rPr>
      </w:pPr>
      <w:r>
        <w:rPr>
          <w:rFonts w:ascii="Helvetica" w:hAnsi="Helvetica"/>
        </w:rPr>
        <w:t>2.  The passages we have just read make it clear that this is what God is expecting us to do.</w:t>
      </w:r>
    </w:p>
    <w:p w14:paraId="47346257" w14:textId="77777777" w:rsidR="00AF7D05" w:rsidRDefault="00AF7D05" w:rsidP="00F927D0">
      <w:pPr>
        <w:rPr>
          <w:rFonts w:ascii="Helvetica" w:hAnsi="Helvetica"/>
        </w:rPr>
      </w:pPr>
      <w:r>
        <w:rPr>
          <w:rFonts w:ascii="Helvetica" w:hAnsi="Helvetica"/>
        </w:rPr>
        <w:t>3.  Ken Ham and Britt Beemer published a book entitled ALREADY GONE, Why your kids will quit church and what you can do to stop it.”  From their study they concluded that “conservative churches” are not being effective in winning young people to the faith.</w:t>
      </w:r>
    </w:p>
    <w:p w14:paraId="3FAD7A4C" w14:textId="6ED0F041" w:rsidR="00AF7D05" w:rsidRDefault="00AF7D05" w:rsidP="00F927D0">
      <w:pPr>
        <w:rPr>
          <w:rFonts w:ascii="Helvetica" w:hAnsi="Helvetica"/>
        </w:rPr>
      </w:pPr>
      <w:r>
        <w:rPr>
          <w:rFonts w:ascii="Helvetica" w:hAnsi="Helvetica"/>
        </w:rPr>
        <w:t>4.  When I look out over most congregations among us I see the same evidence.  Where are our children?  When I look out over the congregation at Fort Logan I see many parents whose children are not faithful to the Lord.</w:t>
      </w:r>
      <w:r w:rsidR="00E51760">
        <w:rPr>
          <w:rFonts w:ascii="Helvetica" w:hAnsi="Helvetica"/>
        </w:rPr>
        <w:t xml:space="preserve">  </w:t>
      </w:r>
    </w:p>
    <w:p w14:paraId="7D399584" w14:textId="77777777" w:rsidR="002C637B" w:rsidRDefault="00AF7D05" w:rsidP="00F927D0">
      <w:pPr>
        <w:rPr>
          <w:rFonts w:ascii="Helvetica" w:hAnsi="Helvetica"/>
        </w:rPr>
      </w:pPr>
      <w:r>
        <w:rPr>
          <w:rFonts w:ascii="Helvetica" w:hAnsi="Helvetica"/>
        </w:rPr>
        <w:t xml:space="preserve">      a.  What is the effect of one untaught generation?  To win the next generation we must </w:t>
      </w:r>
    </w:p>
    <w:p w14:paraId="2529D5FA" w14:textId="77777777" w:rsidR="00AF7D05" w:rsidRDefault="002C637B" w:rsidP="00F927D0">
      <w:pPr>
        <w:rPr>
          <w:rFonts w:ascii="Helvetica" w:hAnsi="Helvetica"/>
        </w:rPr>
      </w:pPr>
      <w:r>
        <w:rPr>
          <w:rFonts w:ascii="Helvetica" w:hAnsi="Helvetica"/>
        </w:rPr>
        <w:t xml:space="preserve">           </w:t>
      </w:r>
      <w:r w:rsidR="00AF7D05">
        <w:rPr>
          <w:rFonts w:ascii="Helvetica" w:hAnsi="Helvetica"/>
        </w:rPr>
        <w:t>make some kind of “cold” contact</w:t>
      </w:r>
      <w:r>
        <w:rPr>
          <w:rFonts w:ascii="Helvetica" w:hAnsi="Helvetica"/>
        </w:rPr>
        <w:t xml:space="preserve">.  </w:t>
      </w:r>
    </w:p>
    <w:p w14:paraId="51029662" w14:textId="77777777" w:rsidR="002C637B" w:rsidRDefault="002C637B" w:rsidP="00F927D0">
      <w:pPr>
        <w:rPr>
          <w:rFonts w:ascii="Helvetica" w:hAnsi="Helvetica"/>
        </w:rPr>
      </w:pPr>
      <w:r>
        <w:rPr>
          <w:rFonts w:ascii="Helvetica" w:hAnsi="Helvetica"/>
        </w:rPr>
        <w:t xml:space="preserve">      b.  Before they were in our home where we had more time together, more opportunity, and </w:t>
      </w:r>
    </w:p>
    <w:p w14:paraId="6B502123" w14:textId="77777777" w:rsidR="002C637B" w:rsidRDefault="002C637B" w:rsidP="00F927D0">
      <w:pPr>
        <w:rPr>
          <w:rFonts w:ascii="Helvetica" w:hAnsi="Helvetica"/>
        </w:rPr>
      </w:pPr>
      <w:r>
        <w:rPr>
          <w:rFonts w:ascii="Helvetica" w:hAnsi="Helvetica"/>
        </w:rPr>
        <w:t xml:space="preserve">           more sensitive hearts.</w:t>
      </w:r>
    </w:p>
    <w:p w14:paraId="7C143F5C" w14:textId="77777777" w:rsidR="002C637B" w:rsidRDefault="002C637B" w:rsidP="00F927D0">
      <w:pPr>
        <w:rPr>
          <w:rFonts w:ascii="Helvetica" w:hAnsi="Helvetica"/>
        </w:rPr>
      </w:pPr>
      <w:r>
        <w:rPr>
          <w:rFonts w:ascii="Helvetica" w:hAnsi="Helvetica"/>
        </w:rPr>
        <w:t xml:space="preserve">      c.  Now winning them for the Lord is more difficult, even unlikely.</w:t>
      </w:r>
    </w:p>
    <w:p w14:paraId="2FCFB22C" w14:textId="77777777" w:rsidR="002C637B" w:rsidRDefault="002C637B" w:rsidP="00F927D0">
      <w:pPr>
        <w:rPr>
          <w:rFonts w:ascii="Helvetica" w:hAnsi="Helvetica"/>
        </w:rPr>
      </w:pPr>
      <w:r>
        <w:rPr>
          <w:rFonts w:ascii="Helvetica" w:hAnsi="Helvetica"/>
        </w:rPr>
        <w:t xml:space="preserve">      d.  And so we see congregations aging and dying.</w:t>
      </w:r>
    </w:p>
    <w:p w14:paraId="4DF2FE4D" w14:textId="77777777" w:rsidR="002C637B" w:rsidRDefault="002C637B" w:rsidP="00F927D0">
      <w:pPr>
        <w:rPr>
          <w:rFonts w:ascii="Helvetica" w:hAnsi="Helvetica"/>
        </w:rPr>
      </w:pPr>
      <w:r>
        <w:rPr>
          <w:rFonts w:ascii="Helvetica" w:hAnsi="Helvetica"/>
        </w:rPr>
        <w:t>5.  How do we turn this around?  Where do we begin?</w:t>
      </w:r>
    </w:p>
    <w:p w14:paraId="7E12B246" w14:textId="77777777" w:rsidR="002C637B" w:rsidRDefault="002C637B" w:rsidP="00F927D0">
      <w:pPr>
        <w:rPr>
          <w:rFonts w:ascii="Helvetica" w:hAnsi="Helvetica"/>
        </w:rPr>
      </w:pPr>
    </w:p>
    <w:p w14:paraId="2E4E339F" w14:textId="77777777" w:rsidR="002C637B" w:rsidRDefault="002C637B" w:rsidP="00F927D0">
      <w:pPr>
        <w:rPr>
          <w:rFonts w:ascii="Helvetica" w:hAnsi="Helvetica"/>
        </w:rPr>
      </w:pPr>
      <w:r>
        <w:rPr>
          <w:rFonts w:ascii="Helvetica" w:hAnsi="Helvetica"/>
        </w:rPr>
        <w:t>Discussion:</w:t>
      </w:r>
    </w:p>
    <w:p w14:paraId="091F2EE9" w14:textId="77777777" w:rsidR="002C637B" w:rsidRDefault="002C637B" w:rsidP="00F927D0">
      <w:pPr>
        <w:rPr>
          <w:rFonts w:ascii="Helvetica" w:hAnsi="Helvetica"/>
        </w:rPr>
      </w:pPr>
    </w:p>
    <w:p w14:paraId="0C575373" w14:textId="76820305" w:rsidR="002C637B" w:rsidRDefault="002C637B" w:rsidP="00F927D0">
      <w:pPr>
        <w:rPr>
          <w:rFonts w:ascii="Helvetica" w:hAnsi="Helvetica"/>
        </w:rPr>
      </w:pPr>
      <w:r>
        <w:rPr>
          <w:rFonts w:ascii="Helvetica" w:hAnsi="Helvetica"/>
        </w:rPr>
        <w:t>I.  It is our personal responsibility—parents and grandparents.</w:t>
      </w:r>
      <w:r w:rsidR="005F74ED">
        <w:rPr>
          <w:rFonts w:ascii="Helvetica" w:hAnsi="Helvetica"/>
        </w:rPr>
        <w:t xml:space="preserve">  </w:t>
      </w:r>
    </w:p>
    <w:p w14:paraId="0D291C1A" w14:textId="77777777" w:rsidR="002C637B" w:rsidRDefault="002C637B" w:rsidP="00F927D0">
      <w:pPr>
        <w:rPr>
          <w:rFonts w:ascii="Helvetica" w:hAnsi="Helvetica"/>
        </w:rPr>
      </w:pPr>
    </w:p>
    <w:p w14:paraId="74B08174" w14:textId="77777777" w:rsidR="005F74ED" w:rsidRDefault="002C637B" w:rsidP="00F927D0">
      <w:pPr>
        <w:rPr>
          <w:rFonts w:ascii="Helvetica" w:hAnsi="Helvetica"/>
        </w:rPr>
      </w:pPr>
      <w:r>
        <w:rPr>
          <w:rFonts w:ascii="Helvetica" w:hAnsi="Helvetica"/>
        </w:rPr>
        <w:t xml:space="preserve">    A.  </w:t>
      </w:r>
      <w:r w:rsidR="00661323">
        <w:rPr>
          <w:rFonts w:ascii="Helvetica" w:hAnsi="Helvetica"/>
        </w:rPr>
        <w:t>We can blame the world.</w:t>
      </w:r>
      <w:r w:rsidR="005F74ED">
        <w:rPr>
          <w:rFonts w:ascii="Helvetica" w:hAnsi="Helvetica"/>
        </w:rPr>
        <w:t xml:space="preserve">  Cf. Lot “oppressed by the sensual conduct of unprincipled </w:t>
      </w:r>
    </w:p>
    <w:p w14:paraId="7D27C332" w14:textId="2481E4B8" w:rsidR="002C637B" w:rsidRDefault="005F74ED" w:rsidP="00F927D0">
      <w:pPr>
        <w:rPr>
          <w:rFonts w:ascii="Helvetica" w:hAnsi="Helvetica"/>
        </w:rPr>
      </w:pPr>
      <w:r>
        <w:rPr>
          <w:rFonts w:ascii="Helvetica" w:hAnsi="Helvetica"/>
        </w:rPr>
        <w:t xml:space="preserve">          men” (2 Pet. 2:7).</w:t>
      </w:r>
    </w:p>
    <w:p w14:paraId="55FBBAF6" w14:textId="5C1B31BE" w:rsidR="00661323" w:rsidRDefault="00661323" w:rsidP="00F927D0">
      <w:pPr>
        <w:rPr>
          <w:rFonts w:ascii="Helvetica" w:hAnsi="Helvetica"/>
        </w:rPr>
      </w:pPr>
      <w:r>
        <w:rPr>
          <w:rFonts w:ascii="Helvetica" w:hAnsi="Helvetica"/>
        </w:rPr>
        <w:t xml:space="preserve">         1.  We can blame the education system.</w:t>
      </w:r>
    </w:p>
    <w:p w14:paraId="78417EE7" w14:textId="77777777" w:rsidR="00661323" w:rsidRDefault="00661323" w:rsidP="00F927D0">
      <w:pPr>
        <w:rPr>
          <w:rFonts w:ascii="Helvetica" w:hAnsi="Helvetica"/>
        </w:rPr>
      </w:pPr>
      <w:r>
        <w:rPr>
          <w:rFonts w:ascii="Helvetica" w:hAnsi="Helvetica"/>
        </w:rPr>
        <w:t xml:space="preserve">               a.  “It promotes the general theory of evolution and undermines the existence of God </w:t>
      </w:r>
    </w:p>
    <w:p w14:paraId="009B2D08" w14:textId="552120F9" w:rsidR="00661323" w:rsidRDefault="00661323" w:rsidP="00F927D0">
      <w:pPr>
        <w:rPr>
          <w:rFonts w:ascii="Helvetica" w:hAnsi="Helvetica"/>
        </w:rPr>
      </w:pPr>
      <w:r>
        <w:rPr>
          <w:rFonts w:ascii="Helvetica" w:hAnsi="Helvetica"/>
        </w:rPr>
        <w:t xml:space="preserve">                     and the credibility of the Bible as His word.”</w:t>
      </w:r>
    </w:p>
    <w:p w14:paraId="72FAE5CB" w14:textId="4D8AD9B9" w:rsidR="00661323" w:rsidRDefault="00661323" w:rsidP="00F927D0">
      <w:pPr>
        <w:rPr>
          <w:rFonts w:ascii="Helvetica" w:hAnsi="Helvetica"/>
        </w:rPr>
      </w:pPr>
      <w:r>
        <w:rPr>
          <w:rFonts w:ascii="Helvetica" w:hAnsi="Helvetica"/>
        </w:rPr>
        <w:t xml:space="preserve">               b.  “It promotes humanistic philosophy.”</w:t>
      </w:r>
    </w:p>
    <w:p w14:paraId="62CF6353" w14:textId="441E0B2F" w:rsidR="00661323" w:rsidRDefault="00661323" w:rsidP="00F927D0">
      <w:pPr>
        <w:rPr>
          <w:rFonts w:ascii="Helvetica" w:hAnsi="Helvetica"/>
        </w:rPr>
      </w:pPr>
      <w:r>
        <w:rPr>
          <w:rFonts w:ascii="Helvetica" w:hAnsi="Helvetica"/>
        </w:rPr>
        <w:t xml:space="preserve">         2.  We can blame media.</w:t>
      </w:r>
    </w:p>
    <w:p w14:paraId="49224E2E" w14:textId="4470143F" w:rsidR="00661323" w:rsidRDefault="00661323" w:rsidP="00F927D0">
      <w:pPr>
        <w:rPr>
          <w:rFonts w:ascii="Helvetica" w:hAnsi="Helvetica"/>
        </w:rPr>
      </w:pPr>
      <w:r>
        <w:rPr>
          <w:rFonts w:ascii="Helvetica" w:hAnsi="Helvetica"/>
        </w:rPr>
        <w:t xml:space="preserve">               a.  Television.</w:t>
      </w:r>
    </w:p>
    <w:p w14:paraId="4F9FE70F" w14:textId="2ABEA7B0" w:rsidR="00661323" w:rsidRDefault="00661323" w:rsidP="00F927D0">
      <w:pPr>
        <w:rPr>
          <w:rFonts w:ascii="Helvetica" w:hAnsi="Helvetica"/>
        </w:rPr>
      </w:pPr>
      <w:r>
        <w:rPr>
          <w:rFonts w:ascii="Helvetica" w:hAnsi="Helvetica"/>
        </w:rPr>
        <w:t xml:space="preserve">               b.  Reading materials.</w:t>
      </w:r>
    </w:p>
    <w:p w14:paraId="1AC5A103" w14:textId="3394C6B6" w:rsidR="00661323" w:rsidRDefault="00661323" w:rsidP="00F927D0">
      <w:pPr>
        <w:rPr>
          <w:rFonts w:ascii="Helvetica" w:hAnsi="Helvetica"/>
        </w:rPr>
      </w:pPr>
      <w:r>
        <w:rPr>
          <w:rFonts w:ascii="Helvetica" w:hAnsi="Helvetica"/>
        </w:rPr>
        <w:t xml:space="preserve">               c.  The internet.</w:t>
      </w:r>
    </w:p>
    <w:p w14:paraId="25F0D109" w14:textId="77777777" w:rsidR="00661323" w:rsidRDefault="00661323" w:rsidP="00F927D0">
      <w:pPr>
        <w:rPr>
          <w:rFonts w:ascii="Helvetica" w:hAnsi="Helvetica"/>
        </w:rPr>
      </w:pPr>
      <w:r>
        <w:rPr>
          <w:rFonts w:ascii="Helvetica" w:hAnsi="Helvetica"/>
        </w:rPr>
        <w:t xml:space="preserve">         3.   To be sure, the world exercises a powerful influence.  We are in a war for souls and </w:t>
      </w:r>
    </w:p>
    <w:p w14:paraId="6F33DC3B" w14:textId="08F6DFDB" w:rsidR="00661323" w:rsidRDefault="00661323" w:rsidP="00F927D0">
      <w:pPr>
        <w:rPr>
          <w:rFonts w:ascii="Helvetica" w:hAnsi="Helvetica"/>
        </w:rPr>
      </w:pPr>
      <w:r>
        <w:rPr>
          <w:rFonts w:ascii="Helvetica" w:hAnsi="Helvetica"/>
        </w:rPr>
        <w:t xml:space="preserve">               we underestimate the power of the spiritual forces of this darkness (Eph. 6:10ff). </w:t>
      </w:r>
    </w:p>
    <w:p w14:paraId="01F68198" w14:textId="65B31AD1" w:rsidR="00661323" w:rsidRDefault="00661323" w:rsidP="00F927D0">
      <w:pPr>
        <w:rPr>
          <w:rFonts w:ascii="Helvetica" w:hAnsi="Helvetica"/>
        </w:rPr>
      </w:pPr>
      <w:r>
        <w:rPr>
          <w:rFonts w:ascii="Helvetica" w:hAnsi="Helvetica"/>
        </w:rPr>
        <w:t xml:space="preserve">   B.  We can blame the church.</w:t>
      </w:r>
    </w:p>
    <w:p w14:paraId="68D65E10" w14:textId="76D1C9B7" w:rsidR="00661323" w:rsidRDefault="00661323" w:rsidP="00F927D0">
      <w:pPr>
        <w:rPr>
          <w:rFonts w:ascii="Helvetica" w:hAnsi="Helvetica"/>
        </w:rPr>
      </w:pPr>
      <w:r>
        <w:rPr>
          <w:rFonts w:ascii="Helvetica" w:hAnsi="Helvetica"/>
        </w:rPr>
        <w:t xml:space="preserve">         1.  “They are not producing good programs for the children.”</w:t>
      </w:r>
    </w:p>
    <w:p w14:paraId="4163FBA9" w14:textId="77777777" w:rsidR="00661323" w:rsidRDefault="00661323" w:rsidP="00F927D0">
      <w:pPr>
        <w:rPr>
          <w:rFonts w:ascii="Helvetica" w:hAnsi="Helvetica"/>
        </w:rPr>
      </w:pPr>
      <w:r>
        <w:rPr>
          <w:rFonts w:ascii="Helvetica" w:hAnsi="Helvetica"/>
        </w:rPr>
        <w:t xml:space="preserve">         2.  Ken Ham and Britt Beemer indicate that the so-called “Sunday school” programs in </w:t>
      </w:r>
    </w:p>
    <w:p w14:paraId="69346B63" w14:textId="1100C97F" w:rsidR="00661323" w:rsidRDefault="00661323" w:rsidP="00F927D0">
      <w:pPr>
        <w:rPr>
          <w:rFonts w:ascii="Helvetica" w:hAnsi="Helvetica"/>
        </w:rPr>
      </w:pPr>
      <w:r>
        <w:rPr>
          <w:rFonts w:ascii="Helvetica" w:hAnsi="Helvetica"/>
        </w:rPr>
        <w:lastRenderedPageBreak/>
        <w:t xml:space="preserve">              “conservative” churches are not being effective.</w:t>
      </w:r>
    </w:p>
    <w:p w14:paraId="163326A4" w14:textId="77777777" w:rsidR="006A58ED" w:rsidRDefault="00661323" w:rsidP="00F927D0">
      <w:pPr>
        <w:rPr>
          <w:rFonts w:ascii="Helvetica" w:hAnsi="Helvetica"/>
        </w:rPr>
      </w:pPr>
      <w:r>
        <w:rPr>
          <w:rFonts w:ascii="Helvetica" w:hAnsi="Helvetica"/>
        </w:rPr>
        <w:t xml:space="preserve">         3.  </w:t>
      </w:r>
      <w:r w:rsidR="006A58ED">
        <w:rPr>
          <w:rFonts w:ascii="Helvetica" w:hAnsi="Helvetica"/>
        </w:rPr>
        <w:t xml:space="preserve">I do not know of research exclusive to churches of Christ, but I would say we are </w:t>
      </w:r>
    </w:p>
    <w:p w14:paraId="663EC2C9" w14:textId="6346E607" w:rsidR="00661323" w:rsidRDefault="006A58ED" w:rsidP="00F927D0">
      <w:pPr>
        <w:rPr>
          <w:rFonts w:ascii="Helvetica" w:hAnsi="Helvetica"/>
        </w:rPr>
      </w:pPr>
      <w:r>
        <w:rPr>
          <w:rFonts w:ascii="Helvetica" w:hAnsi="Helvetica"/>
        </w:rPr>
        <w:t xml:space="preserve">              little different than conservative denominations.</w:t>
      </w:r>
    </w:p>
    <w:p w14:paraId="43B19AC3" w14:textId="77777777" w:rsidR="006A58ED" w:rsidRDefault="006A58ED" w:rsidP="00F927D0">
      <w:pPr>
        <w:rPr>
          <w:rFonts w:ascii="Helvetica" w:hAnsi="Helvetica"/>
        </w:rPr>
      </w:pPr>
      <w:r>
        <w:rPr>
          <w:rFonts w:ascii="Helvetica" w:hAnsi="Helvetica"/>
        </w:rPr>
        <w:t xml:space="preserve">         4.  We are trying and we are concerned.  But we cannot depend on the church to do our </w:t>
      </w:r>
    </w:p>
    <w:p w14:paraId="4BB5645D" w14:textId="140D2C0F" w:rsidR="006A58ED" w:rsidRDefault="006A58ED" w:rsidP="00F927D0">
      <w:pPr>
        <w:rPr>
          <w:rFonts w:ascii="Helvetica" w:hAnsi="Helvetica"/>
        </w:rPr>
      </w:pPr>
      <w:r>
        <w:rPr>
          <w:rFonts w:ascii="Helvetica" w:hAnsi="Helvetica"/>
        </w:rPr>
        <w:t xml:space="preserve">                 job.  Bringing our children to worship assemblies is good, but not good enough.  </w:t>
      </w:r>
    </w:p>
    <w:p w14:paraId="31F398F3" w14:textId="63D8ED1C" w:rsidR="006A58ED" w:rsidRDefault="006A58ED" w:rsidP="00F927D0">
      <w:pPr>
        <w:rPr>
          <w:rFonts w:ascii="Helvetica" w:hAnsi="Helvetica"/>
        </w:rPr>
      </w:pPr>
      <w:r>
        <w:rPr>
          <w:rFonts w:ascii="Helvetica" w:hAnsi="Helvetica"/>
        </w:rPr>
        <w:t xml:space="preserve">                 “Subcontracting child-rearing can lead to shoddy results.”</w:t>
      </w:r>
    </w:p>
    <w:p w14:paraId="148FEEF3" w14:textId="5759CBCD" w:rsidR="006A58ED" w:rsidRDefault="006A58ED" w:rsidP="00F927D0">
      <w:pPr>
        <w:rPr>
          <w:rFonts w:ascii="Helvetica" w:hAnsi="Helvetica"/>
        </w:rPr>
      </w:pPr>
      <w:r>
        <w:rPr>
          <w:rFonts w:ascii="Helvetica" w:hAnsi="Helvetica"/>
        </w:rPr>
        <w:t xml:space="preserve">      C.   It is our responsibility as parents and grandparents.</w:t>
      </w:r>
    </w:p>
    <w:p w14:paraId="131C8B3B" w14:textId="21E2CFFC" w:rsidR="006A58ED" w:rsidRDefault="006A58ED" w:rsidP="00F927D0">
      <w:pPr>
        <w:rPr>
          <w:rFonts w:ascii="Helvetica" w:hAnsi="Helvetica"/>
        </w:rPr>
      </w:pPr>
      <w:r>
        <w:rPr>
          <w:rFonts w:ascii="Helvetica" w:hAnsi="Helvetica"/>
        </w:rPr>
        <w:t xml:space="preserve">            1.  Blaming someone else does not change the results.</w:t>
      </w:r>
    </w:p>
    <w:p w14:paraId="6335A0AC" w14:textId="77777777" w:rsidR="006A58ED" w:rsidRDefault="006A58ED" w:rsidP="00F927D0">
      <w:pPr>
        <w:rPr>
          <w:rFonts w:ascii="Helvetica" w:hAnsi="Helvetica"/>
        </w:rPr>
      </w:pPr>
      <w:r>
        <w:rPr>
          <w:rFonts w:ascii="Helvetica" w:hAnsi="Helvetica"/>
        </w:rPr>
        <w:t xml:space="preserve">            2.  We certainly need to grieve over our circumstances of generations lost, but we can </w:t>
      </w:r>
    </w:p>
    <w:p w14:paraId="050294C2" w14:textId="77777777" w:rsidR="006A58ED" w:rsidRDefault="006A58ED" w:rsidP="00F927D0">
      <w:pPr>
        <w:rPr>
          <w:rFonts w:ascii="Helvetica" w:hAnsi="Helvetica"/>
        </w:rPr>
      </w:pPr>
      <w:r>
        <w:rPr>
          <w:rFonts w:ascii="Helvetica" w:hAnsi="Helvetica"/>
        </w:rPr>
        <w:t xml:space="preserve">                 NOT throw up our arms in despair.  We need to accept responsibility to do </w:t>
      </w:r>
    </w:p>
    <w:p w14:paraId="585FE99B" w14:textId="6F0B85A1" w:rsidR="006A58ED" w:rsidRDefault="006A58ED" w:rsidP="00F927D0">
      <w:pPr>
        <w:rPr>
          <w:rFonts w:ascii="Helvetica" w:hAnsi="Helvetica"/>
        </w:rPr>
      </w:pPr>
      <w:r>
        <w:rPr>
          <w:rFonts w:ascii="Helvetica" w:hAnsi="Helvetica"/>
        </w:rPr>
        <w:t xml:space="preserve">                 differently.</w:t>
      </w:r>
    </w:p>
    <w:p w14:paraId="28126208" w14:textId="77777777" w:rsidR="006A58ED" w:rsidRDefault="006A58ED" w:rsidP="00F927D0">
      <w:pPr>
        <w:rPr>
          <w:rFonts w:ascii="Helvetica" w:hAnsi="Helvetica"/>
        </w:rPr>
      </w:pPr>
    </w:p>
    <w:p w14:paraId="6447A026" w14:textId="20EC63ED" w:rsidR="006A58ED" w:rsidRDefault="006A58ED" w:rsidP="00F927D0">
      <w:pPr>
        <w:rPr>
          <w:rFonts w:ascii="Helvetica" w:hAnsi="Helvetica"/>
        </w:rPr>
      </w:pPr>
      <w:r>
        <w:rPr>
          <w:rFonts w:ascii="Helvetica" w:hAnsi="Helvetica"/>
        </w:rPr>
        <w:t xml:space="preserve">II.  Where should we start?  “Unless the Lord builds the house . . .” </w:t>
      </w:r>
      <w:r w:rsidR="00E51760">
        <w:rPr>
          <w:rFonts w:ascii="Helvetica" w:hAnsi="Helvetica"/>
        </w:rPr>
        <w:t>(Psa. 127:1) -</w:t>
      </w:r>
      <w:r>
        <w:rPr>
          <w:rFonts w:ascii="Helvetica" w:hAnsi="Helvetica"/>
        </w:rPr>
        <w:t xml:space="preserve"> How does He build His house?  He models and instructs us.</w:t>
      </w:r>
      <w:r w:rsidR="00D33C51">
        <w:rPr>
          <w:rFonts w:ascii="Helvetica" w:hAnsi="Helvetica"/>
        </w:rPr>
        <w:t xml:space="preserve">  </w:t>
      </w:r>
    </w:p>
    <w:p w14:paraId="2D43CC57" w14:textId="77777777" w:rsidR="006A58ED" w:rsidRDefault="006A58ED" w:rsidP="00F927D0">
      <w:pPr>
        <w:rPr>
          <w:rFonts w:ascii="Helvetica" w:hAnsi="Helvetica"/>
        </w:rPr>
      </w:pPr>
    </w:p>
    <w:p w14:paraId="7A18FF88" w14:textId="77777777" w:rsidR="001B5636" w:rsidRDefault="006A58ED" w:rsidP="00F927D0">
      <w:pPr>
        <w:rPr>
          <w:rFonts w:ascii="Helvetica" w:hAnsi="Helvetica"/>
        </w:rPr>
      </w:pPr>
      <w:r>
        <w:rPr>
          <w:rFonts w:ascii="Helvetica" w:hAnsi="Helvetica"/>
        </w:rPr>
        <w:t xml:space="preserve">      A.  He makes an unconditional covenant commitment to us.</w:t>
      </w:r>
      <w:r w:rsidR="001B5636">
        <w:rPr>
          <w:rFonts w:ascii="Helvetica" w:hAnsi="Helvetica"/>
        </w:rPr>
        <w:t xml:space="preserve">  He treats us with grace.  He </w:t>
      </w:r>
    </w:p>
    <w:p w14:paraId="1BDA4F2B" w14:textId="77777777" w:rsidR="001B5636" w:rsidRDefault="001B5636" w:rsidP="00F927D0">
      <w:pPr>
        <w:rPr>
          <w:rFonts w:ascii="Helvetica" w:hAnsi="Helvetica"/>
        </w:rPr>
      </w:pPr>
      <w:r>
        <w:rPr>
          <w:rFonts w:ascii="Helvetica" w:hAnsi="Helvetica"/>
        </w:rPr>
        <w:t xml:space="preserve">            uses His power to empower us and so creates a relationship of closeness.  In this way </w:t>
      </w:r>
    </w:p>
    <w:p w14:paraId="120F63A4" w14:textId="383DFD1B" w:rsidR="006A58ED" w:rsidRDefault="001B5636" w:rsidP="00F927D0">
      <w:pPr>
        <w:rPr>
          <w:rFonts w:ascii="Helvetica" w:hAnsi="Helvetica"/>
        </w:rPr>
      </w:pPr>
      <w:r>
        <w:rPr>
          <w:rFonts w:ascii="Helvetica" w:hAnsi="Helvetica"/>
        </w:rPr>
        <w:t xml:space="preserve">            He communicates who He is through His actions.</w:t>
      </w:r>
    </w:p>
    <w:p w14:paraId="0CB8A550" w14:textId="44F82717" w:rsidR="001B5636" w:rsidRDefault="001B5636" w:rsidP="00F927D0">
      <w:pPr>
        <w:rPr>
          <w:rFonts w:ascii="Helvetica" w:hAnsi="Helvetica"/>
        </w:rPr>
      </w:pPr>
      <w:r>
        <w:rPr>
          <w:rFonts w:ascii="Helvetica" w:hAnsi="Helvetica"/>
        </w:rPr>
        <w:t xml:space="preserve">      B.  He communicates to us through His word.  In other words, He instructs us.  </w:t>
      </w:r>
    </w:p>
    <w:p w14:paraId="771D955E" w14:textId="1FC195FE" w:rsidR="001B5636" w:rsidRDefault="001B5636" w:rsidP="00F927D0">
      <w:pPr>
        <w:rPr>
          <w:rFonts w:ascii="Helvetica" w:hAnsi="Helvetica"/>
        </w:rPr>
      </w:pPr>
      <w:r>
        <w:rPr>
          <w:rFonts w:ascii="Helvetica" w:hAnsi="Helvetica"/>
        </w:rPr>
        <w:t xml:space="preserve">            1.  “Faith comes by hearing and hearing by the word of Christ” (Rom. 10:17).</w:t>
      </w:r>
    </w:p>
    <w:p w14:paraId="60A3F29C" w14:textId="77777777" w:rsidR="001B5636" w:rsidRDefault="001B5636" w:rsidP="00F927D0">
      <w:pPr>
        <w:rPr>
          <w:rFonts w:ascii="Helvetica" w:hAnsi="Helvetica"/>
        </w:rPr>
      </w:pPr>
      <w:r>
        <w:rPr>
          <w:rFonts w:ascii="Helvetica" w:hAnsi="Helvetica"/>
        </w:rPr>
        <w:t xml:space="preserve">            2.  We learn to place our trust in God by learning what He has done for us through </w:t>
      </w:r>
    </w:p>
    <w:p w14:paraId="307CA8DD" w14:textId="77777777" w:rsidR="001B5636" w:rsidRDefault="001B5636" w:rsidP="00F927D0">
      <w:pPr>
        <w:rPr>
          <w:rFonts w:ascii="Helvetica" w:hAnsi="Helvetica"/>
        </w:rPr>
      </w:pPr>
      <w:r>
        <w:rPr>
          <w:rFonts w:ascii="Helvetica" w:hAnsi="Helvetica"/>
        </w:rPr>
        <w:t xml:space="preserve">                 Christ.  We learn that He is not an ogre, but a Father who loves us and is willing to </w:t>
      </w:r>
    </w:p>
    <w:p w14:paraId="6001B1C5" w14:textId="77777777" w:rsidR="001B5636" w:rsidRDefault="001B5636" w:rsidP="00F927D0">
      <w:pPr>
        <w:rPr>
          <w:rFonts w:ascii="Helvetica" w:hAnsi="Helvetica"/>
        </w:rPr>
      </w:pPr>
      <w:r>
        <w:rPr>
          <w:rFonts w:ascii="Helvetica" w:hAnsi="Helvetica"/>
        </w:rPr>
        <w:t xml:space="preserve">                 do whatever He can do for our benefit.  We learn He is worthy of our trust and that </w:t>
      </w:r>
    </w:p>
    <w:p w14:paraId="18F590D2" w14:textId="7819AFB8" w:rsidR="001B5636" w:rsidRDefault="001B5636" w:rsidP="00F927D0">
      <w:pPr>
        <w:rPr>
          <w:rFonts w:ascii="Helvetica" w:hAnsi="Helvetica"/>
        </w:rPr>
      </w:pPr>
      <w:r>
        <w:rPr>
          <w:rFonts w:ascii="Helvetica" w:hAnsi="Helvetica"/>
        </w:rPr>
        <w:t xml:space="preserve">                 He is on our side, no matter what.</w:t>
      </w:r>
    </w:p>
    <w:p w14:paraId="0C7726CC" w14:textId="042F4B14" w:rsidR="001B5636" w:rsidRDefault="001B5636" w:rsidP="00F927D0">
      <w:pPr>
        <w:rPr>
          <w:rFonts w:ascii="Helvetica" w:hAnsi="Helvetica"/>
        </w:rPr>
      </w:pPr>
      <w:r>
        <w:rPr>
          <w:rFonts w:ascii="Helvetica" w:hAnsi="Helvetica"/>
        </w:rPr>
        <w:t xml:space="preserve">     C.  We can follow His model.</w:t>
      </w:r>
    </w:p>
    <w:p w14:paraId="52182AD0" w14:textId="002861A7" w:rsidR="001B5636" w:rsidRDefault="001B5636" w:rsidP="00F927D0">
      <w:pPr>
        <w:rPr>
          <w:rFonts w:ascii="Helvetica" w:hAnsi="Helvetica"/>
        </w:rPr>
      </w:pPr>
      <w:r>
        <w:rPr>
          <w:rFonts w:ascii="Helvetica" w:hAnsi="Helvetica"/>
        </w:rPr>
        <w:t xml:space="preserve">           1.  </w:t>
      </w:r>
      <w:r w:rsidR="00FD2A62">
        <w:rPr>
          <w:rFonts w:ascii="Helvetica" w:hAnsi="Helvetica"/>
        </w:rPr>
        <w:t>Is this not what Deut. 6 is calling on us to do?</w:t>
      </w:r>
    </w:p>
    <w:p w14:paraId="1DD143F2" w14:textId="2BAE8D8C" w:rsidR="00FD2A62" w:rsidRDefault="00FD2A62" w:rsidP="00F927D0">
      <w:pPr>
        <w:rPr>
          <w:rFonts w:ascii="Helvetica" w:hAnsi="Helvetica"/>
        </w:rPr>
      </w:pPr>
      <w:r>
        <w:rPr>
          <w:rFonts w:ascii="Helvetica" w:hAnsi="Helvetica"/>
        </w:rPr>
        <w:t xml:space="preserve">           2.  It is really about communicating who we are to our children.</w:t>
      </w:r>
    </w:p>
    <w:p w14:paraId="67D99321" w14:textId="77777777" w:rsidR="00FD2A62" w:rsidRDefault="00FD2A62" w:rsidP="00F927D0">
      <w:pPr>
        <w:rPr>
          <w:rFonts w:ascii="Helvetica" w:hAnsi="Helvetica"/>
        </w:rPr>
      </w:pPr>
      <w:r>
        <w:rPr>
          <w:rFonts w:ascii="Helvetica" w:hAnsi="Helvetica"/>
        </w:rPr>
        <w:t xml:space="preserve">           3.  If our job, our “things” (the car we drive, our property, our business, our house, etc.), </w:t>
      </w:r>
    </w:p>
    <w:p w14:paraId="14179D54" w14:textId="77777777" w:rsidR="00FD2A62" w:rsidRDefault="00FD2A62" w:rsidP="00F927D0">
      <w:pPr>
        <w:rPr>
          <w:rFonts w:ascii="Helvetica" w:hAnsi="Helvetica"/>
        </w:rPr>
      </w:pPr>
      <w:r>
        <w:rPr>
          <w:rFonts w:ascii="Helvetica" w:hAnsi="Helvetica"/>
        </w:rPr>
        <w:t xml:space="preserve">                our money, our entertainment, are our top priorities this becomes our message to </w:t>
      </w:r>
    </w:p>
    <w:p w14:paraId="00E6A758" w14:textId="0B24BD8A" w:rsidR="00FD2A62" w:rsidRDefault="00FD2A62" w:rsidP="00F927D0">
      <w:pPr>
        <w:rPr>
          <w:rFonts w:ascii="Helvetica" w:hAnsi="Helvetica"/>
        </w:rPr>
      </w:pPr>
      <w:r>
        <w:rPr>
          <w:rFonts w:ascii="Helvetica" w:hAnsi="Helvetica"/>
        </w:rPr>
        <w:t xml:space="preserve">                our children.</w:t>
      </w:r>
    </w:p>
    <w:p w14:paraId="1D34D7E2" w14:textId="77777777" w:rsidR="00FD2A62" w:rsidRDefault="00FD2A62" w:rsidP="00F927D0">
      <w:pPr>
        <w:rPr>
          <w:rFonts w:ascii="Helvetica" w:hAnsi="Helvetica"/>
        </w:rPr>
      </w:pPr>
      <w:r>
        <w:rPr>
          <w:rFonts w:ascii="Helvetica" w:hAnsi="Helvetica"/>
        </w:rPr>
        <w:t xml:space="preserve">           4.  If the Lord and His kingdom are our top priorities how can we do anything but </w:t>
      </w:r>
    </w:p>
    <w:p w14:paraId="51D680B3" w14:textId="30AD98FD" w:rsidR="00FD2A62" w:rsidRDefault="00FD2A62" w:rsidP="00F927D0">
      <w:pPr>
        <w:rPr>
          <w:rFonts w:ascii="Helvetica" w:hAnsi="Helvetica"/>
        </w:rPr>
      </w:pPr>
      <w:r>
        <w:rPr>
          <w:rFonts w:ascii="Helvetica" w:hAnsi="Helvetica"/>
        </w:rPr>
        <w:t xml:space="preserve">                communicate this to our children? (Matt. 6:19-24).</w:t>
      </w:r>
    </w:p>
    <w:p w14:paraId="78CB6029" w14:textId="77777777" w:rsidR="00FD2A62" w:rsidRDefault="00FD2A62" w:rsidP="00F927D0">
      <w:pPr>
        <w:rPr>
          <w:rFonts w:ascii="Helvetica" w:hAnsi="Helvetica"/>
        </w:rPr>
      </w:pPr>
      <w:r>
        <w:rPr>
          <w:rFonts w:ascii="Helvetica" w:hAnsi="Helvetica"/>
        </w:rPr>
        <w:t xml:space="preserve">     D.  Paul C. Vitz wrote a book entitled FAITH OF THE FATHERLESS, in which he evaluated   </w:t>
      </w:r>
    </w:p>
    <w:p w14:paraId="403E19EF" w14:textId="77777777" w:rsidR="00FD2A62" w:rsidRDefault="00FD2A62" w:rsidP="00F927D0">
      <w:pPr>
        <w:rPr>
          <w:rFonts w:ascii="Helvetica" w:hAnsi="Helvetica"/>
        </w:rPr>
      </w:pPr>
      <w:r>
        <w:rPr>
          <w:rFonts w:ascii="Helvetica" w:hAnsi="Helvetica"/>
        </w:rPr>
        <w:t xml:space="preserve">          the fathers of noted atheists, including such individuals as Madeline Murray O’Hare, </w:t>
      </w:r>
    </w:p>
    <w:p w14:paraId="2EE26C01" w14:textId="77777777" w:rsidR="00FA28E3" w:rsidRDefault="00FD2A62" w:rsidP="00F927D0">
      <w:pPr>
        <w:rPr>
          <w:rFonts w:ascii="Helvetica" w:hAnsi="Helvetica"/>
        </w:rPr>
      </w:pPr>
      <w:r>
        <w:rPr>
          <w:rFonts w:ascii="Helvetica" w:hAnsi="Helvetica"/>
        </w:rPr>
        <w:t xml:space="preserve">          Thomas Huxley, and others.  He observed that these people had problems with their </w:t>
      </w:r>
    </w:p>
    <w:p w14:paraId="1775158D" w14:textId="77777777" w:rsidR="00FA28E3" w:rsidRDefault="00FA28E3" w:rsidP="00F927D0">
      <w:pPr>
        <w:rPr>
          <w:rFonts w:ascii="Helvetica" w:hAnsi="Helvetica"/>
        </w:rPr>
      </w:pPr>
      <w:r>
        <w:rPr>
          <w:rFonts w:ascii="Helvetica" w:hAnsi="Helvetica"/>
        </w:rPr>
        <w:t xml:space="preserve">          </w:t>
      </w:r>
      <w:r w:rsidR="00FD2A62">
        <w:rPr>
          <w:rFonts w:ascii="Helvetica" w:hAnsi="Helvetica"/>
        </w:rPr>
        <w:t xml:space="preserve">fathers.  Fathers who do not create a positive relationship with their children </w:t>
      </w:r>
      <w:r>
        <w:rPr>
          <w:rFonts w:ascii="Helvetica" w:hAnsi="Helvetica"/>
        </w:rPr>
        <w:t xml:space="preserve">cripple their </w:t>
      </w:r>
    </w:p>
    <w:p w14:paraId="7AC20A0A" w14:textId="040D120C" w:rsidR="00FD2A62" w:rsidRDefault="00FA28E3" w:rsidP="00F927D0">
      <w:pPr>
        <w:rPr>
          <w:rFonts w:ascii="Helvetica" w:hAnsi="Helvetica"/>
        </w:rPr>
      </w:pPr>
      <w:r>
        <w:rPr>
          <w:rFonts w:ascii="Helvetica" w:hAnsi="Helvetica"/>
        </w:rPr>
        <w:t xml:space="preserve">          children’s perceptions of God as a Father.</w:t>
      </w:r>
    </w:p>
    <w:p w14:paraId="0729673D" w14:textId="77777777" w:rsidR="00FA28E3" w:rsidRDefault="00FA28E3" w:rsidP="00F927D0">
      <w:pPr>
        <w:rPr>
          <w:rFonts w:ascii="Helvetica" w:hAnsi="Helvetica"/>
        </w:rPr>
      </w:pPr>
      <w:r>
        <w:rPr>
          <w:rFonts w:ascii="Helvetica" w:hAnsi="Helvetica"/>
        </w:rPr>
        <w:t xml:space="preserve">          1.  I remember praying with my son Daniel when he was very little.  As he prayed I </w:t>
      </w:r>
    </w:p>
    <w:p w14:paraId="0479FCCE" w14:textId="39CE4135" w:rsidR="00FA28E3" w:rsidRDefault="00FA28E3" w:rsidP="00F927D0">
      <w:pPr>
        <w:rPr>
          <w:rFonts w:ascii="Helvetica" w:hAnsi="Helvetica"/>
        </w:rPr>
      </w:pPr>
      <w:r>
        <w:rPr>
          <w:rFonts w:ascii="Helvetica" w:hAnsi="Helvetica"/>
        </w:rPr>
        <w:t xml:space="preserve">               realized he had gotten me confused with God.  What a humbling experience!!!</w:t>
      </w:r>
    </w:p>
    <w:p w14:paraId="26DE0B64" w14:textId="77777777" w:rsidR="00FA28E3" w:rsidRDefault="00FA28E3" w:rsidP="00F927D0">
      <w:pPr>
        <w:rPr>
          <w:rFonts w:ascii="Helvetica" w:hAnsi="Helvetica"/>
        </w:rPr>
      </w:pPr>
      <w:r>
        <w:rPr>
          <w:rFonts w:ascii="Helvetica" w:hAnsi="Helvetica"/>
        </w:rPr>
        <w:t xml:space="preserve">          2.  Fathers, and mothers, have an awesome impact on their children.  And fathers in </w:t>
      </w:r>
    </w:p>
    <w:p w14:paraId="3ACDF6A3" w14:textId="77777777" w:rsidR="00186881" w:rsidRDefault="00FA28E3" w:rsidP="00F927D0">
      <w:pPr>
        <w:rPr>
          <w:rFonts w:ascii="Helvetica" w:hAnsi="Helvetica"/>
        </w:rPr>
      </w:pPr>
      <w:r>
        <w:rPr>
          <w:rFonts w:ascii="Helvetica" w:hAnsi="Helvetica"/>
        </w:rPr>
        <w:t xml:space="preserve">               particular.</w:t>
      </w:r>
      <w:r w:rsidR="00186881">
        <w:rPr>
          <w:rFonts w:ascii="Helvetica" w:hAnsi="Helvetica"/>
        </w:rPr>
        <w:t xml:space="preserve">  “But my husband is not a Christian.”  Yes, your circumstance is </w:t>
      </w:r>
    </w:p>
    <w:p w14:paraId="475B9925" w14:textId="77777777" w:rsidR="00186881" w:rsidRDefault="00186881" w:rsidP="00F927D0">
      <w:pPr>
        <w:rPr>
          <w:rFonts w:ascii="Helvetica" w:hAnsi="Helvetica"/>
        </w:rPr>
      </w:pPr>
      <w:r>
        <w:rPr>
          <w:rFonts w:ascii="Helvetica" w:hAnsi="Helvetica"/>
        </w:rPr>
        <w:t xml:space="preserve">               challenging, but your goals for these children are the same.  You will have to step up </w:t>
      </w:r>
    </w:p>
    <w:p w14:paraId="13428AC9" w14:textId="77777777" w:rsidR="00186881" w:rsidRDefault="00186881" w:rsidP="00F927D0">
      <w:pPr>
        <w:rPr>
          <w:rFonts w:ascii="Helvetica" w:hAnsi="Helvetica"/>
        </w:rPr>
      </w:pPr>
      <w:r>
        <w:rPr>
          <w:rFonts w:ascii="Helvetica" w:hAnsi="Helvetica"/>
        </w:rPr>
        <w:t xml:space="preserve">               to the plate to both train your children and influence your husband for the Lord (1 Pet. </w:t>
      </w:r>
    </w:p>
    <w:p w14:paraId="1159B700" w14:textId="0BE327D4" w:rsidR="00FA28E3" w:rsidRDefault="00186881" w:rsidP="00F927D0">
      <w:pPr>
        <w:rPr>
          <w:rFonts w:ascii="Helvetica" w:hAnsi="Helvetica"/>
        </w:rPr>
      </w:pPr>
      <w:r>
        <w:rPr>
          <w:rFonts w:ascii="Helvetica" w:hAnsi="Helvetica"/>
        </w:rPr>
        <w:t xml:space="preserve">               3:1ff).</w:t>
      </w:r>
    </w:p>
    <w:p w14:paraId="20060D7F" w14:textId="77777777" w:rsidR="00FA28E3" w:rsidRDefault="00FA28E3" w:rsidP="00F927D0">
      <w:pPr>
        <w:rPr>
          <w:rFonts w:ascii="Helvetica" w:hAnsi="Helvetica"/>
        </w:rPr>
      </w:pPr>
    </w:p>
    <w:p w14:paraId="23407EE1" w14:textId="590DC4E8" w:rsidR="00FA28E3" w:rsidRDefault="00FA28E3" w:rsidP="00F927D0">
      <w:pPr>
        <w:rPr>
          <w:rFonts w:ascii="Helvetica" w:hAnsi="Helvetica"/>
        </w:rPr>
      </w:pPr>
      <w:r>
        <w:rPr>
          <w:rFonts w:ascii="Helvetica" w:hAnsi="Helvetica"/>
        </w:rPr>
        <w:t>III.  Our objective as parents must be to create a trust relationship like the one that our heavenly Father has with us.</w:t>
      </w:r>
      <w:r w:rsidR="00DB4E3B">
        <w:rPr>
          <w:rFonts w:ascii="Helvetica" w:hAnsi="Helvetica"/>
        </w:rPr>
        <w:t xml:space="preserve">  </w:t>
      </w:r>
    </w:p>
    <w:p w14:paraId="1EC81699" w14:textId="77777777" w:rsidR="00FA28E3" w:rsidRDefault="00FA28E3" w:rsidP="00F927D0">
      <w:pPr>
        <w:rPr>
          <w:rFonts w:ascii="Helvetica" w:hAnsi="Helvetica"/>
        </w:rPr>
      </w:pPr>
    </w:p>
    <w:p w14:paraId="10A7D852" w14:textId="34A97C8D" w:rsidR="00FA28E3" w:rsidRDefault="00186881" w:rsidP="00F927D0">
      <w:pPr>
        <w:rPr>
          <w:rFonts w:ascii="Helvetica" w:hAnsi="Helvetica"/>
        </w:rPr>
      </w:pPr>
      <w:r>
        <w:rPr>
          <w:rFonts w:ascii="Helvetica" w:hAnsi="Helvetica"/>
        </w:rPr>
        <w:t xml:space="preserve">      </w:t>
      </w:r>
      <w:r w:rsidR="00FA28E3">
        <w:rPr>
          <w:rFonts w:ascii="Helvetica" w:hAnsi="Helvetica"/>
        </w:rPr>
        <w:t>A.  We must be unconditionally committed to the well-being of this child.</w:t>
      </w:r>
    </w:p>
    <w:p w14:paraId="12227139" w14:textId="7F7000AC" w:rsidR="00FA28E3" w:rsidRDefault="00186881" w:rsidP="00F927D0">
      <w:pPr>
        <w:rPr>
          <w:rFonts w:ascii="Helvetica" w:hAnsi="Helvetica"/>
        </w:rPr>
      </w:pPr>
      <w:r>
        <w:rPr>
          <w:rFonts w:ascii="Helvetica" w:hAnsi="Helvetica"/>
        </w:rPr>
        <w:t xml:space="preserve">          </w:t>
      </w:r>
      <w:r w:rsidR="00FA28E3">
        <w:rPr>
          <w:rFonts w:ascii="Helvetica" w:hAnsi="Helvetica"/>
        </w:rPr>
        <w:t xml:space="preserve"> 1.  It is a covenant (Deut. 4:23).</w:t>
      </w:r>
    </w:p>
    <w:p w14:paraId="12577D2C" w14:textId="759A41D3" w:rsidR="00FA28E3" w:rsidRDefault="00186881" w:rsidP="00F927D0">
      <w:pPr>
        <w:rPr>
          <w:rFonts w:ascii="Helvetica" w:hAnsi="Helvetica"/>
        </w:rPr>
      </w:pPr>
      <w:r>
        <w:rPr>
          <w:rFonts w:ascii="Helvetica" w:hAnsi="Helvetica"/>
        </w:rPr>
        <w:t xml:space="preserve">           </w:t>
      </w:r>
      <w:r w:rsidR="00FA28E3">
        <w:rPr>
          <w:rFonts w:ascii="Helvetica" w:hAnsi="Helvetica"/>
        </w:rPr>
        <w:t xml:space="preserve">2.  </w:t>
      </w:r>
      <w:r w:rsidR="006B29A4">
        <w:rPr>
          <w:rFonts w:ascii="Helvetica" w:hAnsi="Helvetica"/>
        </w:rPr>
        <w:t>God is committed to us in this way (Deut. 4:40).  He is acting for our good always.</w:t>
      </w:r>
    </w:p>
    <w:p w14:paraId="1060EB0D" w14:textId="5FFAA6FC" w:rsidR="006B29A4" w:rsidRDefault="006B29A4" w:rsidP="00F927D0">
      <w:pPr>
        <w:rPr>
          <w:rFonts w:ascii="Helvetica" w:hAnsi="Helvetica"/>
        </w:rPr>
      </w:pPr>
      <w:r>
        <w:rPr>
          <w:rFonts w:ascii="Helvetica" w:hAnsi="Helvetica"/>
        </w:rPr>
        <w:t xml:space="preserve">           3.  He loves us (Deut. 4:37).  Cf. Jn. 3:16; 1 Jn. 4:7ff, esp. 19.</w:t>
      </w:r>
    </w:p>
    <w:p w14:paraId="63B07DB6" w14:textId="2DE4FC05" w:rsidR="006B29A4" w:rsidRDefault="006B29A4" w:rsidP="00F927D0">
      <w:pPr>
        <w:rPr>
          <w:rFonts w:ascii="Helvetica" w:hAnsi="Helvetica"/>
        </w:rPr>
      </w:pPr>
      <w:r>
        <w:rPr>
          <w:rFonts w:ascii="Helvetica" w:hAnsi="Helvetica"/>
        </w:rPr>
        <w:t xml:space="preserve">           4.  He chose us (Deut. 4:37).  Cf. Eph. 1:4</w:t>
      </w:r>
    </w:p>
    <w:p w14:paraId="7125FFCD" w14:textId="44A529ED" w:rsidR="006B29A4" w:rsidRDefault="006B29A4" w:rsidP="00F927D0">
      <w:pPr>
        <w:rPr>
          <w:rFonts w:ascii="Helvetica" w:hAnsi="Helvetica"/>
        </w:rPr>
      </w:pPr>
      <w:r>
        <w:rPr>
          <w:rFonts w:ascii="Helvetica" w:hAnsi="Helvetica"/>
        </w:rPr>
        <w:t xml:space="preserve">           5.  He brought us out of Egypt (Deut. 4:37). Cf. 1 Cor. 10:1-6.</w:t>
      </w:r>
    </w:p>
    <w:p w14:paraId="4A30A472" w14:textId="77777777" w:rsidR="00DB4E3B" w:rsidRDefault="006B29A4" w:rsidP="00F927D0">
      <w:pPr>
        <w:rPr>
          <w:rFonts w:ascii="Helvetica" w:hAnsi="Helvetica"/>
        </w:rPr>
      </w:pPr>
      <w:r>
        <w:rPr>
          <w:rFonts w:ascii="Helvetica" w:hAnsi="Helvetica"/>
        </w:rPr>
        <w:t xml:space="preserve">      B.  We must be gracious with our children.</w:t>
      </w:r>
      <w:r w:rsidR="00DB4E3B">
        <w:rPr>
          <w:rFonts w:ascii="Helvetica" w:hAnsi="Helvetica"/>
        </w:rPr>
        <w:t xml:space="preserve">  Stern, stiff, demanding, angry, not so </w:t>
      </w:r>
    </w:p>
    <w:p w14:paraId="6941124C" w14:textId="2BA44E4A" w:rsidR="00DB4E3B" w:rsidRDefault="00DB4E3B" w:rsidP="00F927D0">
      <w:pPr>
        <w:rPr>
          <w:rFonts w:ascii="Helvetica" w:hAnsi="Helvetica"/>
        </w:rPr>
      </w:pPr>
      <w:r>
        <w:rPr>
          <w:rFonts w:ascii="Helvetica" w:hAnsi="Helvetica"/>
        </w:rPr>
        <w:t xml:space="preserve">           effective—macho worldly perspective.  Compassion, kindness, love is effective.</w:t>
      </w:r>
    </w:p>
    <w:p w14:paraId="0F464856" w14:textId="5AC1A179" w:rsidR="006B29A4" w:rsidRDefault="006B29A4" w:rsidP="00F927D0">
      <w:pPr>
        <w:rPr>
          <w:rFonts w:ascii="Helvetica" w:hAnsi="Helvetica"/>
        </w:rPr>
      </w:pPr>
      <w:r>
        <w:rPr>
          <w:rFonts w:ascii="Helvetica" w:hAnsi="Helvetica"/>
        </w:rPr>
        <w:t xml:space="preserve">            1.  They are going to sin, make mistakes, </w:t>
      </w:r>
      <w:r w:rsidR="002C3A6C">
        <w:rPr>
          <w:rFonts w:ascii="Helvetica" w:hAnsi="Helvetica"/>
        </w:rPr>
        <w:t>and use</w:t>
      </w:r>
      <w:r>
        <w:rPr>
          <w:rFonts w:ascii="Helvetica" w:hAnsi="Helvetica"/>
        </w:rPr>
        <w:t xml:space="preserve"> poor judgment.</w:t>
      </w:r>
    </w:p>
    <w:p w14:paraId="58481370" w14:textId="6672FE74" w:rsidR="006B29A4" w:rsidRDefault="006B29A4" w:rsidP="00F927D0">
      <w:pPr>
        <w:rPr>
          <w:rFonts w:ascii="Helvetica" w:hAnsi="Helvetica"/>
        </w:rPr>
      </w:pPr>
      <w:r>
        <w:rPr>
          <w:rFonts w:ascii="Helvetica" w:hAnsi="Helvetica"/>
        </w:rPr>
        <w:t xml:space="preserve">            2.  We must be flexible with them.</w:t>
      </w:r>
    </w:p>
    <w:p w14:paraId="365558D9" w14:textId="77777777" w:rsidR="005218FA" w:rsidRDefault="006B29A4" w:rsidP="00F927D0">
      <w:pPr>
        <w:rPr>
          <w:rFonts w:ascii="Helvetica" w:hAnsi="Helvetica"/>
        </w:rPr>
      </w:pPr>
      <w:r>
        <w:rPr>
          <w:rFonts w:ascii="Helvetica" w:hAnsi="Helvetica"/>
        </w:rPr>
        <w:t xml:space="preserve">            3.  “But when they do it is going to cost me!”  That’s right.  Just like our sin cost our </w:t>
      </w:r>
    </w:p>
    <w:p w14:paraId="433B5CB7" w14:textId="77777777" w:rsidR="005218FA" w:rsidRDefault="005218FA" w:rsidP="00F927D0">
      <w:pPr>
        <w:rPr>
          <w:rFonts w:ascii="Helvetica" w:hAnsi="Helvetica"/>
        </w:rPr>
      </w:pPr>
      <w:r>
        <w:rPr>
          <w:rFonts w:ascii="Helvetica" w:hAnsi="Helvetica"/>
        </w:rPr>
        <w:t xml:space="preserve">                 </w:t>
      </w:r>
      <w:r w:rsidR="006B29A4">
        <w:rPr>
          <w:rFonts w:ascii="Helvetica" w:hAnsi="Helvetica"/>
        </w:rPr>
        <w:t>Father</w:t>
      </w:r>
      <w:r>
        <w:rPr>
          <w:rFonts w:ascii="Helvetica" w:hAnsi="Helvetica"/>
        </w:rPr>
        <w:t xml:space="preserve"> the precious blood of His son, but such is the nature of unconditional </w:t>
      </w:r>
    </w:p>
    <w:p w14:paraId="10DC1735" w14:textId="30CE862E" w:rsidR="006B29A4" w:rsidRDefault="005218FA" w:rsidP="00F927D0">
      <w:pPr>
        <w:rPr>
          <w:rFonts w:ascii="Helvetica" w:hAnsi="Helvetica"/>
        </w:rPr>
      </w:pPr>
      <w:r>
        <w:rPr>
          <w:rFonts w:ascii="Helvetica" w:hAnsi="Helvetica"/>
        </w:rPr>
        <w:t xml:space="preserve">                 commitment and grace.</w:t>
      </w:r>
    </w:p>
    <w:p w14:paraId="7450095C" w14:textId="77777777" w:rsidR="005218FA" w:rsidRDefault="005218FA" w:rsidP="00F927D0">
      <w:pPr>
        <w:rPr>
          <w:rFonts w:ascii="Helvetica" w:hAnsi="Helvetica"/>
        </w:rPr>
      </w:pPr>
      <w:r>
        <w:rPr>
          <w:rFonts w:ascii="Helvetica" w:hAnsi="Helvetica"/>
        </w:rPr>
        <w:t xml:space="preserve">            4.  It is not without rules and expectations and appropriate responses.  Faith is the </w:t>
      </w:r>
    </w:p>
    <w:p w14:paraId="7DFE72EA" w14:textId="0C859538" w:rsidR="005218FA" w:rsidRDefault="005218FA" w:rsidP="00F927D0">
      <w:pPr>
        <w:rPr>
          <w:rFonts w:ascii="Helvetica" w:hAnsi="Helvetica"/>
        </w:rPr>
      </w:pPr>
      <w:r>
        <w:rPr>
          <w:rFonts w:ascii="Helvetica" w:hAnsi="Helvetica"/>
        </w:rPr>
        <w:t xml:space="preserve">                 appropriate response to God and faith is the appropriate response from our children.</w:t>
      </w:r>
    </w:p>
    <w:p w14:paraId="4A01E5D3" w14:textId="77777777" w:rsidR="005218FA" w:rsidRDefault="005218FA" w:rsidP="00F927D0">
      <w:pPr>
        <w:rPr>
          <w:rFonts w:ascii="Helvetica" w:hAnsi="Helvetica"/>
        </w:rPr>
      </w:pPr>
      <w:r>
        <w:rPr>
          <w:rFonts w:ascii="Helvetica" w:hAnsi="Helvetica"/>
        </w:rPr>
        <w:t xml:space="preserve">                 We do not respond to Him appropriately all the time even though He is the perfect </w:t>
      </w:r>
    </w:p>
    <w:p w14:paraId="6EBD6889" w14:textId="77777777" w:rsidR="005218FA" w:rsidRDefault="005218FA" w:rsidP="00F927D0">
      <w:pPr>
        <w:rPr>
          <w:rFonts w:ascii="Helvetica" w:hAnsi="Helvetica"/>
        </w:rPr>
      </w:pPr>
      <w:r>
        <w:rPr>
          <w:rFonts w:ascii="Helvetica" w:hAnsi="Helvetica"/>
        </w:rPr>
        <w:t xml:space="preserve">                 Father.  How can I expect my children to respond to me appropriately all the time </w:t>
      </w:r>
    </w:p>
    <w:p w14:paraId="7BBA4687" w14:textId="4286D748" w:rsidR="005218FA" w:rsidRDefault="005218FA" w:rsidP="00F927D0">
      <w:pPr>
        <w:rPr>
          <w:rFonts w:ascii="Helvetica" w:hAnsi="Helvetica"/>
        </w:rPr>
      </w:pPr>
      <w:r>
        <w:rPr>
          <w:rFonts w:ascii="Helvetica" w:hAnsi="Helvetica"/>
        </w:rPr>
        <w:t xml:space="preserve">                 given my imperfection?  But we can help them to see that we are on their side.</w:t>
      </w:r>
    </w:p>
    <w:p w14:paraId="6E1BFB5B" w14:textId="265B90E6" w:rsidR="005218FA" w:rsidRDefault="005218FA" w:rsidP="00F927D0">
      <w:pPr>
        <w:rPr>
          <w:rFonts w:ascii="Helvetica" w:hAnsi="Helvetica"/>
        </w:rPr>
      </w:pPr>
      <w:r>
        <w:rPr>
          <w:rFonts w:ascii="Helvetica" w:hAnsi="Helvetica"/>
        </w:rPr>
        <w:t xml:space="preserve">       C.  We can empower our children.</w:t>
      </w:r>
    </w:p>
    <w:p w14:paraId="1DA1E789" w14:textId="77777777" w:rsidR="005218FA" w:rsidRDefault="005218FA" w:rsidP="00F927D0">
      <w:pPr>
        <w:rPr>
          <w:rFonts w:ascii="Helvetica" w:hAnsi="Helvetica"/>
        </w:rPr>
      </w:pPr>
      <w:r>
        <w:rPr>
          <w:rFonts w:ascii="Helvetica" w:hAnsi="Helvetica"/>
        </w:rPr>
        <w:t xml:space="preserve">             1.  From our position of authority we can use our power to help them thrive.  Example </w:t>
      </w:r>
    </w:p>
    <w:p w14:paraId="49FDBD7F" w14:textId="0A602761" w:rsidR="005218FA" w:rsidRDefault="005218FA" w:rsidP="00F927D0">
      <w:pPr>
        <w:rPr>
          <w:rFonts w:ascii="Helvetica" w:hAnsi="Helvetica"/>
        </w:rPr>
      </w:pPr>
      <w:r>
        <w:rPr>
          <w:rFonts w:ascii="Helvetica" w:hAnsi="Helvetica"/>
        </w:rPr>
        <w:t xml:space="preserve">                  of educating them.</w:t>
      </w:r>
    </w:p>
    <w:p w14:paraId="61A5DC0F" w14:textId="77777777" w:rsidR="005218FA" w:rsidRDefault="005218FA" w:rsidP="00F927D0">
      <w:pPr>
        <w:rPr>
          <w:rFonts w:ascii="Helvetica" w:hAnsi="Helvetica"/>
        </w:rPr>
      </w:pPr>
      <w:r>
        <w:rPr>
          <w:rFonts w:ascii="Helvetica" w:hAnsi="Helvetica"/>
        </w:rPr>
        <w:t xml:space="preserve">             2.  We use our money, our time and our energy to help them be all they can be.</w:t>
      </w:r>
    </w:p>
    <w:p w14:paraId="667505AD" w14:textId="77777777" w:rsidR="005218FA" w:rsidRDefault="005218FA" w:rsidP="00F927D0">
      <w:pPr>
        <w:rPr>
          <w:rFonts w:ascii="Helvetica" w:hAnsi="Helvetica"/>
        </w:rPr>
      </w:pPr>
      <w:r>
        <w:rPr>
          <w:rFonts w:ascii="Helvetica" w:hAnsi="Helvetica"/>
        </w:rPr>
        <w:t xml:space="preserve">             3.  We can lift them up when they fall.  We can forgive them when they sin.  We can </w:t>
      </w:r>
    </w:p>
    <w:p w14:paraId="21D28047" w14:textId="5068D09A" w:rsidR="005218FA" w:rsidRDefault="005218FA" w:rsidP="00F927D0">
      <w:pPr>
        <w:rPr>
          <w:rFonts w:ascii="Helvetica" w:hAnsi="Helvetica"/>
        </w:rPr>
      </w:pPr>
      <w:r>
        <w:rPr>
          <w:rFonts w:ascii="Helvetica" w:hAnsi="Helvetica"/>
        </w:rPr>
        <w:t xml:space="preserve">                  discipline them to be all they can be (Heb. 12:4-13). </w:t>
      </w:r>
    </w:p>
    <w:p w14:paraId="60178354" w14:textId="01161020" w:rsidR="005218FA" w:rsidRDefault="005218FA" w:rsidP="00F927D0">
      <w:pPr>
        <w:rPr>
          <w:rFonts w:ascii="Helvetica" w:hAnsi="Helvetica"/>
        </w:rPr>
      </w:pPr>
      <w:r>
        <w:rPr>
          <w:rFonts w:ascii="Helvetica" w:hAnsi="Helvetica"/>
        </w:rPr>
        <w:t xml:space="preserve">             4.  We cannot abandon them.  We cannot turn our heart away from them.</w:t>
      </w:r>
    </w:p>
    <w:p w14:paraId="55423F5D" w14:textId="77777777" w:rsidR="00D33C51" w:rsidRDefault="00D33C51" w:rsidP="00F927D0">
      <w:pPr>
        <w:rPr>
          <w:rFonts w:ascii="Helvetica" w:hAnsi="Helvetica"/>
        </w:rPr>
      </w:pPr>
      <w:r>
        <w:rPr>
          <w:rFonts w:ascii="Helvetica" w:hAnsi="Helvetica"/>
        </w:rPr>
        <w:t xml:space="preserve">        D.  It is out of this kind of trust relationship that intimacy (closeness, rather than distance) </w:t>
      </w:r>
    </w:p>
    <w:p w14:paraId="68B03FA2" w14:textId="77777777" w:rsidR="00DB4E3B" w:rsidRDefault="00DB4E3B" w:rsidP="00F927D0">
      <w:pPr>
        <w:rPr>
          <w:rFonts w:ascii="Helvetica" w:hAnsi="Helvetica"/>
        </w:rPr>
      </w:pPr>
      <w:r>
        <w:rPr>
          <w:rFonts w:ascii="Helvetica" w:hAnsi="Helvetica"/>
        </w:rPr>
        <w:t xml:space="preserve">             occurs (Cf. Titus 1:6:  “children who believe (are faithful)—some interpret this to be </w:t>
      </w:r>
    </w:p>
    <w:p w14:paraId="625E09B5" w14:textId="77777777" w:rsidR="00DB4E3B" w:rsidRDefault="00DB4E3B" w:rsidP="00F927D0">
      <w:pPr>
        <w:rPr>
          <w:rFonts w:ascii="Helvetica" w:hAnsi="Helvetica"/>
        </w:rPr>
      </w:pPr>
      <w:r>
        <w:rPr>
          <w:rFonts w:ascii="Helvetica" w:hAnsi="Helvetica"/>
        </w:rPr>
        <w:t xml:space="preserve">             faithful to their father as evidenced by their not being accused of dissipation or </w:t>
      </w:r>
    </w:p>
    <w:p w14:paraId="77C85E7B" w14:textId="77777777" w:rsidR="00DB4E3B" w:rsidRDefault="00DB4E3B" w:rsidP="00F927D0">
      <w:pPr>
        <w:rPr>
          <w:rFonts w:ascii="Helvetica" w:hAnsi="Helvetica"/>
        </w:rPr>
      </w:pPr>
      <w:r>
        <w:rPr>
          <w:rFonts w:ascii="Helvetica" w:hAnsi="Helvetica"/>
        </w:rPr>
        <w:t xml:space="preserve">             rebellion.  My point would be that fathers must create the environment for such trust to </w:t>
      </w:r>
    </w:p>
    <w:p w14:paraId="41CE9C55" w14:textId="395E1464" w:rsidR="00D33C51" w:rsidRDefault="00DB4E3B" w:rsidP="00F927D0">
      <w:pPr>
        <w:rPr>
          <w:rFonts w:ascii="Helvetica" w:hAnsi="Helvetica"/>
        </w:rPr>
      </w:pPr>
      <w:r>
        <w:rPr>
          <w:rFonts w:ascii="Helvetica" w:hAnsi="Helvetica"/>
        </w:rPr>
        <w:t xml:space="preserve">             develop.). </w:t>
      </w:r>
    </w:p>
    <w:p w14:paraId="1A1D1F32" w14:textId="6A42771C" w:rsidR="00D33C51" w:rsidRDefault="00D33C51" w:rsidP="00F927D0">
      <w:pPr>
        <w:rPr>
          <w:rFonts w:ascii="Helvetica" w:hAnsi="Helvetica"/>
        </w:rPr>
      </w:pPr>
      <w:r>
        <w:rPr>
          <w:rFonts w:ascii="Helvetica" w:hAnsi="Helvetica"/>
        </w:rPr>
        <w:t xml:space="preserve">        E.  Act deliberately.</w:t>
      </w:r>
    </w:p>
    <w:p w14:paraId="119B474F" w14:textId="77777777" w:rsidR="00D33C51" w:rsidRDefault="00D33C51" w:rsidP="00F927D0">
      <w:pPr>
        <w:rPr>
          <w:rFonts w:ascii="Helvetica" w:hAnsi="Helvetica"/>
        </w:rPr>
      </w:pPr>
      <w:r>
        <w:rPr>
          <w:rFonts w:ascii="Helvetica" w:hAnsi="Helvetica"/>
        </w:rPr>
        <w:t xml:space="preserve">             1.  Fathers, exercise your spiritual leadership here.  Mothers are critical, but father’s </w:t>
      </w:r>
    </w:p>
    <w:p w14:paraId="12E064FC" w14:textId="07032EB2" w:rsidR="00D33C51" w:rsidRDefault="00D33C51" w:rsidP="00F927D0">
      <w:pPr>
        <w:rPr>
          <w:rFonts w:ascii="Helvetica" w:hAnsi="Helvetica"/>
        </w:rPr>
      </w:pPr>
      <w:r>
        <w:rPr>
          <w:rFonts w:ascii="Helvetica" w:hAnsi="Helvetica"/>
        </w:rPr>
        <w:t xml:space="preserve">                  especially so.</w:t>
      </w:r>
    </w:p>
    <w:p w14:paraId="76B4A2FD" w14:textId="77777777" w:rsidR="00290A88" w:rsidRDefault="00D33C51" w:rsidP="00F927D0">
      <w:pPr>
        <w:rPr>
          <w:rFonts w:ascii="Helvetica" w:hAnsi="Helvetica"/>
        </w:rPr>
      </w:pPr>
      <w:r>
        <w:rPr>
          <w:rFonts w:ascii="Helvetica" w:hAnsi="Helvetica"/>
        </w:rPr>
        <w:t xml:space="preserve">             2.  Spend time.  </w:t>
      </w:r>
      <w:r w:rsidR="00290A88">
        <w:rPr>
          <w:rFonts w:ascii="Helvetica" w:hAnsi="Helvetica"/>
        </w:rPr>
        <w:t xml:space="preserve">Eat together.  </w:t>
      </w:r>
      <w:r>
        <w:rPr>
          <w:rFonts w:ascii="Helvetica" w:hAnsi="Helvetica"/>
        </w:rPr>
        <w:t xml:space="preserve">Other responsibilities interfere—work.  But why are you </w:t>
      </w:r>
    </w:p>
    <w:p w14:paraId="54ED1BCC" w14:textId="77777777" w:rsidR="00290A88" w:rsidRDefault="00290A88" w:rsidP="00F927D0">
      <w:pPr>
        <w:rPr>
          <w:rFonts w:ascii="Helvetica" w:hAnsi="Helvetica"/>
        </w:rPr>
      </w:pPr>
      <w:r>
        <w:rPr>
          <w:rFonts w:ascii="Helvetica" w:hAnsi="Helvetica"/>
        </w:rPr>
        <w:t xml:space="preserve">                  </w:t>
      </w:r>
      <w:r w:rsidR="00D33C51">
        <w:rPr>
          <w:rFonts w:ascii="Helvetica" w:hAnsi="Helvetica"/>
        </w:rPr>
        <w:t xml:space="preserve">working?  Is it not for your family?  Or is it for your good feeling about yourself and </w:t>
      </w:r>
    </w:p>
    <w:p w14:paraId="17C6C89F" w14:textId="4F2868F6" w:rsidR="00D33C51" w:rsidRDefault="00290A88" w:rsidP="00F927D0">
      <w:pPr>
        <w:rPr>
          <w:rFonts w:ascii="Helvetica" w:hAnsi="Helvetica"/>
        </w:rPr>
      </w:pPr>
      <w:r>
        <w:rPr>
          <w:rFonts w:ascii="Helvetica" w:hAnsi="Helvetica"/>
        </w:rPr>
        <w:t xml:space="preserve">                  </w:t>
      </w:r>
      <w:r w:rsidR="00D33C51">
        <w:rPr>
          <w:rFonts w:ascii="Helvetica" w:hAnsi="Helvetica"/>
        </w:rPr>
        <w:t xml:space="preserve">your accomplishments?  Turn your heart toward your children, not toward yourself, </w:t>
      </w:r>
    </w:p>
    <w:p w14:paraId="6790CD8A" w14:textId="0C86D624" w:rsidR="00FA28E3" w:rsidRDefault="00D33C51" w:rsidP="00F927D0">
      <w:pPr>
        <w:rPr>
          <w:rFonts w:ascii="Helvetica" w:hAnsi="Helvetica"/>
        </w:rPr>
      </w:pPr>
      <w:r>
        <w:rPr>
          <w:rFonts w:ascii="Helvetica" w:hAnsi="Helvetica"/>
        </w:rPr>
        <w:t xml:space="preserve">                  building a business, etc.</w:t>
      </w:r>
    </w:p>
    <w:p w14:paraId="2023183D" w14:textId="2B6E9F47" w:rsidR="00D33C51" w:rsidRDefault="00D33C51" w:rsidP="00F927D0">
      <w:pPr>
        <w:rPr>
          <w:rFonts w:ascii="Helvetica" w:hAnsi="Helvetica"/>
        </w:rPr>
      </w:pPr>
      <w:r>
        <w:rPr>
          <w:rFonts w:ascii="Helvetica" w:hAnsi="Helvetica"/>
        </w:rPr>
        <w:t xml:space="preserve">             3.  Look for things you can do!</w:t>
      </w:r>
    </w:p>
    <w:p w14:paraId="2BD1D1E9" w14:textId="77777777" w:rsidR="00D33C51" w:rsidRDefault="00D33C51" w:rsidP="00F927D0">
      <w:pPr>
        <w:rPr>
          <w:rFonts w:ascii="Helvetica" w:hAnsi="Helvetica"/>
        </w:rPr>
      </w:pPr>
    </w:p>
    <w:p w14:paraId="4DE13325" w14:textId="3C56E289" w:rsidR="00D33C51" w:rsidRDefault="00D33C51" w:rsidP="00F927D0">
      <w:pPr>
        <w:rPr>
          <w:rFonts w:ascii="Helvetica" w:hAnsi="Helvetica"/>
        </w:rPr>
      </w:pPr>
      <w:r>
        <w:rPr>
          <w:rFonts w:ascii="Helvetica" w:hAnsi="Helvetica"/>
        </w:rPr>
        <w:t>IV.  Not only does God give us His example to follow; He instructs us.  We must communicate our faith through instruction!</w:t>
      </w:r>
    </w:p>
    <w:p w14:paraId="6CE8DC43" w14:textId="77777777" w:rsidR="00D33C51" w:rsidRDefault="00D33C51" w:rsidP="00F927D0">
      <w:pPr>
        <w:rPr>
          <w:rFonts w:ascii="Helvetica" w:hAnsi="Helvetica"/>
        </w:rPr>
      </w:pPr>
    </w:p>
    <w:p w14:paraId="6C3D86B2" w14:textId="73FCF3A2" w:rsidR="00D33C51" w:rsidRDefault="00D33C51" w:rsidP="00F927D0">
      <w:pPr>
        <w:rPr>
          <w:rFonts w:ascii="Helvetica" w:hAnsi="Helvetica"/>
        </w:rPr>
      </w:pPr>
      <w:r>
        <w:rPr>
          <w:rFonts w:ascii="Helvetica" w:hAnsi="Helvetica"/>
        </w:rPr>
        <w:t xml:space="preserve">      A.  “You shall teach them diligently” (Deut. 6:7).</w:t>
      </w:r>
    </w:p>
    <w:p w14:paraId="4A1B7C12" w14:textId="7776DDC9" w:rsidR="00D33C51" w:rsidRDefault="00D33C51" w:rsidP="00F927D0">
      <w:pPr>
        <w:rPr>
          <w:rFonts w:ascii="Helvetica" w:hAnsi="Helvetica"/>
        </w:rPr>
      </w:pPr>
      <w:r>
        <w:rPr>
          <w:rFonts w:ascii="Helvetica" w:hAnsi="Helvetica"/>
        </w:rPr>
        <w:t xml:space="preserve">      B.  </w:t>
      </w:r>
      <w:r w:rsidR="00C863F6">
        <w:rPr>
          <w:rFonts w:ascii="Helvetica" w:hAnsi="Helvetica"/>
        </w:rPr>
        <w:t>I highly recommend doing some kind of daily devotional study with your children.</w:t>
      </w:r>
    </w:p>
    <w:p w14:paraId="1C3D51C6" w14:textId="469E80B4" w:rsidR="00C863F6" w:rsidRDefault="00C863F6" w:rsidP="00F927D0">
      <w:pPr>
        <w:rPr>
          <w:rFonts w:ascii="Helvetica" w:hAnsi="Helvetica"/>
        </w:rPr>
      </w:pPr>
      <w:r>
        <w:rPr>
          <w:rFonts w:ascii="Helvetica" w:hAnsi="Helvetica"/>
        </w:rPr>
        <w:t xml:space="preserve">           1.  The problem some have with this is they make it a difficult task.</w:t>
      </w:r>
    </w:p>
    <w:p w14:paraId="26276574" w14:textId="00D170B8" w:rsidR="00C863F6" w:rsidRDefault="00C863F6" w:rsidP="00F927D0">
      <w:pPr>
        <w:rPr>
          <w:rFonts w:ascii="Helvetica" w:hAnsi="Helvetica"/>
        </w:rPr>
      </w:pPr>
      <w:r>
        <w:rPr>
          <w:rFonts w:ascii="Helvetica" w:hAnsi="Helvetica"/>
        </w:rPr>
        <w:t xml:space="preserve">           2.  Make it simple.  Short.  Relevant.</w:t>
      </w:r>
    </w:p>
    <w:p w14:paraId="3D09C38D" w14:textId="77777777" w:rsidR="00186881" w:rsidRDefault="00186881" w:rsidP="00F927D0">
      <w:pPr>
        <w:rPr>
          <w:rFonts w:ascii="Helvetica" w:hAnsi="Helvetica"/>
        </w:rPr>
      </w:pPr>
      <w:r>
        <w:rPr>
          <w:rFonts w:ascii="Helvetica" w:hAnsi="Helvetica"/>
        </w:rPr>
        <w:t xml:space="preserve">           3.  Don’t condemn yourself for missing a night, or a week, come back to it and keep </w:t>
      </w:r>
    </w:p>
    <w:p w14:paraId="028D5372" w14:textId="4C68B365" w:rsidR="00186881" w:rsidRDefault="00186881" w:rsidP="00F927D0">
      <w:pPr>
        <w:rPr>
          <w:rFonts w:ascii="Helvetica" w:hAnsi="Helvetica"/>
        </w:rPr>
      </w:pPr>
      <w:r>
        <w:rPr>
          <w:rFonts w:ascii="Helvetica" w:hAnsi="Helvetica"/>
        </w:rPr>
        <w:t xml:space="preserve">                going.  Don’t quit!</w:t>
      </w:r>
    </w:p>
    <w:p w14:paraId="5216E86A" w14:textId="26841CB9" w:rsidR="00C863F6" w:rsidRDefault="00C863F6" w:rsidP="00F927D0">
      <w:pPr>
        <w:rPr>
          <w:rFonts w:ascii="Helvetica" w:hAnsi="Helvetica"/>
        </w:rPr>
      </w:pPr>
      <w:r>
        <w:rPr>
          <w:rFonts w:ascii="Helvetica" w:hAnsi="Helvetica"/>
        </w:rPr>
        <w:t xml:space="preserve">      C.  “I don’t know how.” </w:t>
      </w:r>
    </w:p>
    <w:p w14:paraId="4802D362" w14:textId="2F743C6E" w:rsidR="00C863F6" w:rsidRDefault="00C863F6" w:rsidP="00F927D0">
      <w:pPr>
        <w:rPr>
          <w:rFonts w:ascii="Helvetica" w:hAnsi="Helvetica"/>
        </w:rPr>
      </w:pPr>
      <w:r>
        <w:rPr>
          <w:rFonts w:ascii="Helvetica" w:hAnsi="Helvetica"/>
        </w:rPr>
        <w:t xml:space="preserve">      D.  Some suggestions.</w:t>
      </w:r>
    </w:p>
    <w:p w14:paraId="193F1C08" w14:textId="62AFE5FF" w:rsidR="00C863F6" w:rsidRDefault="00C863F6" w:rsidP="00F927D0">
      <w:pPr>
        <w:rPr>
          <w:rFonts w:ascii="Helvetica" w:hAnsi="Helvetica"/>
        </w:rPr>
      </w:pPr>
      <w:r>
        <w:rPr>
          <w:rFonts w:ascii="Helvetica" w:hAnsi="Helvetica"/>
        </w:rPr>
        <w:t xml:space="preserve">            1.  Time at night to read, to talk, to pray as part of </w:t>
      </w:r>
      <w:r w:rsidR="002C3A6C">
        <w:rPr>
          <w:rFonts w:ascii="Helvetica" w:hAnsi="Helvetica"/>
        </w:rPr>
        <w:t>bedtime</w:t>
      </w:r>
      <w:r>
        <w:rPr>
          <w:rFonts w:ascii="Helvetica" w:hAnsi="Helvetica"/>
        </w:rPr>
        <w:t xml:space="preserve"> routine.</w:t>
      </w:r>
    </w:p>
    <w:p w14:paraId="7D379AA5" w14:textId="62831213" w:rsidR="00C863F6" w:rsidRDefault="00C863F6" w:rsidP="00F927D0">
      <w:pPr>
        <w:rPr>
          <w:rFonts w:ascii="Helvetica" w:hAnsi="Helvetica"/>
        </w:rPr>
      </w:pPr>
      <w:r>
        <w:rPr>
          <w:rFonts w:ascii="Helvetica" w:hAnsi="Helvetica"/>
        </w:rPr>
        <w:t xml:space="preserve">            2.  Books like the Arch Book Series, Bible “Story” Books, Mrs. Lee’s Books, Etc.  </w:t>
      </w:r>
    </w:p>
    <w:p w14:paraId="629AAA45" w14:textId="227649B8" w:rsidR="00C863F6" w:rsidRDefault="00C863F6" w:rsidP="00F927D0">
      <w:pPr>
        <w:rPr>
          <w:rFonts w:ascii="Helvetica" w:hAnsi="Helvetica"/>
        </w:rPr>
      </w:pPr>
      <w:r>
        <w:rPr>
          <w:rFonts w:ascii="Helvetica" w:hAnsi="Helvetica"/>
        </w:rPr>
        <w:t xml:space="preserve">                 Video materials.</w:t>
      </w:r>
      <w:r w:rsidR="0099663C">
        <w:rPr>
          <w:rFonts w:ascii="Helvetica" w:hAnsi="Helvetica"/>
        </w:rPr>
        <w:t xml:space="preserve">  Internet materials.</w:t>
      </w:r>
    </w:p>
    <w:p w14:paraId="59594A27" w14:textId="1355EF9C" w:rsidR="00C863F6" w:rsidRDefault="00C863F6" w:rsidP="00F927D0">
      <w:pPr>
        <w:rPr>
          <w:rFonts w:ascii="Helvetica" w:hAnsi="Helvetica"/>
        </w:rPr>
      </w:pPr>
      <w:r>
        <w:rPr>
          <w:rFonts w:ascii="Helvetica" w:hAnsi="Helvetica"/>
        </w:rPr>
        <w:t xml:space="preserve">            3.  Daily Family Bible Reader, Don Bassett.</w:t>
      </w:r>
    </w:p>
    <w:p w14:paraId="68942104" w14:textId="77777777" w:rsidR="0099663C" w:rsidRDefault="00C863F6" w:rsidP="00F927D0">
      <w:pPr>
        <w:rPr>
          <w:rFonts w:ascii="Helvetica" w:hAnsi="Helvetica"/>
        </w:rPr>
      </w:pPr>
      <w:r>
        <w:rPr>
          <w:rFonts w:ascii="Helvetica" w:hAnsi="Helvetica"/>
        </w:rPr>
        <w:t xml:space="preserve">            4.  “Our Spiritual Heritage” Curriculum.  A family based curriculum designed to focus on </w:t>
      </w:r>
    </w:p>
    <w:p w14:paraId="0FE3ACC4" w14:textId="77777777" w:rsidR="0099663C" w:rsidRDefault="0099663C" w:rsidP="00F927D0">
      <w:pPr>
        <w:rPr>
          <w:rFonts w:ascii="Helvetica" w:hAnsi="Helvetica"/>
        </w:rPr>
      </w:pPr>
      <w:r>
        <w:rPr>
          <w:rFonts w:ascii="Helvetica" w:hAnsi="Helvetica"/>
        </w:rPr>
        <w:t xml:space="preserve">                 </w:t>
      </w:r>
      <w:r w:rsidR="00C863F6">
        <w:rPr>
          <w:rFonts w:ascii="Helvetica" w:hAnsi="Helvetica"/>
        </w:rPr>
        <w:t xml:space="preserve">the family responsibility used in the Bible classroom as follow up to what parents </w:t>
      </w:r>
    </w:p>
    <w:p w14:paraId="01BB8E7D" w14:textId="27C6F442" w:rsidR="00C863F6" w:rsidRDefault="0099663C" w:rsidP="00F927D0">
      <w:pPr>
        <w:rPr>
          <w:rFonts w:ascii="Helvetica" w:hAnsi="Helvetica"/>
        </w:rPr>
      </w:pPr>
      <w:r>
        <w:rPr>
          <w:rFonts w:ascii="Helvetica" w:hAnsi="Helvetica"/>
        </w:rPr>
        <w:t xml:space="preserve">                 </w:t>
      </w:r>
      <w:r w:rsidR="00C863F6">
        <w:rPr>
          <w:rFonts w:ascii="Helvetica" w:hAnsi="Helvetica"/>
        </w:rPr>
        <w:t>have done throughout the week.</w:t>
      </w:r>
      <w:r>
        <w:rPr>
          <w:rFonts w:ascii="Helvetica" w:hAnsi="Helvetica"/>
        </w:rPr>
        <w:t xml:space="preserve">  </w:t>
      </w:r>
      <w:r w:rsidR="002C3A6C">
        <w:rPr>
          <w:rFonts w:ascii="Helvetica" w:hAnsi="Helvetica"/>
        </w:rPr>
        <w:t>It h</w:t>
      </w:r>
      <w:r>
        <w:rPr>
          <w:rFonts w:ascii="Helvetica" w:hAnsi="Helvetica"/>
        </w:rPr>
        <w:t>as daily activities</w:t>
      </w:r>
      <w:r w:rsidR="002C3A6C">
        <w:rPr>
          <w:rFonts w:ascii="Helvetica" w:hAnsi="Helvetica"/>
        </w:rPr>
        <w:t xml:space="preserve"> done at home</w:t>
      </w:r>
      <w:r>
        <w:rPr>
          <w:rFonts w:ascii="Helvetica" w:hAnsi="Helvetica"/>
        </w:rPr>
        <w:t>.</w:t>
      </w:r>
    </w:p>
    <w:p w14:paraId="0F18BA5E" w14:textId="6B14BCD6" w:rsidR="0099663C" w:rsidRDefault="0099663C" w:rsidP="00F927D0">
      <w:pPr>
        <w:rPr>
          <w:rFonts w:ascii="Helvetica" w:hAnsi="Helvetica"/>
        </w:rPr>
      </w:pPr>
      <w:r>
        <w:rPr>
          <w:rFonts w:ascii="Helvetica" w:hAnsi="Helvetica"/>
        </w:rPr>
        <w:t xml:space="preserve">            5.  Integrate singing, prayer.</w:t>
      </w:r>
    </w:p>
    <w:p w14:paraId="530111CD" w14:textId="4FF92C5E" w:rsidR="0099663C" w:rsidRDefault="0099663C" w:rsidP="00F927D0">
      <w:pPr>
        <w:rPr>
          <w:rFonts w:ascii="Helvetica" w:hAnsi="Helvetica"/>
        </w:rPr>
      </w:pPr>
      <w:r>
        <w:rPr>
          <w:rFonts w:ascii="Helvetica" w:hAnsi="Helvetica"/>
        </w:rPr>
        <w:t xml:space="preserve">            6.  Be flexible.  Change as children get older.</w:t>
      </w:r>
    </w:p>
    <w:p w14:paraId="1D0E876A" w14:textId="77777777" w:rsidR="0099663C" w:rsidRDefault="0099663C" w:rsidP="00F927D0">
      <w:pPr>
        <w:rPr>
          <w:rFonts w:ascii="Helvetica" w:hAnsi="Helvetica"/>
        </w:rPr>
      </w:pPr>
      <w:r>
        <w:rPr>
          <w:rFonts w:ascii="Helvetica" w:hAnsi="Helvetica"/>
        </w:rPr>
        <w:t xml:space="preserve">            7.  Last year at Thanksgiving we meet with your children and grandchildren at the Lake.  </w:t>
      </w:r>
    </w:p>
    <w:p w14:paraId="4BFD1F3E" w14:textId="77777777" w:rsidR="0099663C" w:rsidRDefault="0099663C" w:rsidP="00F927D0">
      <w:pPr>
        <w:rPr>
          <w:rFonts w:ascii="Helvetica" w:hAnsi="Helvetica"/>
        </w:rPr>
      </w:pPr>
      <w:r>
        <w:rPr>
          <w:rFonts w:ascii="Helvetica" w:hAnsi="Helvetica"/>
        </w:rPr>
        <w:t xml:space="preserve">                 Rented house.  Did Bible studies about the responsibilities we have as parents and </w:t>
      </w:r>
    </w:p>
    <w:p w14:paraId="159D5601" w14:textId="690F4A92" w:rsidR="0099663C" w:rsidRDefault="0099663C" w:rsidP="00F927D0">
      <w:pPr>
        <w:rPr>
          <w:rFonts w:ascii="Helvetica" w:hAnsi="Helvetica"/>
        </w:rPr>
      </w:pPr>
      <w:r>
        <w:rPr>
          <w:rFonts w:ascii="Helvetica" w:hAnsi="Helvetica"/>
        </w:rPr>
        <w:t xml:space="preserve">                 grandparents to train our children and grandchildren.  Did three studies in 2-3 days.</w:t>
      </w:r>
    </w:p>
    <w:p w14:paraId="0AACBD40" w14:textId="760E6CF1" w:rsidR="0099663C" w:rsidRDefault="0099663C" w:rsidP="00F927D0">
      <w:pPr>
        <w:rPr>
          <w:rFonts w:ascii="Helvetica" w:hAnsi="Helvetica"/>
        </w:rPr>
      </w:pPr>
      <w:r>
        <w:rPr>
          <w:rFonts w:ascii="Helvetica" w:hAnsi="Helvetica"/>
        </w:rPr>
        <w:t xml:space="preserve">                 What they enjoyed most about it?  “The Bible studies.”</w:t>
      </w:r>
    </w:p>
    <w:p w14:paraId="2BA95A63" w14:textId="77777777" w:rsidR="00290A88" w:rsidRDefault="00290A88" w:rsidP="00F927D0">
      <w:pPr>
        <w:rPr>
          <w:rFonts w:ascii="Helvetica" w:hAnsi="Helvetica"/>
        </w:rPr>
      </w:pPr>
      <w:r>
        <w:rPr>
          <w:rFonts w:ascii="Helvetica" w:hAnsi="Helvetica"/>
        </w:rPr>
        <w:t xml:space="preserve">            8.  Motorcycle trips with studies about spiritual things.  Those trips were kind of </w:t>
      </w:r>
    </w:p>
    <w:p w14:paraId="03FF9A3E" w14:textId="01A73B2A" w:rsidR="00290A88" w:rsidRDefault="00290A88" w:rsidP="00F927D0">
      <w:pPr>
        <w:rPr>
          <w:rFonts w:ascii="Helvetica" w:hAnsi="Helvetica"/>
        </w:rPr>
      </w:pPr>
      <w:r>
        <w:rPr>
          <w:rFonts w:ascii="Helvetica" w:hAnsi="Helvetica"/>
        </w:rPr>
        <w:t xml:space="preserve">                 memorials in their transition to manhood.</w:t>
      </w:r>
    </w:p>
    <w:p w14:paraId="5C4F8965" w14:textId="77777777" w:rsidR="00290A88" w:rsidRDefault="00290A88" w:rsidP="00F927D0">
      <w:pPr>
        <w:rPr>
          <w:rFonts w:ascii="Helvetica" w:hAnsi="Helvetica"/>
        </w:rPr>
      </w:pPr>
    </w:p>
    <w:p w14:paraId="7256D456" w14:textId="5455BB49" w:rsidR="00290A88" w:rsidRDefault="00290A88" w:rsidP="00F927D0">
      <w:pPr>
        <w:rPr>
          <w:rFonts w:ascii="Helvetica" w:hAnsi="Helvetica"/>
        </w:rPr>
      </w:pPr>
      <w:r>
        <w:rPr>
          <w:rFonts w:ascii="Helvetica" w:hAnsi="Helvetica"/>
        </w:rPr>
        <w:t>Conclusion:</w:t>
      </w:r>
    </w:p>
    <w:p w14:paraId="07956A37" w14:textId="77777777" w:rsidR="00290A88" w:rsidRDefault="00290A88" w:rsidP="00F927D0">
      <w:pPr>
        <w:rPr>
          <w:rFonts w:ascii="Helvetica" w:hAnsi="Helvetica"/>
        </w:rPr>
      </w:pPr>
    </w:p>
    <w:p w14:paraId="77FEC605" w14:textId="0DAA7D19" w:rsidR="00290A88" w:rsidRDefault="00290A88" w:rsidP="00F927D0">
      <w:pPr>
        <w:rPr>
          <w:rFonts w:ascii="Helvetica" w:hAnsi="Helvetica"/>
        </w:rPr>
      </w:pPr>
      <w:r>
        <w:rPr>
          <w:rFonts w:ascii="Helvetica" w:hAnsi="Helvetica"/>
        </w:rPr>
        <w:t xml:space="preserve">1.  </w:t>
      </w:r>
      <w:r w:rsidR="00186881">
        <w:rPr>
          <w:rFonts w:ascii="Helvetica" w:hAnsi="Helvetica"/>
        </w:rPr>
        <w:t>I have made a lot of mistakes as a parent.</w:t>
      </w:r>
    </w:p>
    <w:p w14:paraId="627DC2E4" w14:textId="3D04906F" w:rsidR="00186881" w:rsidRDefault="00186881" w:rsidP="00F927D0">
      <w:pPr>
        <w:rPr>
          <w:rFonts w:ascii="Helvetica" w:hAnsi="Helvetica"/>
        </w:rPr>
      </w:pPr>
      <w:r>
        <w:rPr>
          <w:rFonts w:ascii="Helvetica" w:hAnsi="Helvetica"/>
        </w:rPr>
        <w:t>2.  I hope that my children will forgive me.</w:t>
      </w:r>
    </w:p>
    <w:p w14:paraId="608DDA82" w14:textId="33442A0B" w:rsidR="00186881" w:rsidRDefault="00186881" w:rsidP="00F927D0">
      <w:pPr>
        <w:rPr>
          <w:rFonts w:ascii="Helvetica" w:hAnsi="Helvetica"/>
        </w:rPr>
      </w:pPr>
      <w:r>
        <w:rPr>
          <w:rFonts w:ascii="Helvetica" w:hAnsi="Helvetica"/>
        </w:rPr>
        <w:t>3.  But we cannot allow our guilt and grief over our failures to hamper us from doing what needs to be</w:t>
      </w:r>
      <w:r w:rsidR="00DB4E3B">
        <w:rPr>
          <w:rFonts w:ascii="Helvetica" w:hAnsi="Helvetica"/>
        </w:rPr>
        <w:t xml:space="preserve"> done now</w:t>
      </w:r>
      <w:r>
        <w:rPr>
          <w:rFonts w:ascii="Helvetica" w:hAnsi="Helvetica"/>
        </w:rPr>
        <w:t>.</w:t>
      </w:r>
    </w:p>
    <w:p w14:paraId="7325B8AE" w14:textId="7B114AE9" w:rsidR="00186881" w:rsidRDefault="00186881" w:rsidP="00F927D0">
      <w:pPr>
        <w:rPr>
          <w:rFonts w:ascii="Helvetica" w:hAnsi="Helvetica"/>
        </w:rPr>
      </w:pPr>
      <w:r>
        <w:rPr>
          <w:rFonts w:ascii="Helvetica" w:hAnsi="Helvetica"/>
        </w:rPr>
        <w:t xml:space="preserve">4.  “But my </w:t>
      </w:r>
      <w:r w:rsidR="00DB4E3B">
        <w:rPr>
          <w:rFonts w:ascii="Helvetica" w:hAnsi="Helvetica"/>
        </w:rPr>
        <w:t xml:space="preserve">grown </w:t>
      </w:r>
      <w:r>
        <w:rPr>
          <w:rFonts w:ascii="Helvetica" w:hAnsi="Helvetica"/>
        </w:rPr>
        <w:t>children are unfaithful.”  Recommend Rob Rienow’s book WHEN THEY TURN AWAY, Drawing Your Adult Child Back to Christ.</w:t>
      </w:r>
    </w:p>
    <w:p w14:paraId="0E3C6C5D" w14:textId="77777777" w:rsidR="00186881" w:rsidRDefault="00186881" w:rsidP="00F927D0">
      <w:pPr>
        <w:rPr>
          <w:rFonts w:ascii="Helvetica" w:hAnsi="Helvetica"/>
        </w:rPr>
      </w:pPr>
    </w:p>
    <w:p w14:paraId="6A21674C" w14:textId="77777777" w:rsidR="006A58ED" w:rsidRDefault="006A58ED" w:rsidP="00F927D0">
      <w:pPr>
        <w:rPr>
          <w:rFonts w:ascii="Helvetica" w:hAnsi="Helvetica"/>
        </w:rPr>
      </w:pPr>
    </w:p>
    <w:p w14:paraId="79784661" w14:textId="77777777" w:rsidR="00F927D0" w:rsidRPr="00617EE1" w:rsidRDefault="00F927D0" w:rsidP="00617EE1">
      <w:pPr>
        <w:jc w:val="center"/>
        <w:rPr>
          <w:rFonts w:ascii="Helvetica" w:hAnsi="Helvetica"/>
        </w:rPr>
      </w:pPr>
    </w:p>
    <w:sectPr w:rsidR="00F927D0" w:rsidRPr="00617EE1" w:rsidSect="00617EE1">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EE1"/>
    <w:rsid w:val="001443B9"/>
    <w:rsid w:val="00186881"/>
    <w:rsid w:val="001B5636"/>
    <w:rsid w:val="00290A88"/>
    <w:rsid w:val="002C3A6C"/>
    <w:rsid w:val="002C637B"/>
    <w:rsid w:val="005218FA"/>
    <w:rsid w:val="005F74ED"/>
    <w:rsid w:val="00612140"/>
    <w:rsid w:val="00617EE1"/>
    <w:rsid w:val="006557D4"/>
    <w:rsid w:val="00661323"/>
    <w:rsid w:val="006A58ED"/>
    <w:rsid w:val="006B29A4"/>
    <w:rsid w:val="0099663C"/>
    <w:rsid w:val="00A01BD0"/>
    <w:rsid w:val="00AB04CA"/>
    <w:rsid w:val="00AF7D05"/>
    <w:rsid w:val="00C863F6"/>
    <w:rsid w:val="00D33C51"/>
    <w:rsid w:val="00DB4E3B"/>
    <w:rsid w:val="00E51760"/>
    <w:rsid w:val="00F927D0"/>
    <w:rsid w:val="00FA28E3"/>
    <w:rsid w:val="00FD2A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C781F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1654</Words>
  <Characters>9428</Characters>
  <Application>Microsoft Macintosh Word</Application>
  <DocSecurity>0</DocSecurity>
  <Lines>78</Lines>
  <Paragraphs>22</Paragraphs>
  <ScaleCrop>false</ScaleCrop>
  <Company/>
  <LinksUpToDate>false</LinksUpToDate>
  <CharactersWithSpaces>11060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cp:lastPrinted>2016-12-07T16:39:00Z</cp:lastPrinted>
  <dcterms:created xsi:type="dcterms:W3CDTF">2016-12-07T16:28:00Z</dcterms:created>
  <dcterms:modified xsi:type="dcterms:W3CDTF">2016-12-07T16:41:00Z</dcterms:modified>
</cp:coreProperties>
</file>