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E4EBE" w14:textId="77777777" w:rsidR="00682B85" w:rsidRDefault="00DC3552" w:rsidP="00DC3552">
      <w:pPr>
        <w:jc w:val="center"/>
        <w:rPr>
          <w:rFonts w:ascii="Helvetica" w:hAnsi="Helvetica"/>
          <w:b/>
        </w:rPr>
      </w:pPr>
      <w:bookmarkStart w:id="0" w:name="_GoBack"/>
      <w:bookmarkEnd w:id="0"/>
      <w:r>
        <w:rPr>
          <w:rFonts w:ascii="Helvetica" w:hAnsi="Helvetica"/>
          <w:b/>
        </w:rPr>
        <w:t>The End of King Saul</w:t>
      </w:r>
    </w:p>
    <w:p w14:paraId="0A0F819B" w14:textId="77777777" w:rsidR="00DC3552" w:rsidRDefault="00DC3552" w:rsidP="00DC3552">
      <w:pPr>
        <w:jc w:val="center"/>
        <w:rPr>
          <w:rFonts w:ascii="Helvetica" w:hAnsi="Helvetica"/>
        </w:rPr>
      </w:pPr>
      <w:r>
        <w:rPr>
          <w:rFonts w:ascii="Helvetica" w:hAnsi="Helvetica"/>
        </w:rPr>
        <w:t>1 Sam. 31:1-6</w:t>
      </w:r>
    </w:p>
    <w:p w14:paraId="0FEBBBBA" w14:textId="77777777" w:rsidR="00DC3552" w:rsidRDefault="00DC3552" w:rsidP="00DC3552">
      <w:pPr>
        <w:jc w:val="center"/>
        <w:rPr>
          <w:rFonts w:ascii="Helvetica" w:hAnsi="Helvetica"/>
        </w:rPr>
      </w:pPr>
    </w:p>
    <w:p w14:paraId="618D8CAF" w14:textId="77777777" w:rsidR="00DC3552" w:rsidRDefault="00DC3552" w:rsidP="00DC3552">
      <w:pPr>
        <w:rPr>
          <w:rFonts w:ascii="Helvetica" w:hAnsi="Helvetica"/>
        </w:rPr>
      </w:pPr>
      <w:r>
        <w:rPr>
          <w:rFonts w:ascii="Helvetica" w:hAnsi="Helvetica"/>
        </w:rPr>
        <w:t>Introduction:</w:t>
      </w:r>
    </w:p>
    <w:p w14:paraId="0E5B05AC" w14:textId="77777777" w:rsidR="00DC3552" w:rsidRDefault="00DC3552" w:rsidP="00DC3552">
      <w:pPr>
        <w:rPr>
          <w:rFonts w:ascii="Helvetica" w:hAnsi="Helvetica"/>
        </w:rPr>
      </w:pPr>
    </w:p>
    <w:p w14:paraId="54F540C5" w14:textId="77777777" w:rsidR="00DC3552" w:rsidRDefault="00DC3552" w:rsidP="00DC3552">
      <w:pPr>
        <w:rPr>
          <w:rFonts w:ascii="Helvetica" w:hAnsi="Helvetica"/>
        </w:rPr>
      </w:pPr>
      <w:r>
        <w:rPr>
          <w:rFonts w:ascii="Helvetica" w:hAnsi="Helvetica"/>
        </w:rPr>
        <w:t xml:space="preserve">1.  </w:t>
      </w:r>
      <w:r w:rsidR="00B15932">
        <w:rPr>
          <w:rFonts w:ascii="Helvetica" w:hAnsi="Helvetica"/>
        </w:rPr>
        <w:t xml:space="preserve">Since the day of his rejection as king, </w:t>
      </w:r>
      <w:r w:rsidR="00DC5EFF">
        <w:rPr>
          <w:rFonts w:ascii="Helvetica" w:hAnsi="Helvetica"/>
        </w:rPr>
        <w:t xml:space="preserve">King </w:t>
      </w:r>
      <w:r w:rsidR="00B15932">
        <w:rPr>
          <w:rFonts w:ascii="Helvetica" w:hAnsi="Helvetica"/>
        </w:rPr>
        <w:t>Saul’s life was marred by unhappiness.  His end is no better.</w:t>
      </w:r>
    </w:p>
    <w:p w14:paraId="5FC2A2A0" w14:textId="77777777" w:rsidR="00B15932" w:rsidRDefault="00B15932" w:rsidP="00DC3552">
      <w:pPr>
        <w:rPr>
          <w:rFonts w:ascii="Helvetica" w:hAnsi="Helvetica"/>
        </w:rPr>
      </w:pPr>
      <w:r>
        <w:rPr>
          <w:rFonts w:ascii="Helvetica" w:hAnsi="Helvetica"/>
        </w:rPr>
        <w:t>2.  Defeated by the Philistines, his three sons killed, he is mortally wounded and fleeing.  He put an end to his life by suicide in an attempt to avoid being abused by his enemy.  But his plan did not obtain its object.  His enemy found his body the next day.  They cut off his head and stripped off his weapons and sent them throughout the land of the Philistines.  They hung his body on the wall of the city of Beth-shan and so he perished in disgrace.</w:t>
      </w:r>
    </w:p>
    <w:p w14:paraId="48E5C4E4" w14:textId="77777777" w:rsidR="00252207" w:rsidRDefault="00252207" w:rsidP="00DC3552">
      <w:pPr>
        <w:rPr>
          <w:rFonts w:ascii="Helvetica" w:hAnsi="Helvetica"/>
        </w:rPr>
      </w:pPr>
      <w:r>
        <w:rPr>
          <w:rFonts w:ascii="Helvetica" w:hAnsi="Helvetica"/>
        </w:rPr>
        <w:t>3.  There are a number of ethical questions raised by this text.  There is the issue of suicide and</w:t>
      </w:r>
      <w:r w:rsidR="00DC5EFF">
        <w:rPr>
          <w:rFonts w:ascii="Helvetica" w:hAnsi="Helvetica"/>
        </w:rPr>
        <w:t>,</w:t>
      </w:r>
      <w:r>
        <w:rPr>
          <w:rFonts w:ascii="Helvetica" w:hAnsi="Helvetica"/>
        </w:rPr>
        <w:t xml:space="preserve"> considering 2 Sam. 1, the related issue of so-called mercy killing.  There are the ethical issues associated with the treatment of the dead and treating them with contempt versus </w:t>
      </w:r>
      <w:r w:rsidR="008D5B64">
        <w:rPr>
          <w:rFonts w:ascii="Helvetica" w:hAnsi="Helvetica"/>
        </w:rPr>
        <w:t xml:space="preserve">treating them with </w:t>
      </w:r>
      <w:r>
        <w:rPr>
          <w:rFonts w:ascii="Helvetica" w:hAnsi="Helvetica"/>
        </w:rPr>
        <w:t>respect.</w:t>
      </w:r>
    </w:p>
    <w:p w14:paraId="31BF46D4" w14:textId="77777777" w:rsidR="00DC5EFF" w:rsidRDefault="00DC5EFF" w:rsidP="00DC3552">
      <w:pPr>
        <w:rPr>
          <w:rFonts w:ascii="Helvetica" w:hAnsi="Helvetica"/>
        </w:rPr>
      </w:pPr>
      <w:r>
        <w:rPr>
          <w:rFonts w:ascii="Helvetica" w:hAnsi="Helvetica"/>
        </w:rPr>
        <w:t xml:space="preserve">4.  </w:t>
      </w:r>
      <w:r w:rsidR="008D5B64">
        <w:rPr>
          <w:rFonts w:ascii="Helvetica" w:hAnsi="Helvetica"/>
        </w:rPr>
        <w:t>It is to these issues that we give consideration.</w:t>
      </w:r>
    </w:p>
    <w:p w14:paraId="120D115A" w14:textId="77777777" w:rsidR="00252207" w:rsidRDefault="00252207" w:rsidP="00DC3552">
      <w:pPr>
        <w:rPr>
          <w:rFonts w:ascii="Helvetica" w:hAnsi="Helvetica"/>
        </w:rPr>
      </w:pPr>
    </w:p>
    <w:p w14:paraId="1A5F7779" w14:textId="77777777" w:rsidR="00DC5EFF" w:rsidRDefault="00DC5EFF" w:rsidP="00DC3552">
      <w:pPr>
        <w:rPr>
          <w:rFonts w:ascii="Helvetica" w:hAnsi="Helvetica"/>
        </w:rPr>
      </w:pPr>
      <w:r>
        <w:rPr>
          <w:rFonts w:ascii="Helvetica" w:hAnsi="Helvetica"/>
        </w:rPr>
        <w:t>Discussion:</w:t>
      </w:r>
    </w:p>
    <w:p w14:paraId="5B772543" w14:textId="77777777" w:rsidR="00DC5EFF" w:rsidRDefault="00DC5EFF" w:rsidP="00DC3552">
      <w:pPr>
        <w:rPr>
          <w:rFonts w:ascii="Helvetica" w:hAnsi="Helvetica"/>
        </w:rPr>
      </w:pPr>
    </w:p>
    <w:p w14:paraId="04DD600C" w14:textId="77777777" w:rsidR="00DC5EFF" w:rsidRDefault="00DC5EFF" w:rsidP="00DC3552">
      <w:pPr>
        <w:rPr>
          <w:rFonts w:ascii="Helvetica" w:hAnsi="Helvetica"/>
        </w:rPr>
      </w:pPr>
      <w:r>
        <w:rPr>
          <w:rFonts w:ascii="Helvetica" w:hAnsi="Helvetica"/>
        </w:rPr>
        <w:t xml:space="preserve">I.  </w:t>
      </w:r>
      <w:r w:rsidR="008D5B64">
        <w:rPr>
          <w:rFonts w:ascii="Helvetica" w:hAnsi="Helvetica"/>
        </w:rPr>
        <w:t>The issue of suicide (1 Sam. 31:1-6).</w:t>
      </w:r>
    </w:p>
    <w:p w14:paraId="3BBA64A2" w14:textId="77777777" w:rsidR="008D5B64" w:rsidRDefault="008D5B64" w:rsidP="00DC3552">
      <w:pPr>
        <w:rPr>
          <w:rFonts w:ascii="Helvetica" w:hAnsi="Helvetica"/>
        </w:rPr>
      </w:pPr>
    </w:p>
    <w:p w14:paraId="78B35E22" w14:textId="77777777" w:rsidR="008D5B64" w:rsidRDefault="008D5B64" w:rsidP="00DC3552">
      <w:pPr>
        <w:rPr>
          <w:rFonts w:ascii="Helvetica" w:hAnsi="Helvetica"/>
        </w:rPr>
      </w:pPr>
      <w:r>
        <w:rPr>
          <w:rFonts w:ascii="Helvetica" w:hAnsi="Helvetica"/>
        </w:rPr>
        <w:t xml:space="preserve">    A.  Perhaps you have thought about suicide. </w:t>
      </w:r>
    </w:p>
    <w:p w14:paraId="142F42E7" w14:textId="77777777" w:rsidR="00EE5045" w:rsidRDefault="008D5B64" w:rsidP="00DC3552">
      <w:pPr>
        <w:rPr>
          <w:rFonts w:ascii="Helvetica" w:hAnsi="Helvetica"/>
        </w:rPr>
      </w:pPr>
      <w:r>
        <w:rPr>
          <w:rFonts w:ascii="Helvetica" w:hAnsi="Helvetica"/>
        </w:rPr>
        <w:t xml:space="preserve">          1.  Saul certainly did.  His armor bearer did.  Judas</w:t>
      </w:r>
      <w:r w:rsidR="00EE5045">
        <w:rPr>
          <w:rFonts w:ascii="Helvetica" w:hAnsi="Helvetica"/>
        </w:rPr>
        <w:t>, who betrayed the Lord,</w:t>
      </w:r>
      <w:r>
        <w:rPr>
          <w:rFonts w:ascii="Helvetica" w:hAnsi="Helvetica"/>
        </w:rPr>
        <w:t xml:space="preserve"> did </w:t>
      </w:r>
      <w:r w:rsidR="00EE5045">
        <w:rPr>
          <w:rFonts w:ascii="Helvetica" w:hAnsi="Helvetica"/>
        </w:rPr>
        <w:t xml:space="preserve">(Matt. </w:t>
      </w:r>
    </w:p>
    <w:p w14:paraId="742657D4" w14:textId="77777777" w:rsidR="008D5B64" w:rsidRDefault="00EE5045" w:rsidP="00DC3552">
      <w:pPr>
        <w:rPr>
          <w:rFonts w:ascii="Helvetica" w:hAnsi="Helvetica"/>
        </w:rPr>
      </w:pPr>
      <w:r>
        <w:rPr>
          <w:rFonts w:ascii="Helvetica" w:hAnsi="Helvetica"/>
        </w:rPr>
        <w:t xml:space="preserve">               27:3ff).</w:t>
      </w:r>
    </w:p>
    <w:p w14:paraId="7E045DE4" w14:textId="77777777" w:rsidR="00EE5045" w:rsidRDefault="00EE5045" w:rsidP="00DC3552">
      <w:pPr>
        <w:rPr>
          <w:rFonts w:ascii="Helvetica" w:hAnsi="Helvetica"/>
        </w:rPr>
      </w:pPr>
      <w:r>
        <w:rPr>
          <w:rFonts w:ascii="Helvetica" w:hAnsi="Helvetica"/>
        </w:rPr>
        <w:t xml:space="preserve">          2.  Each of these individuals found themselves in a desperate situation.  It is likely that </w:t>
      </w:r>
    </w:p>
    <w:p w14:paraId="0892FA07" w14:textId="77777777" w:rsidR="00EE5045" w:rsidRDefault="00EE5045" w:rsidP="00DC3552">
      <w:pPr>
        <w:rPr>
          <w:rFonts w:ascii="Helvetica" w:hAnsi="Helvetica"/>
        </w:rPr>
      </w:pPr>
      <w:r>
        <w:rPr>
          <w:rFonts w:ascii="Helvetica" w:hAnsi="Helvetica"/>
        </w:rPr>
        <w:t xml:space="preserve">               they thought that suicide was a reasonable way to escape their desperation.</w:t>
      </w:r>
    </w:p>
    <w:p w14:paraId="098E9E50" w14:textId="77777777" w:rsidR="00605288" w:rsidRDefault="00605288" w:rsidP="00DC3552">
      <w:pPr>
        <w:rPr>
          <w:rFonts w:ascii="Helvetica" w:hAnsi="Helvetica"/>
        </w:rPr>
      </w:pPr>
      <w:r>
        <w:rPr>
          <w:rFonts w:ascii="Helvetica" w:hAnsi="Helvetica"/>
        </w:rPr>
        <w:t xml:space="preserve">          3.  The Scripture</w:t>
      </w:r>
      <w:r w:rsidR="00EE5045">
        <w:rPr>
          <w:rFonts w:ascii="Helvetica" w:hAnsi="Helvetica"/>
        </w:rPr>
        <w:t xml:space="preserve"> make no ethical statement about </w:t>
      </w:r>
      <w:r>
        <w:rPr>
          <w:rFonts w:ascii="Helvetica" w:hAnsi="Helvetica"/>
        </w:rPr>
        <w:t xml:space="preserve">what they did.  It merely records the </w:t>
      </w:r>
    </w:p>
    <w:p w14:paraId="3F5C0647" w14:textId="77777777" w:rsidR="00EE5045" w:rsidRDefault="00605288" w:rsidP="00DC3552">
      <w:pPr>
        <w:rPr>
          <w:rFonts w:ascii="Helvetica" w:hAnsi="Helvetica"/>
        </w:rPr>
      </w:pPr>
      <w:r>
        <w:rPr>
          <w:rFonts w:ascii="Helvetica" w:hAnsi="Helvetica"/>
        </w:rPr>
        <w:t xml:space="preserve">               fact.</w:t>
      </w:r>
    </w:p>
    <w:p w14:paraId="4869B9DE" w14:textId="77777777" w:rsidR="00605288" w:rsidRDefault="00605288" w:rsidP="00DC3552">
      <w:pPr>
        <w:rPr>
          <w:rFonts w:ascii="Helvetica" w:hAnsi="Helvetica"/>
        </w:rPr>
      </w:pPr>
      <w:r>
        <w:rPr>
          <w:rFonts w:ascii="Helvetica" w:hAnsi="Helvetica"/>
        </w:rPr>
        <w:t xml:space="preserve">          4.  Perhaps you have found yourself in a desperate situation and suicide has crossed </w:t>
      </w:r>
    </w:p>
    <w:p w14:paraId="1B0C5EF4" w14:textId="77777777" w:rsidR="00605288" w:rsidRDefault="00605288" w:rsidP="00DC3552">
      <w:pPr>
        <w:rPr>
          <w:rFonts w:ascii="Helvetica" w:hAnsi="Helvetica"/>
        </w:rPr>
      </w:pPr>
      <w:r>
        <w:rPr>
          <w:rFonts w:ascii="Helvetica" w:hAnsi="Helvetica"/>
        </w:rPr>
        <w:t xml:space="preserve">               your mind. </w:t>
      </w:r>
    </w:p>
    <w:p w14:paraId="44A3804C" w14:textId="3E91C861" w:rsidR="00605288" w:rsidRDefault="00605288" w:rsidP="00DC3552">
      <w:pPr>
        <w:rPr>
          <w:rFonts w:ascii="Helvetica" w:hAnsi="Helvetica"/>
        </w:rPr>
      </w:pPr>
      <w:r>
        <w:rPr>
          <w:rFonts w:ascii="Helvetica" w:hAnsi="Helvetica"/>
        </w:rPr>
        <w:t xml:space="preserve">     B.  Perhaps you have known someone who took </w:t>
      </w:r>
      <w:r w:rsidR="0014027A">
        <w:rPr>
          <w:rFonts w:ascii="Helvetica" w:hAnsi="Helvetica"/>
        </w:rPr>
        <w:t>his or her</w:t>
      </w:r>
      <w:r>
        <w:rPr>
          <w:rFonts w:ascii="Helvetica" w:hAnsi="Helvetica"/>
        </w:rPr>
        <w:t xml:space="preserve"> own life and wondered what you </w:t>
      </w:r>
    </w:p>
    <w:p w14:paraId="4F7DAC4A" w14:textId="77777777" w:rsidR="00605288" w:rsidRDefault="00605288" w:rsidP="00DC3552">
      <w:pPr>
        <w:rPr>
          <w:rFonts w:ascii="Helvetica" w:hAnsi="Helvetica"/>
        </w:rPr>
      </w:pPr>
      <w:r>
        <w:rPr>
          <w:rFonts w:ascii="Helvetica" w:hAnsi="Helvetica"/>
        </w:rPr>
        <w:t xml:space="preserve">          could have done to prevent it.</w:t>
      </w:r>
    </w:p>
    <w:p w14:paraId="23477411" w14:textId="77777777" w:rsidR="00605288" w:rsidRDefault="00605288" w:rsidP="00DC3552">
      <w:pPr>
        <w:rPr>
          <w:rFonts w:ascii="Helvetica" w:hAnsi="Helvetica"/>
        </w:rPr>
      </w:pPr>
      <w:r>
        <w:rPr>
          <w:rFonts w:ascii="Helvetica" w:hAnsi="Helvetica"/>
        </w:rPr>
        <w:t xml:space="preserve">     C.  Questions raised.</w:t>
      </w:r>
    </w:p>
    <w:p w14:paraId="073C7A35" w14:textId="77777777" w:rsidR="00605288" w:rsidRDefault="00605288" w:rsidP="00DC3552">
      <w:pPr>
        <w:rPr>
          <w:rFonts w:ascii="Helvetica" w:hAnsi="Helvetica"/>
        </w:rPr>
      </w:pPr>
      <w:r>
        <w:rPr>
          <w:rFonts w:ascii="Helvetica" w:hAnsi="Helvetica"/>
        </w:rPr>
        <w:t xml:space="preserve">           1.  Is suicide sin?</w:t>
      </w:r>
    </w:p>
    <w:p w14:paraId="3629086A" w14:textId="77777777" w:rsidR="00605288" w:rsidRDefault="00605288" w:rsidP="00DC3552">
      <w:pPr>
        <w:rPr>
          <w:rFonts w:ascii="Helvetica" w:hAnsi="Helvetica"/>
        </w:rPr>
      </w:pPr>
      <w:r>
        <w:rPr>
          <w:rFonts w:ascii="Helvetica" w:hAnsi="Helvetica"/>
        </w:rPr>
        <w:t xml:space="preserve">           2.  Is it a sin that cannot be repented of?  Is it perhaps the unforgiveable sin since by its </w:t>
      </w:r>
    </w:p>
    <w:p w14:paraId="5F349715" w14:textId="77777777" w:rsidR="00605288" w:rsidRDefault="00605288" w:rsidP="00DC3552">
      <w:pPr>
        <w:rPr>
          <w:rFonts w:ascii="Helvetica" w:hAnsi="Helvetica"/>
        </w:rPr>
      </w:pPr>
      <w:r>
        <w:rPr>
          <w:rFonts w:ascii="Helvetica" w:hAnsi="Helvetica"/>
        </w:rPr>
        <w:t xml:space="preserve">                very circumstance it does not allow time for forgiveness?</w:t>
      </w:r>
    </w:p>
    <w:p w14:paraId="7F94F2E4" w14:textId="77777777" w:rsidR="00605288" w:rsidRDefault="00605288" w:rsidP="00DC3552">
      <w:pPr>
        <w:rPr>
          <w:rFonts w:ascii="Helvetica" w:hAnsi="Helvetica"/>
        </w:rPr>
      </w:pPr>
      <w:r>
        <w:rPr>
          <w:rFonts w:ascii="Helvetica" w:hAnsi="Helvetica"/>
        </w:rPr>
        <w:t xml:space="preserve">           3.  The Scripture never answers these questions directly.  But it is appropriate that we </w:t>
      </w:r>
    </w:p>
    <w:p w14:paraId="1037151C" w14:textId="77777777" w:rsidR="00605288" w:rsidRDefault="00605288" w:rsidP="00DC3552">
      <w:pPr>
        <w:rPr>
          <w:rFonts w:ascii="Helvetica" w:hAnsi="Helvetica"/>
        </w:rPr>
      </w:pPr>
      <w:r>
        <w:rPr>
          <w:rFonts w:ascii="Helvetica" w:hAnsi="Helvetica"/>
        </w:rPr>
        <w:t xml:space="preserve">                ask, “What does the Bible say?”  Many are content to give answers on the basis of </w:t>
      </w:r>
    </w:p>
    <w:p w14:paraId="2C318573" w14:textId="77777777" w:rsidR="00DC2F9B" w:rsidRDefault="00605288" w:rsidP="00DC3552">
      <w:pPr>
        <w:rPr>
          <w:rFonts w:ascii="Helvetica" w:hAnsi="Helvetica"/>
        </w:rPr>
      </w:pPr>
      <w:r>
        <w:rPr>
          <w:rFonts w:ascii="Helvetica" w:hAnsi="Helvetica"/>
        </w:rPr>
        <w:t xml:space="preserve">                humanistic thinking without consideration to what Scripture says.  I am afraid that </w:t>
      </w:r>
    </w:p>
    <w:p w14:paraId="02D9620D" w14:textId="77777777" w:rsidR="00605288" w:rsidRDefault="00DC2F9B" w:rsidP="00DC3552">
      <w:pPr>
        <w:rPr>
          <w:rFonts w:ascii="Helvetica" w:hAnsi="Helvetica"/>
        </w:rPr>
      </w:pPr>
      <w:r>
        <w:rPr>
          <w:rFonts w:ascii="Helvetica" w:hAnsi="Helvetica"/>
        </w:rPr>
        <w:t xml:space="preserve">                </w:t>
      </w:r>
      <w:r w:rsidR="00605288">
        <w:rPr>
          <w:rFonts w:ascii="Helvetica" w:hAnsi="Helvetica"/>
        </w:rPr>
        <w:t xml:space="preserve">some “bible believers” </w:t>
      </w:r>
      <w:r>
        <w:rPr>
          <w:rFonts w:ascii="Helvetica" w:hAnsi="Helvetica"/>
        </w:rPr>
        <w:t>answer without consideration for what Scripture says.</w:t>
      </w:r>
    </w:p>
    <w:p w14:paraId="689334F5" w14:textId="77777777" w:rsidR="00605288" w:rsidRDefault="00605288" w:rsidP="00DC3552">
      <w:pPr>
        <w:rPr>
          <w:rFonts w:ascii="Helvetica" w:hAnsi="Helvetica"/>
        </w:rPr>
      </w:pPr>
      <w:r>
        <w:rPr>
          <w:rFonts w:ascii="Helvetica" w:hAnsi="Helvetica"/>
        </w:rPr>
        <w:t xml:space="preserve">     D.  What Scripture does say.</w:t>
      </w:r>
    </w:p>
    <w:p w14:paraId="72638999" w14:textId="77777777" w:rsidR="00605288" w:rsidRDefault="00605288" w:rsidP="00DC3552">
      <w:pPr>
        <w:rPr>
          <w:rFonts w:ascii="Helvetica" w:hAnsi="Helvetica"/>
        </w:rPr>
      </w:pPr>
      <w:r>
        <w:rPr>
          <w:rFonts w:ascii="Helvetica" w:hAnsi="Helvetica"/>
        </w:rPr>
        <w:t xml:space="preserve">           1.  </w:t>
      </w:r>
      <w:r w:rsidR="00DC2F9B">
        <w:rPr>
          <w:rFonts w:ascii="Helvetica" w:hAnsi="Helvetica"/>
        </w:rPr>
        <w:t>Human life is valuable (Gen. 9:</w:t>
      </w:r>
      <w:r w:rsidR="00561655">
        <w:rPr>
          <w:rFonts w:ascii="Helvetica" w:hAnsi="Helvetica"/>
        </w:rPr>
        <w:t>5-</w:t>
      </w:r>
      <w:r w:rsidR="00DC2F9B">
        <w:rPr>
          <w:rFonts w:ascii="Helvetica" w:hAnsi="Helvetica"/>
        </w:rPr>
        <w:t>6</w:t>
      </w:r>
      <w:r w:rsidR="006263F2">
        <w:rPr>
          <w:rFonts w:ascii="Helvetica" w:hAnsi="Helvetica"/>
        </w:rPr>
        <w:t>; cf. Ex. 20:13; Gal. 5:21</w:t>
      </w:r>
      <w:r w:rsidR="00DC2F9B">
        <w:rPr>
          <w:rFonts w:ascii="Helvetica" w:hAnsi="Helvetica"/>
        </w:rPr>
        <w:t>).</w:t>
      </w:r>
    </w:p>
    <w:p w14:paraId="6FA2A751" w14:textId="77777777" w:rsidR="00DC2F9B" w:rsidRDefault="00DC2F9B" w:rsidP="00DC3552">
      <w:pPr>
        <w:rPr>
          <w:rFonts w:ascii="Helvetica" w:hAnsi="Helvetica"/>
        </w:rPr>
      </w:pPr>
      <w:r>
        <w:rPr>
          <w:rFonts w:ascii="Helvetica" w:hAnsi="Helvetica"/>
        </w:rPr>
        <w:t xml:space="preserve">                a.  The value is determined by our relationship to God as created in His image.</w:t>
      </w:r>
    </w:p>
    <w:p w14:paraId="4DF9CEA1" w14:textId="77777777" w:rsidR="00DC2F9B" w:rsidRDefault="00DC2F9B" w:rsidP="00DC3552">
      <w:pPr>
        <w:rPr>
          <w:rFonts w:ascii="Helvetica" w:hAnsi="Helvetica"/>
        </w:rPr>
      </w:pPr>
      <w:r>
        <w:rPr>
          <w:rFonts w:ascii="Helvetica" w:hAnsi="Helvetica"/>
        </w:rPr>
        <w:t xml:space="preserve">                 b.  It is not valued on the basis of its “quality,” the circumstances—happy vs. </w:t>
      </w:r>
    </w:p>
    <w:p w14:paraId="0378C83D" w14:textId="77777777" w:rsidR="00DC2F9B" w:rsidRDefault="00DC2F9B" w:rsidP="00DC3552">
      <w:pPr>
        <w:rPr>
          <w:rFonts w:ascii="Helvetica" w:hAnsi="Helvetica"/>
        </w:rPr>
      </w:pPr>
      <w:r>
        <w:rPr>
          <w:rFonts w:ascii="Helvetica" w:hAnsi="Helvetica"/>
        </w:rPr>
        <w:t xml:space="preserve">                      unhappy, pleasant vs. unpleasant, desperate, depressing circumstances do not </w:t>
      </w:r>
    </w:p>
    <w:p w14:paraId="4BA68627" w14:textId="77777777" w:rsidR="00DC2F9B" w:rsidRDefault="00DC2F9B" w:rsidP="00DC3552">
      <w:pPr>
        <w:rPr>
          <w:rFonts w:ascii="Helvetica" w:hAnsi="Helvetica"/>
        </w:rPr>
      </w:pPr>
      <w:r>
        <w:rPr>
          <w:rFonts w:ascii="Helvetica" w:hAnsi="Helvetica"/>
        </w:rPr>
        <w:lastRenderedPageBreak/>
        <w:t xml:space="preserve">                      determine the value of one’s life.</w:t>
      </w:r>
    </w:p>
    <w:p w14:paraId="4E7576A3" w14:textId="77777777" w:rsidR="00DC2F9B" w:rsidRDefault="00DC2F9B" w:rsidP="00DC3552">
      <w:pPr>
        <w:rPr>
          <w:rFonts w:ascii="Helvetica" w:hAnsi="Helvetica"/>
        </w:rPr>
      </w:pPr>
      <w:r>
        <w:rPr>
          <w:rFonts w:ascii="Helvetica" w:hAnsi="Helvetica"/>
        </w:rPr>
        <w:t xml:space="preserve">                 c.  We may find ourselves in mental states</w:t>
      </w:r>
      <w:r w:rsidR="00561655">
        <w:rPr>
          <w:rFonts w:ascii="Helvetica" w:hAnsi="Helvetica"/>
        </w:rPr>
        <w:t xml:space="preserve"> when we think we are not valuable.</w:t>
      </w:r>
    </w:p>
    <w:p w14:paraId="0B551758" w14:textId="77777777" w:rsidR="00561655" w:rsidRDefault="00561655" w:rsidP="00DC3552">
      <w:pPr>
        <w:rPr>
          <w:rFonts w:ascii="Helvetica" w:hAnsi="Helvetica"/>
        </w:rPr>
      </w:pPr>
      <w:r>
        <w:rPr>
          <w:rFonts w:ascii="Helvetica" w:hAnsi="Helvetica"/>
        </w:rPr>
        <w:t xml:space="preserve">                      We may feel that we have no control over our circumstances.  Suicide is always </w:t>
      </w:r>
    </w:p>
    <w:p w14:paraId="5A6D536C" w14:textId="77777777" w:rsidR="00561655" w:rsidRDefault="00561655" w:rsidP="00DC3552">
      <w:pPr>
        <w:rPr>
          <w:rFonts w:ascii="Helvetica" w:hAnsi="Helvetica"/>
        </w:rPr>
      </w:pPr>
      <w:r>
        <w:rPr>
          <w:rFonts w:ascii="Helvetica" w:hAnsi="Helvetica"/>
        </w:rPr>
        <w:t xml:space="preserve">                      one thing we can control.  </w:t>
      </w:r>
    </w:p>
    <w:p w14:paraId="2F2648E0" w14:textId="77777777" w:rsidR="00561655" w:rsidRDefault="00561655" w:rsidP="00DC3552">
      <w:pPr>
        <w:rPr>
          <w:rFonts w:ascii="Helvetica" w:hAnsi="Helvetica"/>
        </w:rPr>
      </w:pPr>
      <w:r>
        <w:rPr>
          <w:rFonts w:ascii="Helvetica" w:hAnsi="Helvetica"/>
        </w:rPr>
        <w:t xml:space="preserve">                 d.  Taking another person’s life is the consideration of Gen. 9:6.  But it does </w:t>
      </w:r>
    </w:p>
    <w:p w14:paraId="6AC68FC4" w14:textId="77777777" w:rsidR="00561655" w:rsidRDefault="00561655" w:rsidP="00DC3552">
      <w:pPr>
        <w:rPr>
          <w:rFonts w:ascii="Helvetica" w:hAnsi="Helvetica"/>
        </w:rPr>
      </w:pPr>
      <w:r>
        <w:rPr>
          <w:rFonts w:ascii="Helvetica" w:hAnsi="Helvetica"/>
        </w:rPr>
        <w:t xml:space="preserve">                      establish the respect for human life that we are to have.</w:t>
      </w:r>
    </w:p>
    <w:p w14:paraId="5E863C9A" w14:textId="77777777" w:rsidR="006263F2" w:rsidRDefault="006263F2" w:rsidP="00DC3552">
      <w:pPr>
        <w:rPr>
          <w:rFonts w:ascii="Helvetica" w:hAnsi="Helvetica"/>
        </w:rPr>
      </w:pPr>
      <w:r>
        <w:rPr>
          <w:rFonts w:ascii="Helvetica" w:hAnsi="Helvetica"/>
        </w:rPr>
        <w:t xml:space="preserve">                 e.  It is defined by the consequence of murder—“By man his blood shall be shed.”</w:t>
      </w:r>
    </w:p>
    <w:p w14:paraId="5ECFB716" w14:textId="77777777" w:rsidR="006263F2" w:rsidRDefault="006263F2" w:rsidP="00DC3552">
      <w:pPr>
        <w:rPr>
          <w:rFonts w:ascii="Helvetica" w:hAnsi="Helvetica"/>
        </w:rPr>
      </w:pPr>
      <w:r>
        <w:rPr>
          <w:rFonts w:ascii="Helvetica" w:hAnsi="Helvetica"/>
        </w:rPr>
        <w:t xml:space="preserve">                      It is not revenge that it authorized here, but the protection and value of life!!</w:t>
      </w:r>
    </w:p>
    <w:p w14:paraId="61AFAA58" w14:textId="77777777" w:rsidR="006263F2" w:rsidRDefault="006263F2" w:rsidP="00DC3552">
      <w:pPr>
        <w:rPr>
          <w:rFonts w:ascii="Helvetica" w:hAnsi="Helvetica"/>
        </w:rPr>
      </w:pPr>
      <w:r>
        <w:rPr>
          <w:rFonts w:ascii="Helvetica" w:hAnsi="Helvetica"/>
        </w:rPr>
        <w:t xml:space="preserve">                 f.  It may be that some are in such emotional and mental stress that they are blinded </w:t>
      </w:r>
    </w:p>
    <w:p w14:paraId="2B26ECA1" w14:textId="77777777" w:rsidR="006263F2" w:rsidRDefault="006263F2" w:rsidP="00DC3552">
      <w:pPr>
        <w:rPr>
          <w:rFonts w:ascii="Helvetica" w:hAnsi="Helvetica"/>
        </w:rPr>
      </w:pPr>
      <w:r>
        <w:rPr>
          <w:rFonts w:ascii="Helvetica" w:hAnsi="Helvetica"/>
        </w:rPr>
        <w:t xml:space="preserve">                     to the value of their own lives.  This does not mean that their life is not valuable, </w:t>
      </w:r>
    </w:p>
    <w:p w14:paraId="0F509D3B" w14:textId="77777777" w:rsidR="00483351" w:rsidRDefault="006263F2" w:rsidP="00DC3552">
      <w:pPr>
        <w:rPr>
          <w:rFonts w:ascii="Helvetica" w:hAnsi="Helvetica"/>
        </w:rPr>
      </w:pPr>
      <w:r>
        <w:rPr>
          <w:rFonts w:ascii="Helvetica" w:hAnsi="Helvetica"/>
        </w:rPr>
        <w:t xml:space="preserve">                     only that they are blinded to it.</w:t>
      </w:r>
      <w:r w:rsidR="00DC7ED4">
        <w:rPr>
          <w:rFonts w:ascii="Helvetica" w:hAnsi="Helvetica"/>
        </w:rPr>
        <w:t xml:space="preserve">  The devil is out to destroy!  </w:t>
      </w:r>
      <w:r w:rsidR="00483351">
        <w:rPr>
          <w:rFonts w:ascii="Helvetica" w:hAnsi="Helvetica"/>
        </w:rPr>
        <w:t xml:space="preserve">He will use desperate </w:t>
      </w:r>
    </w:p>
    <w:p w14:paraId="22AC9184" w14:textId="77777777" w:rsidR="006263F2" w:rsidRDefault="00483351" w:rsidP="00DC3552">
      <w:pPr>
        <w:rPr>
          <w:rFonts w:ascii="Helvetica" w:hAnsi="Helvetica"/>
        </w:rPr>
      </w:pPr>
      <w:r>
        <w:rPr>
          <w:rFonts w:ascii="Helvetica" w:hAnsi="Helvetica"/>
        </w:rPr>
        <w:t xml:space="preserve">                     emotional states to blind us in order to accomplish </w:t>
      </w:r>
      <w:r w:rsidR="00DC7ED4">
        <w:rPr>
          <w:rFonts w:ascii="Helvetica" w:hAnsi="Helvetica"/>
        </w:rPr>
        <w:t>his objective.</w:t>
      </w:r>
      <w:r>
        <w:rPr>
          <w:rFonts w:ascii="Helvetica" w:hAnsi="Helvetica"/>
        </w:rPr>
        <w:t xml:space="preserve">  </w:t>
      </w:r>
    </w:p>
    <w:p w14:paraId="51572774" w14:textId="77777777" w:rsidR="00DC7ED4" w:rsidRDefault="00DC7ED4" w:rsidP="00DC3552">
      <w:pPr>
        <w:rPr>
          <w:rFonts w:ascii="Helvetica" w:hAnsi="Helvetica"/>
        </w:rPr>
      </w:pPr>
      <w:r>
        <w:rPr>
          <w:rFonts w:ascii="Helvetica" w:hAnsi="Helvetica"/>
        </w:rPr>
        <w:t xml:space="preserve">            2.  Scripture describes death as an enemy (1 Cor. 15:26).</w:t>
      </w:r>
    </w:p>
    <w:p w14:paraId="17917751" w14:textId="77777777" w:rsidR="00DC7ED4" w:rsidRDefault="00DC7ED4" w:rsidP="00DC3552">
      <w:pPr>
        <w:rPr>
          <w:rFonts w:ascii="Helvetica" w:hAnsi="Helvetica"/>
        </w:rPr>
      </w:pPr>
      <w:r>
        <w:rPr>
          <w:rFonts w:ascii="Helvetica" w:hAnsi="Helvetica"/>
        </w:rPr>
        <w:t xml:space="preserve">                 a.  It is not part of God’s intent.  He created man to live.  In the Garden of Eden was </w:t>
      </w:r>
    </w:p>
    <w:p w14:paraId="429B20AA" w14:textId="77777777" w:rsidR="00DC7ED4" w:rsidRDefault="00DC7ED4" w:rsidP="00DC3552">
      <w:pPr>
        <w:rPr>
          <w:rFonts w:ascii="Helvetica" w:hAnsi="Helvetica"/>
        </w:rPr>
      </w:pPr>
      <w:r>
        <w:rPr>
          <w:rFonts w:ascii="Helvetica" w:hAnsi="Helvetica"/>
        </w:rPr>
        <w:t xml:space="preserve">                      the tree of life.  Death was the result of sin.  It is not a natural part of our </w:t>
      </w:r>
    </w:p>
    <w:p w14:paraId="5440E31D" w14:textId="77777777" w:rsidR="00DC7ED4" w:rsidRDefault="00DC7ED4" w:rsidP="00DC3552">
      <w:pPr>
        <w:rPr>
          <w:rFonts w:ascii="Helvetica" w:hAnsi="Helvetica"/>
        </w:rPr>
      </w:pPr>
      <w:r>
        <w:rPr>
          <w:rFonts w:ascii="Helvetica" w:hAnsi="Helvetica"/>
        </w:rPr>
        <w:t xml:space="preserve">                      existence.</w:t>
      </w:r>
    </w:p>
    <w:p w14:paraId="5855A2B4" w14:textId="77777777" w:rsidR="00DC7ED4" w:rsidRDefault="00DC7ED4" w:rsidP="00DC3552">
      <w:pPr>
        <w:rPr>
          <w:rFonts w:ascii="Helvetica" w:hAnsi="Helvetica"/>
        </w:rPr>
      </w:pPr>
      <w:r>
        <w:rPr>
          <w:rFonts w:ascii="Helvetica" w:hAnsi="Helvetica"/>
        </w:rPr>
        <w:t xml:space="preserve">                 b.  God is in the business of providing life.  The devil is in the business of </w:t>
      </w:r>
    </w:p>
    <w:p w14:paraId="684FC50E" w14:textId="77777777" w:rsidR="00DC7ED4" w:rsidRDefault="00DC7ED4" w:rsidP="00DC3552">
      <w:pPr>
        <w:rPr>
          <w:rFonts w:ascii="Helvetica" w:hAnsi="Helvetica"/>
        </w:rPr>
      </w:pPr>
      <w:r>
        <w:rPr>
          <w:rFonts w:ascii="Helvetica" w:hAnsi="Helvetica"/>
        </w:rPr>
        <w:t xml:space="preserve">                      destroying.  </w:t>
      </w:r>
    </w:p>
    <w:p w14:paraId="574798FB" w14:textId="77777777" w:rsidR="00483351" w:rsidRDefault="00DC7ED4" w:rsidP="00DC3552">
      <w:pPr>
        <w:rPr>
          <w:rFonts w:ascii="Helvetica" w:hAnsi="Helvetica"/>
        </w:rPr>
      </w:pPr>
      <w:r>
        <w:rPr>
          <w:rFonts w:ascii="Helvetica" w:hAnsi="Helvetica"/>
        </w:rPr>
        <w:t xml:space="preserve">                 c.  Death is not our friend.  </w:t>
      </w:r>
      <w:r w:rsidR="00483351">
        <w:rPr>
          <w:rFonts w:ascii="Helvetica" w:hAnsi="Helvetica"/>
        </w:rPr>
        <w:t xml:space="preserve">It may be inevitable that we die (Heb. 9:27) but it is not </w:t>
      </w:r>
    </w:p>
    <w:p w14:paraId="70C4A86D" w14:textId="77777777" w:rsidR="00DC7ED4" w:rsidRDefault="00483351" w:rsidP="00DC3552">
      <w:pPr>
        <w:rPr>
          <w:rFonts w:ascii="Helvetica" w:hAnsi="Helvetica"/>
        </w:rPr>
      </w:pPr>
      <w:r>
        <w:rPr>
          <w:rFonts w:ascii="Helvetica" w:hAnsi="Helvetica"/>
        </w:rPr>
        <w:t xml:space="preserve">                      our friend.  </w:t>
      </w:r>
    </w:p>
    <w:p w14:paraId="437E563B" w14:textId="77777777" w:rsidR="00483351" w:rsidRDefault="00483351" w:rsidP="00DC3552">
      <w:pPr>
        <w:rPr>
          <w:rFonts w:ascii="Helvetica" w:hAnsi="Helvetica"/>
        </w:rPr>
      </w:pPr>
      <w:r>
        <w:rPr>
          <w:rFonts w:ascii="Helvetica" w:hAnsi="Helvetica"/>
        </w:rPr>
        <w:t xml:space="preserve">            3.  Jesus Christ is the means for overcoming death.</w:t>
      </w:r>
    </w:p>
    <w:p w14:paraId="60BF005B" w14:textId="77777777" w:rsidR="00483351" w:rsidRDefault="00483351" w:rsidP="00DC3552">
      <w:pPr>
        <w:rPr>
          <w:rFonts w:ascii="Helvetica" w:hAnsi="Helvetica"/>
        </w:rPr>
      </w:pPr>
      <w:r>
        <w:rPr>
          <w:rFonts w:ascii="Helvetica" w:hAnsi="Helvetica"/>
        </w:rPr>
        <w:t xml:space="preserve">                  a.  Heb. 2:14-15.</w:t>
      </w:r>
    </w:p>
    <w:p w14:paraId="1A7D849E" w14:textId="77777777" w:rsidR="00483351" w:rsidRDefault="00483351" w:rsidP="00DC3552">
      <w:pPr>
        <w:rPr>
          <w:rFonts w:ascii="Helvetica" w:hAnsi="Helvetica"/>
        </w:rPr>
      </w:pPr>
      <w:r>
        <w:rPr>
          <w:rFonts w:ascii="Helvetica" w:hAnsi="Helvetica"/>
        </w:rPr>
        <w:t xml:space="preserve">                  b.  2 Tim. 1:10.</w:t>
      </w:r>
    </w:p>
    <w:p w14:paraId="5C5567E8" w14:textId="77777777" w:rsidR="00483351" w:rsidRDefault="00483351" w:rsidP="00DC3552">
      <w:pPr>
        <w:rPr>
          <w:rFonts w:ascii="Helvetica" w:hAnsi="Helvetica"/>
        </w:rPr>
      </w:pPr>
      <w:r>
        <w:rPr>
          <w:rFonts w:ascii="Helvetica" w:hAnsi="Helvetica"/>
        </w:rPr>
        <w:t xml:space="preserve">                  c.  Life is our friend, not death, and when we find ourselves despairing, and we will, </w:t>
      </w:r>
    </w:p>
    <w:p w14:paraId="48AC6FC3" w14:textId="77777777" w:rsidR="00AC2841" w:rsidRDefault="00483351" w:rsidP="00DC3552">
      <w:pPr>
        <w:rPr>
          <w:rFonts w:ascii="Helvetica" w:hAnsi="Helvetica"/>
        </w:rPr>
      </w:pPr>
      <w:r>
        <w:rPr>
          <w:rFonts w:ascii="Helvetica" w:hAnsi="Helvetica"/>
        </w:rPr>
        <w:t xml:space="preserve">                       it may be hard for us to see that God’s work is life, not death.</w:t>
      </w:r>
      <w:r w:rsidR="00C75DDE">
        <w:rPr>
          <w:rFonts w:ascii="Helvetica" w:hAnsi="Helvetica"/>
        </w:rPr>
        <w:t xml:space="preserve">  </w:t>
      </w:r>
      <w:r w:rsidR="00AC2841">
        <w:rPr>
          <w:rFonts w:ascii="Helvetica" w:hAnsi="Helvetica"/>
        </w:rPr>
        <w:t xml:space="preserve">Is this not the </w:t>
      </w:r>
    </w:p>
    <w:p w14:paraId="316FFDD3" w14:textId="77777777" w:rsidR="00AC2841" w:rsidRDefault="00AC2841" w:rsidP="00DC3552">
      <w:pPr>
        <w:rPr>
          <w:rFonts w:ascii="Helvetica" w:hAnsi="Helvetica"/>
        </w:rPr>
      </w:pPr>
      <w:r>
        <w:rPr>
          <w:rFonts w:ascii="Helvetica" w:hAnsi="Helvetica"/>
        </w:rPr>
        <w:t xml:space="preserve">                       truth that distinguished Job, Paul, and Jesus?  Is this not the fundamental truth </w:t>
      </w:r>
    </w:p>
    <w:p w14:paraId="53800632" w14:textId="543B828D" w:rsidR="00483351" w:rsidRDefault="00AC2841" w:rsidP="00DC3552">
      <w:pPr>
        <w:rPr>
          <w:rFonts w:ascii="Helvetica" w:hAnsi="Helvetica"/>
        </w:rPr>
      </w:pPr>
      <w:r>
        <w:rPr>
          <w:rFonts w:ascii="Helvetica" w:hAnsi="Helvetica"/>
        </w:rPr>
        <w:t xml:space="preserve">                       of Scripture?</w:t>
      </w:r>
    </w:p>
    <w:p w14:paraId="4747CD06" w14:textId="77777777" w:rsidR="004D372C" w:rsidRDefault="004D372C" w:rsidP="00DC3552">
      <w:pPr>
        <w:rPr>
          <w:rFonts w:ascii="Helvetica" w:hAnsi="Helvetica"/>
        </w:rPr>
      </w:pPr>
    </w:p>
    <w:p w14:paraId="28913952" w14:textId="1E93B8F9" w:rsidR="004D372C" w:rsidRDefault="004D372C" w:rsidP="00DC3552">
      <w:pPr>
        <w:rPr>
          <w:rFonts w:ascii="Helvetica" w:hAnsi="Helvetica"/>
        </w:rPr>
      </w:pPr>
      <w:r>
        <w:rPr>
          <w:rFonts w:ascii="Helvetica" w:hAnsi="Helvetica"/>
        </w:rPr>
        <w:t xml:space="preserve">II.  </w:t>
      </w:r>
      <w:r w:rsidR="00AC2841">
        <w:rPr>
          <w:rFonts w:ascii="Helvetica" w:hAnsi="Helvetica"/>
        </w:rPr>
        <w:t>The issue of euthanasia (2 Sam. 1:1-10).</w:t>
      </w:r>
    </w:p>
    <w:p w14:paraId="38187D82" w14:textId="77777777" w:rsidR="00AC2841" w:rsidRDefault="00AC2841" w:rsidP="00DC3552">
      <w:pPr>
        <w:rPr>
          <w:rFonts w:ascii="Helvetica" w:hAnsi="Helvetica"/>
        </w:rPr>
      </w:pPr>
    </w:p>
    <w:p w14:paraId="242BECA5" w14:textId="711BA12D" w:rsidR="00AC2841" w:rsidRDefault="00AC2841" w:rsidP="00DC3552">
      <w:pPr>
        <w:rPr>
          <w:rFonts w:ascii="Helvetica" w:hAnsi="Helvetica"/>
        </w:rPr>
      </w:pPr>
      <w:r>
        <w:rPr>
          <w:rFonts w:ascii="Helvetica" w:hAnsi="Helvetica"/>
        </w:rPr>
        <w:t xml:space="preserve">      A.  This follow up to the description given in 1 Sam. 31 identifies an Amalekite perspective.</w:t>
      </w:r>
    </w:p>
    <w:p w14:paraId="28F2ECCB" w14:textId="77777777" w:rsidR="00AC2841" w:rsidRDefault="00AC2841" w:rsidP="00DC3552">
      <w:pPr>
        <w:rPr>
          <w:rFonts w:ascii="Helvetica" w:hAnsi="Helvetica"/>
        </w:rPr>
      </w:pPr>
      <w:r>
        <w:rPr>
          <w:rFonts w:ascii="Helvetica" w:hAnsi="Helvetica"/>
        </w:rPr>
        <w:t xml:space="preserve">      B.  The Amalekite thought that by presenting himself as “mercifully terminating” the life of </w:t>
      </w:r>
    </w:p>
    <w:p w14:paraId="28521C7D" w14:textId="7502F7D9" w:rsidR="00AC2841" w:rsidRDefault="00AC2841" w:rsidP="00DC3552">
      <w:pPr>
        <w:rPr>
          <w:rFonts w:ascii="Helvetica" w:hAnsi="Helvetica"/>
        </w:rPr>
      </w:pPr>
      <w:r>
        <w:rPr>
          <w:rFonts w:ascii="Helvetica" w:hAnsi="Helvetica"/>
        </w:rPr>
        <w:t xml:space="preserve">           Saul that David would be favorable to him.</w:t>
      </w:r>
    </w:p>
    <w:p w14:paraId="0DEB371F" w14:textId="2AC1BF79" w:rsidR="00AC2841" w:rsidRDefault="00AC2841" w:rsidP="00DC3552">
      <w:pPr>
        <w:rPr>
          <w:rFonts w:ascii="Helvetica" w:hAnsi="Helvetica"/>
        </w:rPr>
      </w:pPr>
      <w:r>
        <w:rPr>
          <w:rFonts w:ascii="Helvetica" w:hAnsi="Helvetica"/>
        </w:rPr>
        <w:t xml:space="preserve">            1.  The Amalekite’s story is not consistent with what is said in 1 Sam. 31.</w:t>
      </w:r>
    </w:p>
    <w:p w14:paraId="6D031822" w14:textId="2597C0D3" w:rsidR="00AC2841" w:rsidRDefault="00AC2841" w:rsidP="00DC3552">
      <w:pPr>
        <w:rPr>
          <w:rFonts w:ascii="Helvetica" w:hAnsi="Helvetica"/>
        </w:rPr>
      </w:pPr>
      <w:r>
        <w:rPr>
          <w:rFonts w:ascii="Helvetica" w:hAnsi="Helvetica"/>
        </w:rPr>
        <w:t xml:space="preserve">            2.  </w:t>
      </w:r>
      <w:r w:rsidR="0038223D">
        <w:rPr>
          <w:rFonts w:ascii="Helvetica" w:hAnsi="Helvetica"/>
        </w:rPr>
        <w:t>He says that Saul asked him to kill him in light of Saul’s mortal wound.</w:t>
      </w:r>
    </w:p>
    <w:p w14:paraId="5150D8BE" w14:textId="5DCF900B" w:rsidR="0038223D" w:rsidRDefault="0038223D" w:rsidP="00DC3552">
      <w:pPr>
        <w:rPr>
          <w:rFonts w:ascii="Helvetica" w:hAnsi="Helvetica"/>
        </w:rPr>
      </w:pPr>
      <w:r>
        <w:rPr>
          <w:rFonts w:ascii="Helvetica" w:hAnsi="Helvetica"/>
        </w:rPr>
        <w:t xml:space="preserve">            3.  He said that that was what he did.</w:t>
      </w:r>
    </w:p>
    <w:p w14:paraId="6DCF1CAD" w14:textId="3D8C0A37" w:rsidR="0038223D" w:rsidRDefault="0038223D" w:rsidP="00DC3552">
      <w:pPr>
        <w:rPr>
          <w:rFonts w:ascii="Helvetica" w:hAnsi="Helvetica"/>
        </w:rPr>
      </w:pPr>
      <w:r>
        <w:rPr>
          <w:rFonts w:ascii="Helvetica" w:hAnsi="Helvetica"/>
        </w:rPr>
        <w:t xml:space="preserve">            4.  He may have borrowed this thinking from Saul.  </w:t>
      </w:r>
    </w:p>
    <w:p w14:paraId="344828DD" w14:textId="77777777" w:rsidR="0038223D" w:rsidRDefault="0038223D" w:rsidP="00DC3552">
      <w:pPr>
        <w:rPr>
          <w:rFonts w:ascii="Helvetica" w:hAnsi="Helvetica"/>
        </w:rPr>
      </w:pPr>
      <w:r>
        <w:rPr>
          <w:rFonts w:ascii="Helvetica" w:hAnsi="Helvetica"/>
        </w:rPr>
        <w:t xml:space="preserve">       C.  David asked him, “How is it you were not afraid to stretch out your hand to destroy the </w:t>
      </w:r>
    </w:p>
    <w:p w14:paraId="49CD2349" w14:textId="75403A43" w:rsidR="0038223D" w:rsidRDefault="0038223D" w:rsidP="00DC3552">
      <w:pPr>
        <w:rPr>
          <w:rFonts w:ascii="Helvetica" w:hAnsi="Helvetica"/>
        </w:rPr>
      </w:pPr>
      <w:r>
        <w:rPr>
          <w:rFonts w:ascii="Helvetica" w:hAnsi="Helvetica"/>
        </w:rPr>
        <w:t xml:space="preserve">            Lord’s anointed?” (1:14).</w:t>
      </w:r>
    </w:p>
    <w:p w14:paraId="0A0C361D" w14:textId="1E868EE2" w:rsidR="00AC2841" w:rsidRDefault="0038223D" w:rsidP="00DC3552">
      <w:pPr>
        <w:rPr>
          <w:rFonts w:ascii="Helvetica" w:hAnsi="Helvetica"/>
        </w:rPr>
      </w:pPr>
      <w:r>
        <w:rPr>
          <w:rFonts w:ascii="Helvetica" w:hAnsi="Helvetica"/>
        </w:rPr>
        <w:t xml:space="preserve">            1.  It is obvious that David had great respect for the one God had anointed as king.</w:t>
      </w:r>
    </w:p>
    <w:p w14:paraId="008788D2" w14:textId="77777777" w:rsidR="0038223D" w:rsidRDefault="0038223D" w:rsidP="00DC3552">
      <w:pPr>
        <w:rPr>
          <w:rFonts w:ascii="Helvetica" w:hAnsi="Helvetica"/>
        </w:rPr>
      </w:pPr>
      <w:r>
        <w:rPr>
          <w:rFonts w:ascii="Helvetica" w:hAnsi="Helvetica"/>
        </w:rPr>
        <w:t xml:space="preserve">            2.  But we have already seen that life is to be respected.  The Amalekite has both </w:t>
      </w:r>
    </w:p>
    <w:p w14:paraId="3C081E7E" w14:textId="7B554D45" w:rsidR="0038223D" w:rsidRDefault="0038223D" w:rsidP="00DC3552">
      <w:pPr>
        <w:rPr>
          <w:rFonts w:ascii="Helvetica" w:hAnsi="Helvetica"/>
        </w:rPr>
      </w:pPr>
      <w:r>
        <w:rPr>
          <w:rFonts w:ascii="Helvetica" w:hAnsi="Helvetica"/>
        </w:rPr>
        <w:t xml:space="preserve">                 disrespected God’s anointed and his life.</w:t>
      </w:r>
    </w:p>
    <w:p w14:paraId="5FD2CBCC" w14:textId="77777777" w:rsidR="007275B5" w:rsidRDefault="0038223D" w:rsidP="00DC3552">
      <w:pPr>
        <w:rPr>
          <w:rFonts w:ascii="Helvetica" w:hAnsi="Helvetica"/>
        </w:rPr>
      </w:pPr>
      <w:r>
        <w:rPr>
          <w:rFonts w:ascii="Helvetica" w:hAnsi="Helvetica"/>
        </w:rPr>
        <w:t xml:space="preserve">            3.  In</w:t>
      </w:r>
      <w:r w:rsidR="007275B5">
        <w:rPr>
          <w:rFonts w:ascii="Helvetica" w:hAnsi="Helvetica"/>
        </w:rPr>
        <w:t xml:space="preserve"> harmony with Gen. 9:6 David had</w:t>
      </w:r>
      <w:r>
        <w:rPr>
          <w:rFonts w:ascii="Helvetica" w:hAnsi="Helvetica"/>
        </w:rPr>
        <w:t xml:space="preserve"> the Amalekite exec</w:t>
      </w:r>
      <w:r w:rsidR="007275B5">
        <w:rPr>
          <w:rFonts w:ascii="Helvetica" w:hAnsi="Helvetica"/>
        </w:rPr>
        <w:t>u</w:t>
      </w:r>
      <w:r>
        <w:rPr>
          <w:rFonts w:ascii="Helvetica" w:hAnsi="Helvetica"/>
        </w:rPr>
        <w:t>ted.</w:t>
      </w:r>
      <w:r w:rsidR="007275B5">
        <w:rPr>
          <w:rFonts w:ascii="Helvetica" w:hAnsi="Helvetica"/>
        </w:rPr>
        <w:t xml:space="preserve">  David did not always </w:t>
      </w:r>
    </w:p>
    <w:p w14:paraId="2624AC9D" w14:textId="77777777" w:rsidR="007275B5" w:rsidRDefault="007275B5" w:rsidP="00DC3552">
      <w:pPr>
        <w:rPr>
          <w:rFonts w:ascii="Helvetica" w:hAnsi="Helvetica"/>
        </w:rPr>
      </w:pPr>
      <w:r>
        <w:rPr>
          <w:rFonts w:ascii="Helvetica" w:hAnsi="Helvetica"/>
        </w:rPr>
        <w:t xml:space="preserve">                 respect life as he should.  He had Uriah murdered.  But in this case he appears to </w:t>
      </w:r>
    </w:p>
    <w:p w14:paraId="12823C44" w14:textId="36893944" w:rsidR="0038223D" w:rsidRDefault="007275B5" w:rsidP="00DC3552">
      <w:pPr>
        <w:rPr>
          <w:rFonts w:ascii="Helvetica" w:hAnsi="Helvetica"/>
        </w:rPr>
      </w:pPr>
      <w:r>
        <w:rPr>
          <w:rFonts w:ascii="Helvetica" w:hAnsi="Helvetica"/>
        </w:rPr>
        <w:t xml:space="preserve">                 be acting consistent with Gen. 9:6.</w:t>
      </w:r>
    </w:p>
    <w:p w14:paraId="12A24B6D" w14:textId="77777777" w:rsidR="007275B5" w:rsidRDefault="007275B5" w:rsidP="00DC3552">
      <w:pPr>
        <w:rPr>
          <w:rFonts w:ascii="Helvetica" w:hAnsi="Helvetica"/>
        </w:rPr>
      </w:pPr>
      <w:r>
        <w:rPr>
          <w:rFonts w:ascii="Helvetica" w:hAnsi="Helvetica"/>
        </w:rPr>
        <w:t xml:space="preserve">        D.  In the light of modern day medical procedures questions are raised.  Is it ever right to </w:t>
      </w:r>
    </w:p>
    <w:p w14:paraId="319D873B" w14:textId="77777777" w:rsidR="007275B5" w:rsidRDefault="007275B5" w:rsidP="00DC3552">
      <w:pPr>
        <w:rPr>
          <w:rFonts w:ascii="Helvetica" w:hAnsi="Helvetica"/>
        </w:rPr>
      </w:pPr>
      <w:r>
        <w:rPr>
          <w:rFonts w:ascii="Helvetica" w:hAnsi="Helvetica"/>
        </w:rPr>
        <w:lastRenderedPageBreak/>
        <w:t xml:space="preserve">             allow death to take place without exhausting every possible option?  Is it right to </w:t>
      </w:r>
    </w:p>
    <w:p w14:paraId="122AA1B7" w14:textId="77777777" w:rsidR="007275B5" w:rsidRDefault="007275B5" w:rsidP="00DC3552">
      <w:pPr>
        <w:rPr>
          <w:rFonts w:ascii="Helvetica" w:hAnsi="Helvetica"/>
        </w:rPr>
      </w:pPr>
      <w:r>
        <w:rPr>
          <w:rFonts w:ascii="Helvetica" w:hAnsi="Helvetica"/>
        </w:rPr>
        <w:t xml:space="preserve">             induce or hasten the death of a person in what seems to be a hopeless situation?  Is it </w:t>
      </w:r>
    </w:p>
    <w:p w14:paraId="4966AB63" w14:textId="4874F785" w:rsidR="007275B5" w:rsidRDefault="007275B5" w:rsidP="00DC3552">
      <w:pPr>
        <w:rPr>
          <w:rFonts w:ascii="Helvetica" w:hAnsi="Helvetica"/>
        </w:rPr>
      </w:pPr>
      <w:r>
        <w:rPr>
          <w:rFonts w:ascii="Helvetica" w:hAnsi="Helvetica"/>
        </w:rPr>
        <w:t xml:space="preserve">             ever right to decide to not do something that would prolong the life of a sufferer?</w:t>
      </w:r>
    </w:p>
    <w:p w14:paraId="4A4890A4" w14:textId="17E5CC33" w:rsidR="007275B5" w:rsidRDefault="007275B5" w:rsidP="00DC3552">
      <w:pPr>
        <w:rPr>
          <w:rFonts w:ascii="Helvetica" w:hAnsi="Helvetica"/>
        </w:rPr>
      </w:pPr>
      <w:r>
        <w:rPr>
          <w:rFonts w:ascii="Helvetica" w:hAnsi="Helvetica"/>
        </w:rPr>
        <w:t xml:space="preserve">             1.  </w:t>
      </w:r>
      <w:r w:rsidR="00F13BAE">
        <w:rPr>
          <w:rFonts w:ascii="Helvetica" w:hAnsi="Helvetica"/>
        </w:rPr>
        <w:t>These are difficult and challenging questions.</w:t>
      </w:r>
    </w:p>
    <w:p w14:paraId="30BAA359" w14:textId="77777777" w:rsidR="00F13BAE" w:rsidRDefault="00F13BAE" w:rsidP="00DC3552">
      <w:pPr>
        <w:rPr>
          <w:rFonts w:ascii="Helvetica" w:hAnsi="Helvetica"/>
        </w:rPr>
      </w:pPr>
      <w:r>
        <w:rPr>
          <w:rFonts w:ascii="Helvetica" w:hAnsi="Helvetica"/>
        </w:rPr>
        <w:t xml:space="preserve">             2.  The danger is that biblical truth will be lost, that we will answer the question without </w:t>
      </w:r>
    </w:p>
    <w:p w14:paraId="400D8B91" w14:textId="77777777" w:rsidR="00F13BAE" w:rsidRDefault="00F13BAE" w:rsidP="00DC3552">
      <w:pPr>
        <w:rPr>
          <w:rFonts w:ascii="Helvetica" w:hAnsi="Helvetica"/>
        </w:rPr>
      </w:pPr>
      <w:r>
        <w:rPr>
          <w:rFonts w:ascii="Helvetica" w:hAnsi="Helvetica"/>
        </w:rPr>
        <w:t xml:space="preserve">                  consideration to God’s revelation, that we will answer on the basis of our mere </w:t>
      </w:r>
    </w:p>
    <w:p w14:paraId="1A567679" w14:textId="77777777" w:rsidR="003C54F1" w:rsidRDefault="00F13BAE" w:rsidP="00DC3552">
      <w:pPr>
        <w:rPr>
          <w:rFonts w:ascii="Helvetica" w:hAnsi="Helvetica"/>
        </w:rPr>
      </w:pPr>
      <w:r>
        <w:rPr>
          <w:rFonts w:ascii="Helvetica" w:hAnsi="Helvetica"/>
        </w:rPr>
        <w:t xml:space="preserve">                  human judgment.</w:t>
      </w:r>
      <w:r w:rsidR="003D5D0A">
        <w:rPr>
          <w:rFonts w:ascii="Helvetica" w:hAnsi="Helvetica"/>
        </w:rPr>
        <w:t xml:space="preserve">  </w:t>
      </w:r>
      <w:r w:rsidR="003C54F1">
        <w:rPr>
          <w:rFonts w:ascii="Helvetica" w:hAnsi="Helvetica"/>
        </w:rPr>
        <w:t xml:space="preserve">Will we determine to destroy those with Down’s Syndrome?  The </w:t>
      </w:r>
    </w:p>
    <w:p w14:paraId="5463E8C6" w14:textId="1A228AA1" w:rsidR="00F13BAE" w:rsidRDefault="003C54F1" w:rsidP="00DC3552">
      <w:pPr>
        <w:rPr>
          <w:rFonts w:ascii="Helvetica" w:hAnsi="Helvetica"/>
        </w:rPr>
      </w:pPr>
      <w:r>
        <w:rPr>
          <w:rFonts w:ascii="Helvetica" w:hAnsi="Helvetica"/>
        </w:rPr>
        <w:t xml:space="preserve">                  retarded?  The aged?  Those whose lives are determine to cost too much?</w:t>
      </w:r>
    </w:p>
    <w:p w14:paraId="650FE98B" w14:textId="77777777" w:rsidR="00F13BAE" w:rsidRDefault="00F13BAE" w:rsidP="00DC3552">
      <w:pPr>
        <w:rPr>
          <w:rFonts w:ascii="Helvetica" w:hAnsi="Helvetica"/>
        </w:rPr>
      </w:pPr>
      <w:r>
        <w:rPr>
          <w:rFonts w:ascii="Helvetica" w:hAnsi="Helvetica"/>
        </w:rPr>
        <w:t xml:space="preserve">             3.  Yes, it is appointed to men once to die (Heb. 9:27) and so there must be some </w:t>
      </w:r>
    </w:p>
    <w:p w14:paraId="1CFD324F" w14:textId="77777777" w:rsidR="00F13BAE" w:rsidRDefault="00F13BAE" w:rsidP="00DC3552">
      <w:pPr>
        <w:rPr>
          <w:rFonts w:ascii="Helvetica" w:hAnsi="Helvetica"/>
        </w:rPr>
      </w:pPr>
      <w:r>
        <w:rPr>
          <w:rFonts w:ascii="Helvetica" w:hAnsi="Helvetica"/>
        </w:rPr>
        <w:t xml:space="preserve">                  reckoning with this inevitability.  But this is different than our choosing to hasten </w:t>
      </w:r>
    </w:p>
    <w:p w14:paraId="4DBC33C9" w14:textId="4C43C03C" w:rsidR="00F13BAE" w:rsidRDefault="00F13BAE" w:rsidP="00DC3552">
      <w:pPr>
        <w:rPr>
          <w:rFonts w:ascii="Helvetica" w:hAnsi="Helvetica"/>
        </w:rPr>
      </w:pPr>
      <w:r>
        <w:rPr>
          <w:rFonts w:ascii="Helvetica" w:hAnsi="Helvetica"/>
        </w:rPr>
        <w:t xml:space="preserve">                  death.</w:t>
      </w:r>
      <w:r w:rsidR="003D5D0A">
        <w:rPr>
          <w:rFonts w:ascii="Helvetica" w:hAnsi="Helvetica"/>
        </w:rPr>
        <w:t xml:space="preserve">  The Amalekite was held responsible for hastening the death of Saul.</w:t>
      </w:r>
    </w:p>
    <w:p w14:paraId="011636DF" w14:textId="552F8E04" w:rsidR="003D5D0A" w:rsidRDefault="003D5D0A" w:rsidP="00DC3552">
      <w:pPr>
        <w:rPr>
          <w:rFonts w:ascii="Helvetica" w:hAnsi="Helvetica"/>
        </w:rPr>
      </w:pPr>
      <w:r>
        <w:rPr>
          <w:rFonts w:ascii="Helvetica" w:hAnsi="Helvetica"/>
        </w:rPr>
        <w:t xml:space="preserve">             4.  But what about those in terminal conditions, when there is no hope of recovery?</w:t>
      </w:r>
    </w:p>
    <w:p w14:paraId="3456F980" w14:textId="77777777" w:rsidR="003D5D0A" w:rsidRDefault="003D5D0A" w:rsidP="00DC3552">
      <w:pPr>
        <w:rPr>
          <w:rFonts w:ascii="Helvetica" w:hAnsi="Helvetica"/>
        </w:rPr>
      </w:pPr>
      <w:r>
        <w:rPr>
          <w:rFonts w:ascii="Helvetica" w:hAnsi="Helvetica"/>
        </w:rPr>
        <w:t xml:space="preserve">                  a.  Would it have been permissible for the Amalekite to have allowed Saul to expire </w:t>
      </w:r>
    </w:p>
    <w:p w14:paraId="5E32929E" w14:textId="6E90B79A" w:rsidR="003D5D0A" w:rsidRDefault="003D5D0A" w:rsidP="00DC3552">
      <w:pPr>
        <w:rPr>
          <w:rFonts w:ascii="Helvetica" w:hAnsi="Helvetica"/>
        </w:rPr>
      </w:pPr>
      <w:r>
        <w:rPr>
          <w:rFonts w:ascii="Helvetica" w:hAnsi="Helvetica"/>
        </w:rPr>
        <w:t xml:space="preserve">      </w:t>
      </w:r>
      <w:r w:rsidR="003C54F1">
        <w:rPr>
          <w:rFonts w:ascii="Helvetica" w:hAnsi="Helvetica"/>
        </w:rPr>
        <w:t xml:space="preserve">                 since he saw his death</w:t>
      </w:r>
      <w:r>
        <w:rPr>
          <w:rFonts w:ascii="Helvetica" w:hAnsi="Helvetica"/>
        </w:rPr>
        <w:t xml:space="preserve"> inevitable in light of his mortal wound?</w:t>
      </w:r>
    </w:p>
    <w:p w14:paraId="3CADB512" w14:textId="77777777" w:rsidR="0087328E" w:rsidRDefault="003D5D0A" w:rsidP="00DC3552">
      <w:pPr>
        <w:rPr>
          <w:rFonts w:ascii="Helvetica" w:hAnsi="Helvetica"/>
        </w:rPr>
      </w:pPr>
      <w:r>
        <w:rPr>
          <w:rFonts w:ascii="Helvetica" w:hAnsi="Helvetica"/>
        </w:rPr>
        <w:t xml:space="preserve">                  b.  Would it have been permissible</w:t>
      </w:r>
      <w:r w:rsidR="0087328E">
        <w:rPr>
          <w:rFonts w:ascii="Helvetica" w:hAnsi="Helvetica"/>
        </w:rPr>
        <w:t xml:space="preserve"> for the Amalek</w:t>
      </w:r>
      <w:r>
        <w:rPr>
          <w:rFonts w:ascii="Helvetica" w:hAnsi="Helvetica"/>
        </w:rPr>
        <w:t xml:space="preserve">ite to have withheld food and </w:t>
      </w:r>
    </w:p>
    <w:p w14:paraId="359AD0AB" w14:textId="2C3437EC" w:rsidR="003D5D0A" w:rsidRDefault="0087328E" w:rsidP="00DC3552">
      <w:pPr>
        <w:rPr>
          <w:rFonts w:ascii="Helvetica" w:hAnsi="Helvetica"/>
        </w:rPr>
      </w:pPr>
      <w:r>
        <w:rPr>
          <w:rFonts w:ascii="Helvetica" w:hAnsi="Helvetica"/>
        </w:rPr>
        <w:t xml:space="preserve">                       </w:t>
      </w:r>
      <w:r w:rsidR="003D5D0A">
        <w:rPr>
          <w:rFonts w:ascii="Helvetica" w:hAnsi="Helvetica"/>
        </w:rPr>
        <w:t>water from Saul until he expired?</w:t>
      </w:r>
    </w:p>
    <w:p w14:paraId="22F5AA6E" w14:textId="7380B036" w:rsidR="003D5D0A" w:rsidRDefault="003D5D0A" w:rsidP="00DC3552">
      <w:pPr>
        <w:rPr>
          <w:rFonts w:ascii="Helvetica" w:hAnsi="Helvetica"/>
        </w:rPr>
      </w:pPr>
      <w:r>
        <w:rPr>
          <w:rFonts w:ascii="Helvetica" w:hAnsi="Helvetica"/>
        </w:rPr>
        <w:t xml:space="preserve">                  c.  What we do know is that he was condemned for “killing him.”</w:t>
      </w:r>
    </w:p>
    <w:p w14:paraId="40E0919F" w14:textId="77777777" w:rsidR="003C54F1" w:rsidRDefault="003C54F1" w:rsidP="00DC3552">
      <w:pPr>
        <w:rPr>
          <w:rFonts w:ascii="Helvetica" w:hAnsi="Helvetica"/>
        </w:rPr>
      </w:pPr>
    </w:p>
    <w:p w14:paraId="023F5236" w14:textId="53BD50E6" w:rsidR="003C54F1" w:rsidRDefault="003C54F1" w:rsidP="00DC3552">
      <w:pPr>
        <w:rPr>
          <w:rFonts w:ascii="Helvetica" w:hAnsi="Helvetica"/>
        </w:rPr>
      </w:pPr>
      <w:r>
        <w:rPr>
          <w:rFonts w:ascii="Helvetica" w:hAnsi="Helvetica"/>
        </w:rPr>
        <w:t>III.  The issue of respect.</w:t>
      </w:r>
    </w:p>
    <w:p w14:paraId="3B8E0E09" w14:textId="77777777" w:rsidR="003C54F1" w:rsidRDefault="003C54F1" w:rsidP="00DC3552">
      <w:pPr>
        <w:rPr>
          <w:rFonts w:ascii="Helvetica" w:hAnsi="Helvetica"/>
        </w:rPr>
      </w:pPr>
    </w:p>
    <w:p w14:paraId="1BDC6233" w14:textId="77777777" w:rsidR="0011291E" w:rsidRDefault="003C54F1" w:rsidP="00DC3552">
      <w:pPr>
        <w:rPr>
          <w:rFonts w:ascii="Helvetica" w:hAnsi="Helvetica"/>
        </w:rPr>
      </w:pPr>
      <w:r>
        <w:rPr>
          <w:rFonts w:ascii="Helvetica" w:hAnsi="Helvetica"/>
        </w:rPr>
        <w:t xml:space="preserve">       A.  There is another issue in these texts that is fundamental to these discussions that may </w:t>
      </w:r>
    </w:p>
    <w:p w14:paraId="20D57B65" w14:textId="2A6510B5" w:rsidR="003C54F1" w:rsidRDefault="0011291E" w:rsidP="00DC3552">
      <w:pPr>
        <w:rPr>
          <w:rFonts w:ascii="Helvetica" w:hAnsi="Helvetica"/>
        </w:rPr>
      </w:pPr>
      <w:r>
        <w:rPr>
          <w:rFonts w:ascii="Helvetica" w:hAnsi="Helvetica"/>
        </w:rPr>
        <w:t xml:space="preserve">             </w:t>
      </w:r>
      <w:r w:rsidR="003C54F1">
        <w:rPr>
          <w:rFonts w:ascii="Helvetica" w:hAnsi="Helvetica"/>
        </w:rPr>
        <w:t>be overlooked.</w:t>
      </w:r>
    </w:p>
    <w:p w14:paraId="023EBA03" w14:textId="37604636" w:rsidR="0011291E" w:rsidRDefault="0011291E" w:rsidP="00DC3552">
      <w:pPr>
        <w:rPr>
          <w:rFonts w:ascii="Helvetica" w:hAnsi="Helvetica"/>
        </w:rPr>
      </w:pPr>
      <w:r>
        <w:rPr>
          <w:rFonts w:ascii="Helvetica" w:hAnsi="Helvetica"/>
        </w:rPr>
        <w:t xml:space="preserve">             1.  Saul committed suicide because he did not want his enemy to “make sport of me.”</w:t>
      </w:r>
    </w:p>
    <w:p w14:paraId="03726528" w14:textId="394D506E" w:rsidR="0011291E" w:rsidRDefault="0011291E" w:rsidP="00DC3552">
      <w:pPr>
        <w:rPr>
          <w:rFonts w:ascii="Helvetica" w:hAnsi="Helvetica"/>
        </w:rPr>
      </w:pPr>
      <w:r>
        <w:rPr>
          <w:rFonts w:ascii="Helvetica" w:hAnsi="Helvetica"/>
        </w:rPr>
        <w:t xml:space="preserve">                  He did not want them to disgrace him.  </w:t>
      </w:r>
    </w:p>
    <w:p w14:paraId="569F5359" w14:textId="0DFC4044" w:rsidR="0011291E" w:rsidRDefault="0011291E" w:rsidP="00DC3552">
      <w:pPr>
        <w:rPr>
          <w:rFonts w:ascii="Helvetica" w:hAnsi="Helvetica"/>
        </w:rPr>
      </w:pPr>
      <w:r>
        <w:rPr>
          <w:rFonts w:ascii="Helvetica" w:hAnsi="Helvetica"/>
        </w:rPr>
        <w:t xml:space="preserve">             2.  They did.</w:t>
      </w:r>
    </w:p>
    <w:p w14:paraId="4D7F7669" w14:textId="77777777" w:rsidR="0011291E" w:rsidRDefault="0011291E" w:rsidP="00DC3552">
      <w:pPr>
        <w:rPr>
          <w:rFonts w:ascii="Helvetica" w:hAnsi="Helvetica"/>
        </w:rPr>
      </w:pPr>
      <w:r>
        <w:rPr>
          <w:rFonts w:ascii="Helvetica" w:hAnsi="Helvetica"/>
        </w:rPr>
        <w:t xml:space="preserve">                   a.  Cut off his head and stripped off his weapons and sent them throughout the </w:t>
      </w:r>
    </w:p>
    <w:p w14:paraId="6613504B" w14:textId="2FC4BDA5" w:rsidR="0011291E" w:rsidRDefault="0011291E" w:rsidP="00DC3552">
      <w:pPr>
        <w:rPr>
          <w:rFonts w:ascii="Helvetica" w:hAnsi="Helvetica"/>
        </w:rPr>
      </w:pPr>
      <w:r>
        <w:rPr>
          <w:rFonts w:ascii="Helvetica" w:hAnsi="Helvetica"/>
        </w:rPr>
        <w:t xml:space="preserve">                        land of the Philistines.</w:t>
      </w:r>
    </w:p>
    <w:p w14:paraId="29AC1CF0" w14:textId="6542225F" w:rsidR="0011291E" w:rsidRDefault="0011291E" w:rsidP="00DC3552">
      <w:pPr>
        <w:rPr>
          <w:rFonts w:ascii="Helvetica" w:hAnsi="Helvetica"/>
        </w:rPr>
      </w:pPr>
      <w:r>
        <w:rPr>
          <w:rFonts w:ascii="Helvetica" w:hAnsi="Helvetica"/>
        </w:rPr>
        <w:t xml:space="preserve">                   b.  Fastened his body and the bodies of his sons to the wall of Beth-shan.</w:t>
      </w:r>
    </w:p>
    <w:p w14:paraId="4ADEED4B" w14:textId="549E06EC" w:rsidR="0011291E" w:rsidRDefault="0011291E" w:rsidP="00DC3552">
      <w:pPr>
        <w:rPr>
          <w:rFonts w:ascii="Helvetica" w:hAnsi="Helvetica"/>
        </w:rPr>
      </w:pPr>
      <w:r>
        <w:rPr>
          <w:rFonts w:ascii="Helvetica" w:hAnsi="Helvetica"/>
        </w:rPr>
        <w:t xml:space="preserve">                   c.  In these actions they acted contemptuously.</w:t>
      </w:r>
    </w:p>
    <w:p w14:paraId="1ECDCA77" w14:textId="77777777" w:rsidR="0087328E" w:rsidRDefault="0011291E" w:rsidP="00DC3552">
      <w:pPr>
        <w:rPr>
          <w:rFonts w:ascii="Helvetica" w:hAnsi="Helvetica"/>
        </w:rPr>
      </w:pPr>
      <w:r>
        <w:rPr>
          <w:rFonts w:ascii="Helvetica" w:hAnsi="Helvetica"/>
        </w:rPr>
        <w:t xml:space="preserve">        B.  Valiant men from Jabesh-gilead walked all night and took the bodies of Saul and his </w:t>
      </w:r>
    </w:p>
    <w:p w14:paraId="4D7C7622" w14:textId="4EB1B878" w:rsidR="0011291E" w:rsidRDefault="0087328E" w:rsidP="00DC3552">
      <w:pPr>
        <w:rPr>
          <w:rFonts w:ascii="Helvetica" w:hAnsi="Helvetica"/>
        </w:rPr>
      </w:pPr>
      <w:r>
        <w:rPr>
          <w:rFonts w:ascii="Helvetica" w:hAnsi="Helvetica"/>
        </w:rPr>
        <w:t xml:space="preserve">             </w:t>
      </w:r>
      <w:r w:rsidR="0011291E">
        <w:rPr>
          <w:rFonts w:ascii="Helvetica" w:hAnsi="Helvetica"/>
        </w:rPr>
        <w:t>sons from the wall</w:t>
      </w:r>
      <w:r>
        <w:rPr>
          <w:rFonts w:ascii="Helvetica" w:hAnsi="Helvetica"/>
        </w:rPr>
        <w:t xml:space="preserve"> (31:8ff)</w:t>
      </w:r>
      <w:r w:rsidR="0011291E">
        <w:rPr>
          <w:rFonts w:ascii="Helvetica" w:hAnsi="Helvetica"/>
        </w:rPr>
        <w:t xml:space="preserve">.  </w:t>
      </w:r>
    </w:p>
    <w:p w14:paraId="26C57CE8" w14:textId="4A5E879F" w:rsidR="0087328E" w:rsidRDefault="0087328E" w:rsidP="00DC3552">
      <w:pPr>
        <w:rPr>
          <w:rFonts w:ascii="Helvetica" w:hAnsi="Helvetica"/>
        </w:rPr>
      </w:pPr>
      <w:r>
        <w:rPr>
          <w:rFonts w:ascii="Helvetica" w:hAnsi="Helvetica"/>
        </w:rPr>
        <w:t xml:space="preserve">             1.  They burned their bodies at Jabesh.</w:t>
      </w:r>
    </w:p>
    <w:p w14:paraId="01558F13" w14:textId="2785AFB0" w:rsidR="0087328E" w:rsidRDefault="0087328E" w:rsidP="00DC3552">
      <w:pPr>
        <w:rPr>
          <w:rFonts w:ascii="Helvetica" w:hAnsi="Helvetica"/>
        </w:rPr>
      </w:pPr>
      <w:r>
        <w:rPr>
          <w:rFonts w:ascii="Helvetica" w:hAnsi="Helvetica"/>
        </w:rPr>
        <w:t xml:space="preserve">             2.  They buried them and fasted seven days.</w:t>
      </w:r>
    </w:p>
    <w:p w14:paraId="707C3270" w14:textId="77777777" w:rsidR="0087328E" w:rsidRDefault="0087328E" w:rsidP="00DC3552">
      <w:pPr>
        <w:rPr>
          <w:rFonts w:ascii="Helvetica" w:hAnsi="Helvetica"/>
        </w:rPr>
      </w:pPr>
      <w:r>
        <w:rPr>
          <w:rFonts w:ascii="Helvetica" w:hAnsi="Helvetica"/>
        </w:rPr>
        <w:t xml:space="preserve">             3.  These men showed kindness.  David commended them (2 Sam. 2:4-7).  He said, </w:t>
      </w:r>
    </w:p>
    <w:p w14:paraId="43FA8619" w14:textId="77777777" w:rsidR="0087328E" w:rsidRDefault="0087328E" w:rsidP="00DC3552">
      <w:pPr>
        <w:rPr>
          <w:rFonts w:ascii="Helvetica" w:hAnsi="Helvetica"/>
        </w:rPr>
      </w:pPr>
      <w:r>
        <w:rPr>
          <w:rFonts w:ascii="Helvetica" w:hAnsi="Helvetica"/>
        </w:rPr>
        <w:t xml:space="preserve">                  “May the Lord show lovingkindness and truth to you; and I will show this goodness </w:t>
      </w:r>
    </w:p>
    <w:p w14:paraId="12FEC304" w14:textId="341B2C69" w:rsidR="0087328E" w:rsidRDefault="0087328E" w:rsidP="00DC3552">
      <w:pPr>
        <w:rPr>
          <w:rFonts w:ascii="Helvetica" w:hAnsi="Helvetica"/>
        </w:rPr>
      </w:pPr>
      <w:r>
        <w:rPr>
          <w:rFonts w:ascii="Helvetica" w:hAnsi="Helvetica"/>
        </w:rPr>
        <w:t xml:space="preserve">                  to you because you have done this thing.”</w:t>
      </w:r>
    </w:p>
    <w:p w14:paraId="6632310F" w14:textId="77777777" w:rsidR="00E13D26" w:rsidRDefault="00E13D26" w:rsidP="00DC3552">
      <w:pPr>
        <w:rPr>
          <w:rFonts w:ascii="Helvetica" w:hAnsi="Helvetica"/>
        </w:rPr>
      </w:pPr>
      <w:r>
        <w:rPr>
          <w:rFonts w:ascii="Helvetica" w:hAnsi="Helvetica"/>
        </w:rPr>
        <w:t xml:space="preserve">             4.  The people of God honor life in this way.  Funerals.  And actions demonstrating </w:t>
      </w:r>
    </w:p>
    <w:p w14:paraId="2E553659" w14:textId="0801F502" w:rsidR="00E13D26" w:rsidRDefault="00E13D26" w:rsidP="00DC3552">
      <w:pPr>
        <w:rPr>
          <w:rFonts w:ascii="Helvetica" w:hAnsi="Helvetica"/>
        </w:rPr>
      </w:pPr>
      <w:r>
        <w:rPr>
          <w:rFonts w:ascii="Helvetica" w:hAnsi="Helvetica"/>
        </w:rPr>
        <w:t xml:space="preserve">                  respect.</w:t>
      </w:r>
    </w:p>
    <w:p w14:paraId="11837D02" w14:textId="6A52187F" w:rsidR="0087328E" w:rsidRDefault="0087328E" w:rsidP="00DC3552">
      <w:pPr>
        <w:rPr>
          <w:rFonts w:ascii="Helvetica" w:hAnsi="Helvetica"/>
        </w:rPr>
      </w:pPr>
      <w:r>
        <w:rPr>
          <w:rFonts w:ascii="Helvetica" w:hAnsi="Helvetica"/>
        </w:rPr>
        <w:t xml:space="preserve">        C.  Lovingkindness and goodness is set over against contempt and abuse in this text.</w:t>
      </w:r>
    </w:p>
    <w:p w14:paraId="7C5F666D" w14:textId="32A9D758" w:rsidR="0087328E" w:rsidRDefault="0087328E" w:rsidP="00DC3552">
      <w:pPr>
        <w:rPr>
          <w:rFonts w:ascii="Helvetica" w:hAnsi="Helvetica"/>
        </w:rPr>
      </w:pPr>
      <w:r>
        <w:rPr>
          <w:rFonts w:ascii="Helvetica" w:hAnsi="Helvetica"/>
        </w:rPr>
        <w:t xml:space="preserve">              1.  David recognized the Lord as the standard defining goodness.</w:t>
      </w:r>
    </w:p>
    <w:p w14:paraId="6B58A2C5" w14:textId="77777777" w:rsidR="0003707E" w:rsidRDefault="0087328E" w:rsidP="00DC3552">
      <w:pPr>
        <w:rPr>
          <w:rFonts w:ascii="Helvetica" w:hAnsi="Helvetica"/>
        </w:rPr>
      </w:pPr>
      <w:r>
        <w:rPr>
          <w:rFonts w:ascii="Helvetica" w:hAnsi="Helvetica"/>
        </w:rPr>
        <w:t xml:space="preserve">              2.  </w:t>
      </w:r>
      <w:r w:rsidR="0003707E">
        <w:rPr>
          <w:rFonts w:ascii="Helvetica" w:hAnsi="Helvetica"/>
        </w:rPr>
        <w:t xml:space="preserve">When this principle is abandoned for Philistine and Amalekite like thinking and </w:t>
      </w:r>
    </w:p>
    <w:p w14:paraId="6A82B014" w14:textId="5CE578D5" w:rsidR="0087328E" w:rsidRDefault="0003707E" w:rsidP="00DC3552">
      <w:pPr>
        <w:rPr>
          <w:rFonts w:ascii="Helvetica" w:hAnsi="Helvetica"/>
        </w:rPr>
      </w:pPr>
      <w:r>
        <w:rPr>
          <w:rFonts w:ascii="Helvetica" w:hAnsi="Helvetica"/>
        </w:rPr>
        <w:t xml:space="preserve">                   practices we are in trouble.</w:t>
      </w:r>
    </w:p>
    <w:p w14:paraId="04597C7D" w14:textId="617D4D7A" w:rsidR="0003707E" w:rsidRDefault="00E13D26" w:rsidP="00DC3552">
      <w:pPr>
        <w:rPr>
          <w:rFonts w:ascii="Helvetica" w:hAnsi="Helvetica"/>
        </w:rPr>
      </w:pPr>
      <w:r>
        <w:rPr>
          <w:rFonts w:ascii="Helvetica" w:hAnsi="Helvetica"/>
        </w:rPr>
        <w:t xml:space="preserve">              </w:t>
      </w:r>
      <w:r w:rsidR="0003707E">
        <w:rPr>
          <w:rFonts w:ascii="Helvetica" w:hAnsi="Helvetica"/>
        </w:rPr>
        <w:t xml:space="preserve">3.  We have witnessed a rash of sexual assault charges and sexual abuse charges </w:t>
      </w:r>
    </w:p>
    <w:p w14:paraId="6A597139" w14:textId="17B6A264" w:rsidR="0003707E" w:rsidRDefault="0003707E" w:rsidP="00DC3552">
      <w:pPr>
        <w:rPr>
          <w:rFonts w:ascii="Helvetica" w:hAnsi="Helvetica"/>
        </w:rPr>
      </w:pPr>
      <w:r>
        <w:rPr>
          <w:rFonts w:ascii="Helvetica" w:hAnsi="Helvetica"/>
        </w:rPr>
        <w:t xml:space="preserve">   </w:t>
      </w:r>
      <w:r w:rsidR="00E13D26">
        <w:rPr>
          <w:rFonts w:ascii="Helvetica" w:hAnsi="Helvetica"/>
        </w:rPr>
        <w:t xml:space="preserve">               </w:t>
      </w:r>
      <w:r>
        <w:rPr>
          <w:rFonts w:ascii="Helvetica" w:hAnsi="Helvetica"/>
        </w:rPr>
        <w:t xml:space="preserve"> in recent months.  Powerful men have acted </w:t>
      </w:r>
      <w:r w:rsidR="00E13D26">
        <w:rPr>
          <w:rFonts w:ascii="Helvetica" w:hAnsi="Helvetica"/>
        </w:rPr>
        <w:t>contemptuously and disrespectfully.</w:t>
      </w:r>
    </w:p>
    <w:p w14:paraId="70DE2A71" w14:textId="38964C84" w:rsidR="00E13D26" w:rsidRDefault="00E13D26" w:rsidP="00DC3552">
      <w:pPr>
        <w:rPr>
          <w:rFonts w:ascii="Helvetica" w:hAnsi="Helvetica"/>
        </w:rPr>
      </w:pPr>
      <w:r>
        <w:rPr>
          <w:rFonts w:ascii="Helvetica" w:hAnsi="Helvetica"/>
        </w:rPr>
        <w:t xml:space="preserve">                   It is not new!!!  Let us not be among them!!!!  </w:t>
      </w:r>
    </w:p>
    <w:p w14:paraId="238ECE8A" w14:textId="77777777" w:rsidR="00E13D26" w:rsidRDefault="00E13D26" w:rsidP="00DC3552">
      <w:pPr>
        <w:rPr>
          <w:rFonts w:ascii="Helvetica" w:hAnsi="Helvetica"/>
        </w:rPr>
      </w:pPr>
    </w:p>
    <w:p w14:paraId="5E223101" w14:textId="09E9CF22" w:rsidR="00E13D26" w:rsidRDefault="00E13D26" w:rsidP="00DC3552">
      <w:pPr>
        <w:rPr>
          <w:rFonts w:ascii="Helvetica" w:hAnsi="Helvetica"/>
        </w:rPr>
      </w:pPr>
      <w:r>
        <w:rPr>
          <w:rFonts w:ascii="Helvetica" w:hAnsi="Helvetica"/>
        </w:rPr>
        <w:lastRenderedPageBreak/>
        <w:t>Conclusion:</w:t>
      </w:r>
    </w:p>
    <w:p w14:paraId="718156BF" w14:textId="77777777" w:rsidR="00E13D26" w:rsidRDefault="00E13D26" w:rsidP="00DC3552">
      <w:pPr>
        <w:rPr>
          <w:rFonts w:ascii="Helvetica" w:hAnsi="Helvetica"/>
        </w:rPr>
      </w:pPr>
    </w:p>
    <w:p w14:paraId="69BBF4A3" w14:textId="5455E432" w:rsidR="00E13D26" w:rsidRDefault="00E13D26" w:rsidP="00DC3552">
      <w:pPr>
        <w:rPr>
          <w:rFonts w:ascii="Helvetica" w:hAnsi="Helvetica"/>
        </w:rPr>
      </w:pPr>
      <w:r>
        <w:rPr>
          <w:rFonts w:ascii="Helvetica" w:hAnsi="Helvetica"/>
        </w:rPr>
        <w:t>1.  It is up to Christians to take the lead in holding the line with regard to respect for human life.</w:t>
      </w:r>
    </w:p>
    <w:p w14:paraId="6AA4EE46" w14:textId="35643B98" w:rsidR="00E13D26" w:rsidRDefault="00E13D26" w:rsidP="00DC3552">
      <w:pPr>
        <w:rPr>
          <w:rFonts w:ascii="Helvetica" w:hAnsi="Helvetica"/>
        </w:rPr>
      </w:pPr>
      <w:r>
        <w:rPr>
          <w:rFonts w:ascii="Helvetica" w:hAnsi="Helvetica"/>
        </w:rPr>
        <w:t>2.  It is up to Christians to take the lead in holding the line with regard to respect!!!</w:t>
      </w:r>
    </w:p>
    <w:p w14:paraId="7E203A29" w14:textId="2E2FD8E8" w:rsidR="00E13D26" w:rsidRDefault="00E13D26" w:rsidP="00DC3552">
      <w:pPr>
        <w:rPr>
          <w:rFonts w:ascii="Helvetica" w:hAnsi="Helvetica"/>
        </w:rPr>
      </w:pPr>
      <w:r>
        <w:rPr>
          <w:rFonts w:ascii="Helvetica" w:hAnsi="Helvetica"/>
        </w:rPr>
        <w:t>3.  When we abandon respect for the Lord, the result is we loose respect for one another and sin and death prevail.</w:t>
      </w:r>
    </w:p>
    <w:p w14:paraId="2B60D0E8" w14:textId="3C3B27C0" w:rsidR="00AC2841" w:rsidRDefault="00AC2841" w:rsidP="00DC3552">
      <w:pPr>
        <w:rPr>
          <w:rFonts w:ascii="Helvetica" w:hAnsi="Helvetica"/>
        </w:rPr>
      </w:pPr>
      <w:r>
        <w:rPr>
          <w:rFonts w:ascii="Helvetica" w:hAnsi="Helvetica"/>
        </w:rPr>
        <w:t xml:space="preserve">  </w:t>
      </w:r>
    </w:p>
    <w:p w14:paraId="717AA0F9" w14:textId="77777777" w:rsidR="00605288" w:rsidRPr="00DC3552" w:rsidRDefault="00605288" w:rsidP="00DC3552">
      <w:pPr>
        <w:rPr>
          <w:rFonts w:ascii="Helvetica" w:hAnsi="Helvetica"/>
        </w:rPr>
      </w:pPr>
    </w:p>
    <w:sectPr w:rsidR="00605288" w:rsidRPr="00DC3552" w:rsidSect="00DC355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552"/>
    <w:rsid w:val="0003707E"/>
    <w:rsid w:val="00104EEC"/>
    <w:rsid w:val="0011291E"/>
    <w:rsid w:val="0014027A"/>
    <w:rsid w:val="00252207"/>
    <w:rsid w:val="0038223D"/>
    <w:rsid w:val="003C54F1"/>
    <w:rsid w:val="003D5D0A"/>
    <w:rsid w:val="00483351"/>
    <w:rsid w:val="004D372C"/>
    <w:rsid w:val="00561655"/>
    <w:rsid w:val="00605288"/>
    <w:rsid w:val="00612140"/>
    <w:rsid w:val="006263F2"/>
    <w:rsid w:val="00682B85"/>
    <w:rsid w:val="007275B5"/>
    <w:rsid w:val="0087328E"/>
    <w:rsid w:val="008D5B64"/>
    <w:rsid w:val="00AC2841"/>
    <w:rsid w:val="00B15932"/>
    <w:rsid w:val="00C75DDE"/>
    <w:rsid w:val="00DC2F9B"/>
    <w:rsid w:val="00DC3552"/>
    <w:rsid w:val="00DC5EFF"/>
    <w:rsid w:val="00DC7ED4"/>
    <w:rsid w:val="00E13D26"/>
    <w:rsid w:val="00EE5045"/>
    <w:rsid w:val="00F13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BA69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Jasper</cp:lastModifiedBy>
  <cp:revision>2</cp:revision>
  <cp:lastPrinted>2017-12-13T23:31:00Z</cp:lastPrinted>
  <dcterms:created xsi:type="dcterms:W3CDTF">2017-12-13T23:32:00Z</dcterms:created>
  <dcterms:modified xsi:type="dcterms:W3CDTF">2017-12-13T23:32:00Z</dcterms:modified>
</cp:coreProperties>
</file>